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01C90" w14:textId="069FB268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23F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DE49954" w14:textId="6B203BDF" w:rsidR="004A289D" w:rsidRPr="005823F5" w:rsidRDefault="004A289D" w:rsidP="004A289D">
      <w:pPr>
        <w:pStyle w:val="a4"/>
        <w:ind w:left="8364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6A56DD">
        <w:rPr>
          <w:rFonts w:ascii="Times New Roman" w:hAnsi="Times New Roman" w:cs="Times New Roman"/>
          <w:sz w:val="28"/>
          <w:szCs w:val="28"/>
        </w:rPr>
        <w:t>г. Горячий Ключ</w:t>
      </w:r>
    </w:p>
    <w:p w14:paraId="35DAFD43" w14:textId="50754BA0" w:rsidR="004A289D" w:rsidRPr="005823F5" w:rsidRDefault="004A289D" w:rsidP="004A289D">
      <w:pPr>
        <w:pStyle w:val="a4"/>
        <w:ind w:left="8364"/>
        <w:rPr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____________ года № _____</w:t>
      </w:r>
    </w:p>
    <w:p w14:paraId="2D32D3B3" w14:textId="19E2FEBA" w:rsidR="004A289D" w:rsidRPr="005823F5" w:rsidRDefault="004A289D" w:rsidP="004A289D">
      <w:pPr>
        <w:pStyle w:val="a4"/>
        <w:ind w:left="7230"/>
        <w:rPr>
          <w:rFonts w:ascii="Times New Roman" w:hAnsi="Times New Roman" w:cs="Times New Roman"/>
          <w:sz w:val="28"/>
          <w:szCs w:val="28"/>
        </w:rPr>
      </w:pPr>
    </w:p>
    <w:p w14:paraId="0DD2D8F3" w14:textId="77777777" w:rsidR="00AB4545" w:rsidRDefault="004A289D" w:rsidP="005823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823F5">
        <w:rPr>
          <w:rFonts w:ascii="Times New Roman" w:hAnsi="Times New Roman" w:cs="Times New Roman"/>
          <w:sz w:val="28"/>
          <w:szCs w:val="28"/>
        </w:rPr>
        <w:t xml:space="preserve">Структура исполнительного органа – администрации муниципального образования </w:t>
      </w:r>
    </w:p>
    <w:p w14:paraId="4E3EA5A7" w14:textId="3C5B18CA" w:rsidR="00C15CDC" w:rsidRPr="005823F5" w:rsidRDefault="00806520" w:rsidP="005823F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A289D" w:rsidRPr="005823F5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14:paraId="08886EE4" w14:textId="7BB1F74F" w:rsidR="004A289D" w:rsidRPr="007F38B5" w:rsidRDefault="004A289D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6350" distB="17780" distL="6350" distR="23495" simplePos="0" relativeHeight="251659264" behindDoc="0" locked="0" layoutInCell="0" allowOverlap="1" wp14:anchorId="056E2F2F" wp14:editId="36119EAF">
                <wp:simplePos x="0" y="0"/>
                <wp:positionH relativeFrom="margin">
                  <wp:posOffset>2518410</wp:posOffset>
                </wp:positionH>
                <wp:positionV relativeFrom="paragraph">
                  <wp:posOffset>14605</wp:posOffset>
                </wp:positionV>
                <wp:extent cx="4321810" cy="285750"/>
                <wp:effectExtent l="0" t="0" r="21590" b="19050"/>
                <wp:wrapNone/>
                <wp:docPr id="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181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45C622" w14:textId="4001CD51" w:rsidR="004A289D" w:rsidRDefault="004A289D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Глава 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город</w:t>
                            </w:r>
                            <w:r w:rsidR="00D56C0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а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Горячий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Ключ</w:t>
                            </w:r>
                            <w:r w:rsidR="00806520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5617161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6476630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94AA299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F4C839A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3BDFBC0" w14:textId="77777777" w:rsidR="00ED4E52" w:rsidRDefault="00ED4E52" w:rsidP="004A289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A6FACF1" w14:textId="77777777" w:rsidR="00ED4E52" w:rsidRDefault="00ED4E52" w:rsidP="004A289D">
                            <w:pPr>
                              <w:pStyle w:val="a3"/>
                              <w:jc w:val="center"/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E2F2F" id="Скругленный прямоугольник 10" o:spid="_x0000_s1026" style="position:absolute;left:0;text-align:left;margin-left:198.3pt;margin-top:1.15pt;width:340.3pt;height:22.5pt;z-index:251659264;visibility:visible;mso-wrap-style:square;mso-height-percent:0;mso-wrap-distance-left:.5pt;mso-wrap-distance-top:.5pt;mso-wrap-distance-right:1.85pt;mso-wrap-distance-bottom:1.4pt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" o:allowincell="f" strokeweight=".35mm">
                <v:stroke joinstyle="miter"/>
                <v:textbox>
                  <w:txbxContent>
                    <w:p w14:paraId="1545C622" w14:textId="4001CD51" w:rsidR="004A289D" w:rsidRDefault="004A289D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Глава 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город</w:t>
                      </w:r>
                      <w:r w:rsidR="00D56C0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а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Горячий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Ключ</w:t>
                      </w:r>
                      <w:r w:rsidR="00806520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5617161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6476630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94AA299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2F4C839A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13BDFBC0" w14:textId="77777777" w:rsidR="00ED4E52" w:rsidRDefault="00ED4E52" w:rsidP="004A289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</w:p>
                    <w:p w14:paraId="7A6FACF1" w14:textId="77777777" w:rsidR="00ED4E52" w:rsidRDefault="00ED4E52" w:rsidP="004A289D">
                      <w:pPr>
                        <w:pStyle w:val="a3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671121" w14:textId="7B417C3B" w:rsidR="004A289D" w:rsidRPr="007F38B5" w:rsidRDefault="00ED4E52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207209" wp14:editId="1A47D33B">
                <wp:simplePos x="0" y="0"/>
                <wp:positionH relativeFrom="column">
                  <wp:posOffset>4871085</wp:posOffset>
                </wp:positionH>
                <wp:positionV relativeFrom="paragraph">
                  <wp:posOffset>167005</wp:posOffset>
                </wp:positionV>
                <wp:extent cx="0" cy="328930"/>
                <wp:effectExtent l="76200" t="0" r="76200" b="52070"/>
                <wp:wrapNone/>
                <wp:docPr id="601371363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0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83.55pt;margin-top:13.15pt;width:0;height:25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1E6F5" wp14:editId="63FD1CB0">
                <wp:simplePos x="0" y="0"/>
                <wp:positionH relativeFrom="column">
                  <wp:posOffset>32385</wp:posOffset>
                </wp:positionH>
                <wp:positionV relativeFrom="paragraph">
                  <wp:posOffset>53340</wp:posOffset>
                </wp:positionV>
                <wp:extent cx="0" cy="2790825"/>
                <wp:effectExtent l="0" t="0" r="38100" b="28575"/>
                <wp:wrapNone/>
                <wp:docPr id="1984470925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908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2EE8A7" id="Прямая соединительная линия 1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4.2pt" to="2.55pt,2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" strokecolor="black [3200]" strokeweight="1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488F8A" wp14:editId="52FBC7C3">
                <wp:simplePos x="0" y="0"/>
                <wp:positionH relativeFrom="column">
                  <wp:posOffset>32384</wp:posOffset>
                </wp:positionH>
                <wp:positionV relativeFrom="paragraph">
                  <wp:posOffset>53340</wp:posOffset>
                </wp:positionV>
                <wp:extent cx="2486025" cy="0"/>
                <wp:effectExtent l="0" t="0" r="0" b="0"/>
                <wp:wrapNone/>
                <wp:docPr id="315227131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72B17" id="Прямая соединительная линия 2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4.2pt" to="198.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4A289D" w:rsidRPr="004A289D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62617" wp14:editId="3029B4F2">
                <wp:simplePos x="0" y="0"/>
                <wp:positionH relativeFrom="column">
                  <wp:posOffset>8693150</wp:posOffset>
                </wp:positionH>
                <wp:positionV relativeFrom="paragraph">
                  <wp:posOffset>55245</wp:posOffset>
                </wp:positionV>
                <wp:extent cx="0" cy="219075"/>
                <wp:effectExtent l="76200" t="0" r="57150" b="47625"/>
                <wp:wrapNone/>
                <wp:docPr id="20483310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824081" id="Прямая со стрелкой 3" o:spid="_x0000_s1026" type="#_x0000_t32" style="position:absolute;margin-left:684.5pt;margin-top:4.35pt;width:0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4A289D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42CD6F" wp14:editId="4B0F6DBF">
                <wp:simplePos x="0" y="0"/>
                <wp:positionH relativeFrom="column">
                  <wp:posOffset>6840220</wp:posOffset>
                </wp:positionH>
                <wp:positionV relativeFrom="paragraph">
                  <wp:posOffset>55245</wp:posOffset>
                </wp:positionV>
                <wp:extent cx="1850390" cy="0"/>
                <wp:effectExtent l="0" t="0" r="0" b="0"/>
                <wp:wrapNone/>
                <wp:docPr id="140620203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03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4607BD" id="Прямая соединительная линия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8.6pt,4.35pt" to="684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6BEFE1AF" w14:textId="0E8912D2" w:rsidR="004A289D" w:rsidRPr="007F38B5" w:rsidRDefault="00535382" w:rsidP="004A28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1312" behindDoc="0" locked="0" layoutInCell="0" allowOverlap="1" wp14:anchorId="1EABEDDA" wp14:editId="11DFF91F">
                <wp:simplePos x="0" y="0"/>
                <wp:positionH relativeFrom="column">
                  <wp:posOffset>165735</wp:posOffset>
                </wp:positionH>
                <wp:positionV relativeFrom="paragraph">
                  <wp:posOffset>59055</wp:posOffset>
                </wp:positionV>
                <wp:extent cx="3185795" cy="257175"/>
                <wp:effectExtent l="0" t="0" r="14605" b="28575"/>
                <wp:wrapNone/>
                <wp:docPr id="7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57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1AEA31" w14:textId="0AE3AE30" w:rsidR="004A289D" w:rsidRDefault="004A289D" w:rsidP="004A289D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bookmarkStart w:id="1" w:name="_Hlk190439484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proofErr w:type="spellStart"/>
                            <w:r w:rsidR="00535382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режимно</w:t>
                            </w:r>
                            <w:proofErr w:type="spellEnd"/>
                            <w:r w:rsidR="00535382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-секретной 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мобилизационной работе</w:t>
                            </w:r>
                            <w:bookmarkEnd w:id="1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BEDDA" id="Прямоугольник 26" o:spid="_x0000_s1027" style="position:absolute;left:0;text-align:left;margin-left:13.05pt;margin-top:4.65pt;width:250.85pt;height:20.25pt;z-index:251661312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" o:allowincell="f" strokeweight=".35mm">
                <v:textbox>
                  <w:txbxContent>
                    <w:p w14:paraId="1C1AEA31" w14:textId="0AE3AE30" w:rsidR="004A289D" w:rsidRDefault="004A289D" w:rsidP="004A289D">
                      <w:pPr>
                        <w:pStyle w:val="a3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Отдел </w:t>
                      </w:r>
                      <w:bookmarkStart w:id="2" w:name="_Hlk190439484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по </w:t>
                      </w:r>
                      <w:proofErr w:type="spellStart"/>
                      <w:r w:rsidR="00535382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режимно</w:t>
                      </w:r>
                      <w:proofErr w:type="spellEnd"/>
                      <w:r w:rsidR="00535382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-секретной и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мобилизационной работе</w:t>
                      </w:r>
                      <w:bookmarkEnd w:id="2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C7308">
        <w:rPr>
          <w:noProof/>
          <w:lang w:eastAsia="ru-RU"/>
        </w:rPr>
        <mc:AlternateContent>
          <mc:Choice Requires="wps">
            <w:drawing>
              <wp:anchor distT="6350" distB="10795" distL="6350" distR="19050" simplePos="0" relativeHeight="251663360" behindDoc="0" locked="0" layoutInCell="0" allowOverlap="1" wp14:anchorId="4DCD5C07" wp14:editId="03D765A8">
                <wp:simplePos x="0" y="0"/>
                <wp:positionH relativeFrom="column">
                  <wp:posOffset>7576185</wp:posOffset>
                </wp:positionH>
                <wp:positionV relativeFrom="paragraph">
                  <wp:posOffset>97155</wp:posOffset>
                </wp:positionV>
                <wp:extent cx="1792605" cy="219075"/>
                <wp:effectExtent l="0" t="0" r="17145" b="28575"/>
                <wp:wrapNone/>
                <wp:docPr id="79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D0A8DE" w14:textId="7696695F" w:rsidR="004A289D" w:rsidRPr="000147DA" w:rsidRDefault="004A289D" w:rsidP="004A289D">
                            <w:pPr>
                              <w:pStyle w:val="a3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Помощник</w:t>
                            </w:r>
                            <w:r w:rsidR="007F38B5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D5C07" id="Прямоугольник 27" o:spid="_x0000_s1028" style="position:absolute;left:0;text-align:left;margin-left:596.55pt;margin-top:7.65pt;width:141.15pt;height:17.25pt;z-index:251663360;visibility:visible;mso-wrap-style:square;mso-width-percent:0;mso-height-percent:0;mso-wrap-distance-left:.5pt;mso-wrap-distance-top:.5pt;mso-wrap-distance-right:1.5pt;mso-wrap-distance-bottom: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" o:allowincell="f" strokeweight=".35mm">
                <v:textbox>
                  <w:txbxContent>
                    <w:p w14:paraId="25D0A8DE" w14:textId="7696695F" w:rsidR="004A289D" w:rsidRPr="000147DA" w:rsidRDefault="004A289D" w:rsidP="004A289D">
                      <w:pPr>
                        <w:pStyle w:val="a3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Помощник</w:t>
                      </w:r>
                      <w:r w:rsidR="007F38B5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</w:p>
    <w:p w14:paraId="205820D9" w14:textId="3BA3B192" w:rsidR="004A289D" w:rsidRPr="004A289D" w:rsidRDefault="00ED4E52" w:rsidP="004A289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C8B50A" wp14:editId="605014F9">
                <wp:simplePos x="0" y="0"/>
                <wp:positionH relativeFrom="column">
                  <wp:posOffset>28575</wp:posOffset>
                </wp:positionH>
                <wp:positionV relativeFrom="paragraph">
                  <wp:posOffset>14605</wp:posOffset>
                </wp:positionV>
                <wp:extent cx="133350" cy="0"/>
                <wp:effectExtent l="0" t="76200" r="19050" b="95250"/>
                <wp:wrapNone/>
                <wp:docPr id="4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7DA75" id="Прямая со стрелкой 26" o:spid="_x0000_s1026" type="#_x0000_t32" style="position:absolute;margin-left:2.25pt;margin-top:1.15pt;width:10.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" strokecolor="windowText" strokeweight=".5pt">
                <v:stroke endarrow="block" joinstyle="miter"/>
              </v:shap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C237A0" wp14:editId="20E73FFA">
                <wp:simplePos x="0" y="0"/>
                <wp:positionH relativeFrom="column">
                  <wp:posOffset>1775460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452007937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86C488" id="Прямая соединительная линия 1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8pt,14.1pt" to="139.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BqYL/Q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AEA213" wp14:editId="1BA318AC">
                <wp:simplePos x="0" y="0"/>
                <wp:positionH relativeFrom="column">
                  <wp:posOffset>9033510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03396598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87566F" id="Прямая соединительная линия 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1.3pt,14.1pt" to="711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VXlOCd0AAAAL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9AE78" wp14:editId="00D89391">
                <wp:simplePos x="0" y="0"/>
                <wp:positionH relativeFrom="column">
                  <wp:posOffset>1775460</wp:posOffset>
                </wp:positionH>
                <wp:positionV relativeFrom="paragraph">
                  <wp:posOffset>174625</wp:posOffset>
                </wp:positionV>
                <wp:extent cx="7258050" cy="4445"/>
                <wp:effectExtent l="0" t="0" r="19050" b="33655"/>
                <wp:wrapNone/>
                <wp:docPr id="87593242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80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363D0C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8pt,13.75pt" to="71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3F6A35" wp14:editId="384B4293">
                <wp:simplePos x="0" y="0"/>
                <wp:positionH relativeFrom="column">
                  <wp:posOffset>3937635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25783784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0AC0B7" id="Прямая соединительная линия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05pt,14.1pt" to="310.0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9DE80C" wp14:editId="0B504E4C">
                <wp:simplePos x="0" y="0"/>
                <wp:positionH relativeFrom="column">
                  <wp:posOffset>7814310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57605656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AECFF" id="Прямая соединительная линия 2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3pt,13.75pt" to="615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HLIQLXeAAAACw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D2EB83" wp14:editId="757D932E">
                <wp:simplePos x="0" y="0"/>
                <wp:positionH relativeFrom="column">
                  <wp:posOffset>6842760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59930147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FBD674" id="Прямая соединительная линия 1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8.8pt,13.75pt" to="538.8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DWpHT/eAAAACw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9ADFB7" wp14:editId="62141ECC">
                <wp:simplePos x="0" y="0"/>
                <wp:positionH relativeFrom="column">
                  <wp:posOffset>5871210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356418986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3CCB90" id="Прямая соединительная линия 1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3pt,14.1pt" to="462.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hGpI0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98290D" wp14:editId="18E9D80D">
                <wp:simplePos x="0" y="0"/>
                <wp:positionH relativeFrom="column">
                  <wp:posOffset>4871085</wp:posOffset>
                </wp:positionH>
                <wp:positionV relativeFrom="paragraph">
                  <wp:posOffset>183515</wp:posOffset>
                </wp:positionV>
                <wp:extent cx="0" cy="76200"/>
                <wp:effectExtent l="0" t="0" r="38100" b="19050"/>
                <wp:wrapNone/>
                <wp:docPr id="1875479581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568F47" id="Прямая соединительная линия 17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55pt,14.45pt" to="383.5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" strokecolor="black [3200]" strokeweight=".5pt">
                <v:stroke joinstyle="miter"/>
              </v:line>
            </w:pict>
          </mc:Fallback>
        </mc:AlternateContent>
      </w:r>
      <w:r w:rsidR="00AB4545"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460860" wp14:editId="2DB53C03">
                <wp:simplePos x="0" y="0"/>
                <wp:positionH relativeFrom="column">
                  <wp:posOffset>2908935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2137242559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E75E39" id="Прямая соединительная линия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05pt,13.75pt" to="229.0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5"/>
        <w:tblpPr w:leftFromText="180" w:rightFromText="180" w:vertAnchor="text" w:horzAnchor="page" w:tblpX="3211" w:tblpY="150"/>
        <w:tblW w:w="13079" w:type="dxa"/>
        <w:tblLook w:val="04A0" w:firstRow="1" w:lastRow="0" w:firstColumn="1" w:lastColumn="0" w:noHBand="0" w:noVBand="1"/>
      </w:tblPr>
      <w:tblGrid>
        <w:gridCol w:w="1850"/>
        <w:gridCol w:w="1610"/>
        <w:gridCol w:w="1413"/>
        <w:gridCol w:w="1598"/>
        <w:gridCol w:w="1554"/>
        <w:gridCol w:w="1370"/>
        <w:gridCol w:w="1731"/>
        <w:gridCol w:w="1953"/>
      </w:tblGrid>
      <w:tr w:rsidR="00601D5F" w14:paraId="0BAD1499" w14:textId="77777777" w:rsidTr="00601D5F">
        <w:trPr>
          <w:trHeight w:val="983"/>
        </w:trPr>
        <w:tc>
          <w:tcPr>
            <w:tcW w:w="1850" w:type="dxa"/>
            <w:vAlign w:val="center"/>
          </w:tcPr>
          <w:p w14:paraId="1D5FF511" w14:textId="39AF7C74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610" w:type="dxa"/>
            <w:vAlign w:val="center"/>
          </w:tcPr>
          <w:p w14:paraId="05494AC5" w14:textId="2D034D48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413" w:type="dxa"/>
            <w:vAlign w:val="center"/>
          </w:tcPr>
          <w:p w14:paraId="67C626E1" w14:textId="62793BE8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598" w:type="dxa"/>
            <w:vAlign w:val="center"/>
          </w:tcPr>
          <w:p w14:paraId="37CE723C" w14:textId="6342BE20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554" w:type="dxa"/>
            <w:vAlign w:val="center"/>
          </w:tcPr>
          <w:p w14:paraId="0601423D" w14:textId="04CD9043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370" w:type="dxa"/>
            <w:vAlign w:val="center"/>
          </w:tcPr>
          <w:p w14:paraId="7956DAD9" w14:textId="71374C6C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731" w:type="dxa"/>
            <w:vAlign w:val="center"/>
          </w:tcPr>
          <w:p w14:paraId="1416BBFC" w14:textId="3D279F9E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953" w:type="dxa"/>
            <w:vAlign w:val="center"/>
          </w:tcPr>
          <w:p w14:paraId="47365D7B" w14:textId="33C8129D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</w:tr>
      <w:tr w:rsidR="00601D5F" w14:paraId="670AEE0C" w14:textId="77777777" w:rsidTr="00601D5F">
        <w:tc>
          <w:tcPr>
            <w:tcW w:w="1850" w:type="dxa"/>
            <w:vAlign w:val="center"/>
          </w:tcPr>
          <w:p w14:paraId="20E8329B" w14:textId="222B84C3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610" w:type="dxa"/>
            <w:vAlign w:val="center"/>
          </w:tcPr>
          <w:p w14:paraId="06EA1B89" w14:textId="3619BBA0" w:rsidR="00601D5F" w:rsidRPr="007A5401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 вопросам курорта и туризма, инвестиций и малого бизнеса</w:t>
            </w:r>
          </w:p>
        </w:tc>
        <w:tc>
          <w:tcPr>
            <w:tcW w:w="1413" w:type="dxa"/>
            <w:vAlign w:val="center"/>
          </w:tcPr>
          <w:p w14:paraId="5E2F0539" w14:textId="129EE838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капитального строительства</w:t>
            </w:r>
          </w:p>
        </w:tc>
        <w:tc>
          <w:tcPr>
            <w:tcW w:w="1598" w:type="dxa"/>
            <w:vAlign w:val="center"/>
          </w:tcPr>
          <w:p w14:paraId="4CE84D39" w14:textId="3BC44139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организационной работы</w:t>
            </w:r>
          </w:p>
        </w:tc>
        <w:tc>
          <w:tcPr>
            <w:tcW w:w="1554" w:type="dxa"/>
            <w:vAlign w:val="center"/>
          </w:tcPr>
          <w:p w14:paraId="06E764AB" w14:textId="5EEEEB40" w:rsidR="00601D5F" w:rsidRPr="007A5401" w:rsidRDefault="00601D5F" w:rsidP="00601D5F">
            <w:pPr>
              <w:pStyle w:val="a3"/>
              <w:ind w:left="-94" w:firstLine="9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жизнеобеспечения городского хозяйства</w:t>
            </w:r>
          </w:p>
        </w:tc>
        <w:tc>
          <w:tcPr>
            <w:tcW w:w="1370" w:type="dxa"/>
            <w:vAlign w:val="center"/>
          </w:tcPr>
          <w:p w14:paraId="760DA93E" w14:textId="1915C312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управление</w:t>
            </w:r>
          </w:p>
        </w:tc>
        <w:tc>
          <w:tcPr>
            <w:tcW w:w="1731" w:type="dxa"/>
            <w:vAlign w:val="center"/>
          </w:tcPr>
          <w:p w14:paraId="0522A76A" w14:textId="1016E523" w:rsidR="00601D5F" w:rsidRPr="007F38B5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953" w:type="dxa"/>
            <w:vAlign w:val="center"/>
          </w:tcPr>
          <w:p w14:paraId="1D7D329A" w14:textId="1EB59F07" w:rsidR="00601D5F" w:rsidRPr="000147DA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взаимодействию с правоохранительными органами и военным вопросам</w:t>
            </w:r>
          </w:p>
        </w:tc>
      </w:tr>
      <w:tr w:rsidR="00601D5F" w14:paraId="0B11C4B1" w14:textId="77777777" w:rsidTr="00601D5F">
        <w:tc>
          <w:tcPr>
            <w:tcW w:w="1850" w:type="dxa"/>
            <w:vAlign w:val="center"/>
          </w:tcPr>
          <w:p w14:paraId="2ADC3998" w14:textId="00B73D99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культуры</w:t>
            </w:r>
          </w:p>
        </w:tc>
        <w:tc>
          <w:tcPr>
            <w:tcW w:w="1610" w:type="dxa"/>
            <w:vAlign w:val="center"/>
          </w:tcPr>
          <w:p w14:paraId="5D9A3995" w14:textId="182E617D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потребительской сферы</w:t>
            </w:r>
          </w:p>
        </w:tc>
        <w:tc>
          <w:tcPr>
            <w:tcW w:w="1413" w:type="dxa"/>
            <w:vAlign w:val="center"/>
          </w:tcPr>
          <w:p w14:paraId="00A00045" w14:textId="553CBE42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координации строительной деятельности</w:t>
            </w:r>
          </w:p>
        </w:tc>
        <w:tc>
          <w:tcPr>
            <w:tcW w:w="1598" w:type="dxa"/>
            <w:vAlign w:val="center"/>
          </w:tcPr>
          <w:p w14:paraId="15370334" w14:textId="77255BA2" w:rsidR="00601D5F" w:rsidRPr="006A0C0C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Архивный отдел</w:t>
            </w:r>
          </w:p>
        </w:tc>
        <w:tc>
          <w:tcPr>
            <w:tcW w:w="1554" w:type="dxa"/>
            <w:vAlign w:val="center"/>
          </w:tcPr>
          <w:p w14:paraId="7A8294D7" w14:textId="77D3BCB4" w:rsidR="00601D5F" w:rsidRPr="007F38B5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учету и работе с гражданами, нуждающимися в жилье</w:t>
            </w:r>
          </w:p>
        </w:tc>
        <w:tc>
          <w:tcPr>
            <w:tcW w:w="1370" w:type="dxa"/>
            <w:vAlign w:val="center"/>
          </w:tcPr>
          <w:p w14:paraId="79C80942" w14:textId="77777777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экономики</w:t>
            </w:r>
          </w:p>
          <w:p w14:paraId="7E94F539" w14:textId="77777777" w:rsidR="00601D5F" w:rsidRDefault="00601D5F" w:rsidP="00601D5F">
            <w:pPr>
              <w:jc w:val="center"/>
            </w:pPr>
          </w:p>
        </w:tc>
        <w:tc>
          <w:tcPr>
            <w:tcW w:w="1731" w:type="dxa"/>
            <w:vAlign w:val="center"/>
          </w:tcPr>
          <w:p w14:paraId="339090B5" w14:textId="17362A2E" w:rsidR="00601D5F" w:rsidRPr="007A5401" w:rsidRDefault="00601D5F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муниципального контроля</w:t>
            </w:r>
          </w:p>
        </w:tc>
        <w:tc>
          <w:tcPr>
            <w:tcW w:w="1953" w:type="dxa"/>
            <w:vAlign w:val="center"/>
          </w:tcPr>
          <w:p w14:paraId="4C0C331D" w14:textId="74990794" w:rsidR="00601D5F" w:rsidRDefault="00601D5F" w:rsidP="00601D5F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физической культуре и спорту</w:t>
            </w:r>
          </w:p>
        </w:tc>
      </w:tr>
      <w:tr w:rsidR="00601D5F" w14:paraId="0A27F324" w14:textId="77777777" w:rsidTr="00601D5F">
        <w:tc>
          <w:tcPr>
            <w:tcW w:w="1850" w:type="dxa"/>
            <w:vAlign w:val="center"/>
          </w:tcPr>
          <w:p w14:paraId="56C36EBD" w14:textId="63955E10" w:rsidR="00601D5F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делам несовершеннолетних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227C2918" w14:textId="24527D8B" w:rsidR="00601D5F" w:rsidRPr="006A0C0C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сельского хозяйства и промышленности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14:paraId="10414ECB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14:paraId="347889C1" w14:textId="58BE6DD8" w:rsidR="00601D5F" w:rsidRPr="007A5401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связям с общественностью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 w14:paraId="0F4979F2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14:paraId="10D801AC" w14:textId="6DA4AE2C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внутреннего финансового контроля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49C4E545" w14:textId="74B79EFC" w:rsidR="00601D5F" w:rsidRPr="007A5401" w:rsidRDefault="00601D5F" w:rsidP="00601D5F">
            <w:pPr>
              <w:pStyle w:val="a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архитектуры и градостроительства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14:paraId="219C7457" w14:textId="04A69148" w:rsidR="00601D5F" w:rsidRPr="006A0C0C" w:rsidRDefault="00601D5F" w:rsidP="00601D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вопросам молодежной политики</w:t>
            </w:r>
          </w:p>
        </w:tc>
      </w:tr>
      <w:tr w:rsidR="00601D5F" w14:paraId="707455ED" w14:textId="77777777" w:rsidTr="00601D5F"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68457703" w14:textId="48897CAB" w:rsidR="00601D5F" w:rsidRPr="00D56C03" w:rsidRDefault="00601D5F" w:rsidP="00601D5F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D56C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тдел опеки и попечительства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отношении несовершеннолетних</w:t>
            </w:r>
          </w:p>
        </w:tc>
        <w:tc>
          <w:tcPr>
            <w:tcW w:w="1610" w:type="dxa"/>
            <w:tcBorders>
              <w:bottom w:val="nil"/>
              <w:right w:val="nil"/>
            </w:tcBorders>
            <w:vAlign w:val="center"/>
          </w:tcPr>
          <w:p w14:paraId="4BF389E0" w14:textId="77777777" w:rsidR="00601D5F" w:rsidRDefault="00601D5F" w:rsidP="00601D5F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FD43C5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DBDE7" w14:textId="26611CB1" w:rsidR="00601D5F" w:rsidRPr="007F38B5" w:rsidRDefault="00601D5F" w:rsidP="00601D5F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F38B5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Администрации Бакинского, Безымянного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, Имеретинского, Кутаисского, Саратовского, Суздальского, Черноморского сельских округов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0AF886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left w:val="nil"/>
              <w:bottom w:val="nil"/>
              <w:right w:val="nil"/>
            </w:tcBorders>
            <w:vAlign w:val="center"/>
          </w:tcPr>
          <w:p w14:paraId="0EECE99A" w14:textId="77777777" w:rsidR="00601D5F" w:rsidRDefault="00601D5F" w:rsidP="00601D5F">
            <w:pPr>
              <w:jc w:val="center"/>
            </w:pPr>
          </w:p>
        </w:tc>
        <w:tc>
          <w:tcPr>
            <w:tcW w:w="1731" w:type="dxa"/>
            <w:tcBorders>
              <w:left w:val="nil"/>
              <w:bottom w:val="nil"/>
              <w:right w:val="nil"/>
            </w:tcBorders>
            <w:vAlign w:val="center"/>
          </w:tcPr>
          <w:p w14:paraId="31CA5FE9" w14:textId="77777777" w:rsidR="00601D5F" w:rsidRDefault="00601D5F" w:rsidP="00601D5F">
            <w:pPr>
              <w:jc w:val="center"/>
            </w:pPr>
          </w:p>
        </w:tc>
        <w:tc>
          <w:tcPr>
            <w:tcW w:w="1953" w:type="dxa"/>
            <w:tcBorders>
              <w:left w:val="nil"/>
              <w:bottom w:val="nil"/>
              <w:right w:val="nil"/>
            </w:tcBorders>
            <w:vAlign w:val="center"/>
          </w:tcPr>
          <w:p w14:paraId="3BCE3281" w14:textId="0520197A" w:rsidR="00601D5F" w:rsidRDefault="00601D5F" w:rsidP="00601D5F">
            <w:pPr>
              <w:pStyle w:val="a3"/>
              <w:jc w:val="center"/>
            </w:pPr>
          </w:p>
        </w:tc>
      </w:tr>
      <w:tr w:rsidR="00601D5F" w14:paraId="6194ECF6" w14:textId="77777777" w:rsidTr="00601D5F">
        <w:trPr>
          <w:trHeight w:val="837"/>
        </w:trPr>
        <w:tc>
          <w:tcPr>
            <w:tcW w:w="1850" w:type="dxa"/>
            <w:tcBorders>
              <w:bottom w:val="single" w:sz="4" w:space="0" w:color="auto"/>
            </w:tcBorders>
            <w:vAlign w:val="center"/>
          </w:tcPr>
          <w:p w14:paraId="26818D7E" w14:textId="6E1EAAEC" w:rsidR="00601D5F" w:rsidRPr="00810437" w:rsidRDefault="00601D5F" w:rsidP="00601D5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информационной политики и средств массовой информации</w:t>
            </w:r>
          </w:p>
        </w:tc>
        <w:tc>
          <w:tcPr>
            <w:tcW w:w="1610" w:type="dxa"/>
            <w:tcBorders>
              <w:top w:val="nil"/>
              <w:bottom w:val="nil"/>
              <w:right w:val="nil"/>
            </w:tcBorders>
            <w:vAlign w:val="center"/>
          </w:tcPr>
          <w:p w14:paraId="43601F05" w14:textId="77777777" w:rsidR="00601D5F" w:rsidRDefault="00601D5F" w:rsidP="00601D5F">
            <w:pPr>
              <w:jc w:val="center"/>
            </w:pPr>
          </w:p>
          <w:p w14:paraId="531DCEEC" w14:textId="3C3E91E6" w:rsidR="00601D5F" w:rsidRDefault="00601D5F" w:rsidP="00601D5F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981DC2" w14:textId="77777777" w:rsidR="00601D5F" w:rsidRDefault="00601D5F" w:rsidP="00601D5F">
            <w:pPr>
              <w:jc w:val="center"/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7624" w14:textId="77777777" w:rsidR="00601D5F" w:rsidRDefault="00601D5F" w:rsidP="00601D5F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5314AC" w14:textId="77777777" w:rsidR="00601D5F" w:rsidRDefault="00601D5F" w:rsidP="00601D5F">
            <w:pPr>
              <w:jc w:val="center"/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D0345" w14:textId="77777777" w:rsidR="00601D5F" w:rsidRDefault="00601D5F" w:rsidP="00601D5F">
            <w:pPr>
              <w:jc w:val="center"/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406A" w14:textId="77777777" w:rsidR="00601D5F" w:rsidRDefault="00601D5F" w:rsidP="00601D5F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AEDE2" w14:textId="77777777" w:rsidR="00601D5F" w:rsidRDefault="00601D5F" w:rsidP="00601D5F">
            <w:pPr>
              <w:jc w:val="center"/>
            </w:pPr>
          </w:p>
        </w:tc>
      </w:tr>
    </w:tbl>
    <w:p w14:paraId="7F0481E4" w14:textId="0DC41485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E5F1D3" w14:textId="78BE382F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4C4FD3" wp14:editId="53C2F523">
                <wp:simplePos x="0" y="0"/>
                <wp:positionH relativeFrom="column">
                  <wp:posOffset>162560</wp:posOffset>
                </wp:positionH>
                <wp:positionV relativeFrom="paragraph">
                  <wp:posOffset>140335</wp:posOffset>
                </wp:positionV>
                <wp:extent cx="1047750" cy="685800"/>
                <wp:effectExtent l="0" t="0" r="19050" b="19050"/>
                <wp:wrapNone/>
                <wp:docPr id="1575260427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3974B" w14:textId="77777777" w:rsidR="00601D5F" w:rsidRPr="00601D5F" w:rsidRDefault="00601D5F" w:rsidP="00601D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1D5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Правовое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4C4FD3" id="Прямоугольник 21" o:spid="_x0000_s1029" style="position:absolute;left:0;text-align:left;margin-left:12.8pt;margin-top:11.05pt;width:82.5pt;height:5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" fillcolor="white [3201]" strokecolor="black [3213]" strokeweight="1pt">
                <v:textbox>
                  <w:txbxContent>
                    <w:p w14:paraId="7E73974B" w14:textId="77777777" w:rsidR="00601D5F" w:rsidRPr="00601D5F" w:rsidRDefault="00601D5F" w:rsidP="00601D5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1D5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Правовое управление</w:t>
                      </w:r>
                    </w:p>
                  </w:txbxContent>
                </v:textbox>
              </v:rect>
            </w:pict>
          </mc:Fallback>
        </mc:AlternateContent>
      </w:r>
    </w:p>
    <w:p w14:paraId="1C406569" w14:textId="6A66FA7F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43F7BA" w14:textId="33704B0A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FB952C" wp14:editId="55B471B2">
                <wp:simplePos x="0" y="0"/>
                <wp:positionH relativeFrom="column">
                  <wp:posOffset>32385</wp:posOffset>
                </wp:positionH>
                <wp:positionV relativeFrom="paragraph">
                  <wp:posOffset>95250</wp:posOffset>
                </wp:positionV>
                <wp:extent cx="133350" cy="0"/>
                <wp:effectExtent l="0" t="76200" r="19050" b="95250"/>
                <wp:wrapNone/>
                <wp:docPr id="1807817915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44B01A" id="Прямая со стрелкой 26" o:spid="_x0000_s1026" type="#_x0000_t32" style="position:absolute;margin-left:2.55pt;margin-top:7.5pt;width:10.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" strokecolor="black [3200]" strokeweight=".5pt">
                <v:stroke endarrow="block" joinstyle="miter"/>
              </v:shape>
            </w:pict>
          </mc:Fallback>
        </mc:AlternateContent>
      </w:r>
    </w:p>
    <w:p w14:paraId="7FCB4C32" w14:textId="5CD07655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BA05D" w14:textId="50FD1EF0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FD6B67" wp14:editId="73FB23E3">
                <wp:simplePos x="0" y="0"/>
                <wp:positionH relativeFrom="column">
                  <wp:posOffset>165735</wp:posOffset>
                </wp:positionH>
                <wp:positionV relativeFrom="paragraph">
                  <wp:posOffset>194945</wp:posOffset>
                </wp:positionV>
                <wp:extent cx="1047750" cy="657225"/>
                <wp:effectExtent l="0" t="0" r="19050" b="28575"/>
                <wp:wrapNone/>
                <wp:docPr id="1875676467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57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83D68" w14:textId="77777777" w:rsidR="00601D5F" w:rsidRDefault="00601D5F" w:rsidP="00F07C3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D6B67" id="Прямоугольник 20" o:spid="_x0000_s1030" style="position:absolute;left:0;text-align:left;margin-left:13.05pt;margin-top:15.35pt;width:82.5pt;height:5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" fillcolor="white [3201]" strokecolor="black [3213]" strokeweight="1pt">
                <v:textbox>
                  <w:txbxContent>
                    <w:p w14:paraId="27C83D68" w14:textId="77777777" w:rsidR="00601D5F" w:rsidRDefault="00601D5F" w:rsidP="00F07C3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Отдел кадров</w:t>
                      </w:r>
                    </w:p>
                  </w:txbxContent>
                </v:textbox>
              </v:rect>
            </w:pict>
          </mc:Fallback>
        </mc:AlternateContent>
      </w:r>
    </w:p>
    <w:p w14:paraId="59B2EF30" w14:textId="5629465D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482C13" w14:textId="61823D6B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C7B11EE" wp14:editId="12CBA3DD">
                <wp:simplePos x="0" y="0"/>
                <wp:positionH relativeFrom="column">
                  <wp:posOffset>32385</wp:posOffset>
                </wp:positionH>
                <wp:positionV relativeFrom="paragraph">
                  <wp:posOffset>144145</wp:posOffset>
                </wp:positionV>
                <wp:extent cx="133350" cy="0"/>
                <wp:effectExtent l="0" t="76200" r="19050" b="95250"/>
                <wp:wrapNone/>
                <wp:docPr id="1384379946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4B4128" id="Прямая со стрелкой 27" o:spid="_x0000_s1026" type="#_x0000_t32" style="position:absolute;margin-left:2.55pt;margin-top:11.35pt;width:10.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" strokecolor="black [3200]" strokeweight=".5pt">
                <v:stroke endarrow="block" joinstyle="miter"/>
              </v:shape>
            </w:pict>
          </mc:Fallback>
        </mc:AlternateContent>
      </w:r>
    </w:p>
    <w:p w14:paraId="479D531E" w14:textId="3B53DE3B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A9DA79" w14:textId="378BE4B9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650F18" wp14:editId="73D17E89">
                <wp:simplePos x="0" y="0"/>
                <wp:positionH relativeFrom="column">
                  <wp:posOffset>165735</wp:posOffset>
                </wp:positionH>
                <wp:positionV relativeFrom="paragraph">
                  <wp:posOffset>183514</wp:posOffset>
                </wp:positionV>
                <wp:extent cx="1047750" cy="866775"/>
                <wp:effectExtent l="0" t="0" r="19050" b="28575"/>
                <wp:wrapNone/>
                <wp:docPr id="2090244521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6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605A7" w14:textId="77777777" w:rsidR="00601D5F" w:rsidRDefault="00601D5F" w:rsidP="00F07C3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Отдел профилактики коррупционных и иных правонарушений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50F18" id="Прямоугольник 19" o:spid="_x0000_s1031" style="position:absolute;left:0;text-align:left;margin-left:13.05pt;margin-top:14.45pt;width:82.5pt;height:6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" fillcolor="white [3201]" strokecolor="black [3213]" strokeweight="1pt">
                <v:textbox>
                  <w:txbxContent>
                    <w:p w14:paraId="6A2605A7" w14:textId="77777777" w:rsidR="00601D5F" w:rsidRDefault="00601D5F" w:rsidP="00F07C3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>Отдел профилактики коррупционных и иных правонарушений</w:t>
                      </w:r>
                    </w:p>
                  </w:txbxContent>
                </v:textbox>
              </v:rect>
            </w:pict>
          </mc:Fallback>
        </mc:AlternateContent>
      </w:r>
    </w:p>
    <w:p w14:paraId="265BC406" w14:textId="34F59AD4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52F53C" w14:textId="6BB3331A" w:rsidR="00601D5F" w:rsidRDefault="00AB4545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BC6800" wp14:editId="3E1E3DDD">
                <wp:simplePos x="0" y="0"/>
                <wp:positionH relativeFrom="column">
                  <wp:posOffset>32385</wp:posOffset>
                </wp:positionH>
                <wp:positionV relativeFrom="paragraph">
                  <wp:posOffset>69850</wp:posOffset>
                </wp:positionV>
                <wp:extent cx="133350" cy="0"/>
                <wp:effectExtent l="0" t="76200" r="19050" b="95250"/>
                <wp:wrapNone/>
                <wp:docPr id="1064384861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995393" id="Прямая со стрелкой 28" o:spid="_x0000_s1026" type="#_x0000_t32" style="position:absolute;margin-left:2.55pt;margin-top:5.5pt;width:10.5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" strokecolor="black [3200]" strokeweight=".5pt">
                <v:stroke endarrow="block" joinstyle="miter"/>
              </v:shape>
            </w:pict>
          </mc:Fallback>
        </mc:AlternateContent>
      </w:r>
    </w:p>
    <w:p w14:paraId="5EF4881A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88CF2F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DA0B724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48FBC5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367B12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F8BDB3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DD75FA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6686F8" w14:textId="77777777" w:rsidR="00601D5F" w:rsidRDefault="00601D5F" w:rsidP="00582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правового управления </w:t>
      </w:r>
    </w:p>
    <w:p w14:paraId="18647FF6" w14:textId="7FBB18B1" w:rsidR="004A289D" w:rsidRPr="005823F5" w:rsidRDefault="00601D5F" w:rsidP="005823F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г.</w:t>
      </w:r>
      <w:r w:rsidR="00471EB2">
        <w:rPr>
          <w:rFonts w:ascii="Times New Roman" w:hAnsi="Times New Roman" w:cs="Times New Roman"/>
          <w:sz w:val="28"/>
          <w:szCs w:val="28"/>
          <w:lang w:eastAsia="ru-RU"/>
        </w:rPr>
        <w:t xml:space="preserve"> Горячий Ключ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85E6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5823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471EB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5823F5" w:rsidRPr="005823F5">
        <w:rPr>
          <w:rFonts w:ascii="Times New Roman" w:hAnsi="Times New Roman" w:cs="Times New Roman"/>
          <w:sz w:val="28"/>
          <w:szCs w:val="28"/>
          <w:lang w:eastAsia="ru-RU"/>
        </w:rPr>
        <w:t>В.В. Назарс</w:t>
      </w:r>
    </w:p>
    <w:sectPr w:rsidR="004A289D" w:rsidRPr="005823F5" w:rsidSect="00601D5F">
      <w:pgSz w:w="16838" w:h="11906" w:orient="landscape"/>
      <w:pgMar w:top="993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9D"/>
    <w:rsid w:val="000147DA"/>
    <w:rsid w:val="000E5A45"/>
    <w:rsid w:val="000E7447"/>
    <w:rsid w:val="003C7308"/>
    <w:rsid w:val="00471EB2"/>
    <w:rsid w:val="004A289D"/>
    <w:rsid w:val="004B0514"/>
    <w:rsid w:val="00535382"/>
    <w:rsid w:val="005532CB"/>
    <w:rsid w:val="005823F5"/>
    <w:rsid w:val="005D0059"/>
    <w:rsid w:val="00601D5F"/>
    <w:rsid w:val="00685E65"/>
    <w:rsid w:val="006A0C0C"/>
    <w:rsid w:val="006A56DD"/>
    <w:rsid w:val="007A5401"/>
    <w:rsid w:val="007F38B5"/>
    <w:rsid w:val="00806520"/>
    <w:rsid w:val="00810437"/>
    <w:rsid w:val="00817396"/>
    <w:rsid w:val="008E23B0"/>
    <w:rsid w:val="009F65A7"/>
    <w:rsid w:val="00AB4545"/>
    <w:rsid w:val="00AF5A99"/>
    <w:rsid w:val="00BD0B2F"/>
    <w:rsid w:val="00C15CDC"/>
    <w:rsid w:val="00CE631B"/>
    <w:rsid w:val="00D23577"/>
    <w:rsid w:val="00D56C03"/>
    <w:rsid w:val="00E20144"/>
    <w:rsid w:val="00ED4E52"/>
    <w:rsid w:val="00F0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BC9FCA"/>
  <w15:chartTrackingRefBased/>
  <w15:docId w15:val="{961D6E06-C267-4B80-B67A-89AEF76D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4A289D"/>
    <w:pPr>
      <w:suppressAutoHyphens/>
    </w:pPr>
    <w:rPr>
      <w:rFonts w:ascii="Calibri" w:eastAsia="Calibri" w:hAnsi="Calibri" w:cs="Tahoma"/>
      <w:kern w:val="0"/>
      <w14:ligatures w14:val="none"/>
    </w:rPr>
  </w:style>
  <w:style w:type="paragraph" w:styleId="a4">
    <w:name w:val="No Spacing"/>
    <w:qFormat/>
    <w:rsid w:val="004A289D"/>
    <w:pPr>
      <w:suppressAutoHyphens/>
      <w:spacing w:after="0" w:line="240" w:lineRule="auto"/>
    </w:pPr>
    <w:rPr>
      <w:rFonts w:ascii="Calibri" w:eastAsia="Calibri" w:hAnsi="Calibri" w:cs="Tahoma"/>
      <w:kern w:val="0"/>
      <w14:ligatures w14:val="none"/>
    </w:rPr>
  </w:style>
  <w:style w:type="table" w:styleId="a5">
    <w:name w:val="Table Grid"/>
    <w:basedOn w:val="a1"/>
    <w:uiPriority w:val="39"/>
    <w:rsid w:val="004A2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4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4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Назарс Виктор Викторович</dc:creator>
  <cp:keywords/>
  <dc:description/>
  <cp:lastModifiedBy>Луценко Юлина Владимировна</cp:lastModifiedBy>
  <cp:revision>5</cp:revision>
  <cp:lastPrinted>2025-02-18T05:45:00Z</cp:lastPrinted>
  <dcterms:created xsi:type="dcterms:W3CDTF">2024-05-15T11:56:00Z</dcterms:created>
  <dcterms:modified xsi:type="dcterms:W3CDTF">2025-02-18T05:50:00Z</dcterms:modified>
</cp:coreProperties>
</file>