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D3B98" w14:textId="77777777" w:rsidR="00272FA7" w:rsidRDefault="00272FA7" w:rsidP="00272FA7">
      <w:pPr>
        <w:tabs>
          <w:tab w:val="left" w:pos="5103"/>
          <w:tab w:val="left" w:pos="5245"/>
        </w:tabs>
        <w:spacing w:after="0"/>
        <w:rPr>
          <w:rFonts w:ascii="Times New Roman" w:hAnsi="Times New Roman" w:cs="Times New Roman"/>
        </w:rPr>
      </w:pPr>
    </w:p>
    <w:p w14:paraId="0DF417DB" w14:textId="18798DB8" w:rsidR="00272FA7" w:rsidRDefault="00272FA7" w:rsidP="00272F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«Приложение </w:t>
      </w:r>
      <w:r w:rsidR="00636770">
        <w:rPr>
          <w:rFonts w:ascii="Times New Roman" w:hAnsi="Times New Roman" w:cs="Times New Roman"/>
        </w:rPr>
        <w:t>5</w:t>
      </w:r>
    </w:p>
    <w:p w14:paraId="6843D3AB" w14:textId="77777777" w:rsidR="00272FA7" w:rsidRDefault="00272FA7" w:rsidP="00272FA7">
      <w:pPr>
        <w:tabs>
          <w:tab w:val="left" w:pos="5387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к решению Совета муниципального</w:t>
      </w:r>
    </w:p>
    <w:p w14:paraId="0D1C4049" w14:textId="77777777" w:rsidR="00272FA7" w:rsidRDefault="00272FA7" w:rsidP="00272F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образования город Горячий Ключ</w:t>
      </w:r>
    </w:p>
    <w:p w14:paraId="0FDAD8FC" w14:textId="0F21BE58" w:rsidR="00272FA7" w:rsidRDefault="00272FA7" w:rsidP="00272F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от 15 декабря 2023 года № </w:t>
      </w:r>
      <w:r w:rsidR="001E7CF0">
        <w:rPr>
          <w:rFonts w:ascii="Times New Roman" w:hAnsi="Times New Roman" w:cs="Times New Roman"/>
        </w:rPr>
        <w:t xml:space="preserve"> </w:t>
      </w:r>
      <w:r w:rsidR="00F02B1B">
        <w:rPr>
          <w:rFonts w:ascii="Times New Roman" w:hAnsi="Times New Roman" w:cs="Times New Roman"/>
        </w:rPr>
        <w:t>282</w:t>
      </w:r>
    </w:p>
    <w:p w14:paraId="59C2F251" w14:textId="77777777" w:rsidR="00272FA7" w:rsidRDefault="00272FA7" w:rsidP="00272FA7">
      <w:pPr>
        <w:tabs>
          <w:tab w:val="left" w:pos="524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«О бюджете муниципального образования</w:t>
      </w:r>
    </w:p>
    <w:p w14:paraId="26D7052A" w14:textId="77777777" w:rsidR="00272FA7" w:rsidRDefault="00272FA7" w:rsidP="00272F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город Горячий Ключ на 2024 год</w:t>
      </w:r>
    </w:p>
    <w:p w14:paraId="21EDD9C7" w14:textId="77777777" w:rsidR="00272FA7" w:rsidRDefault="00272FA7" w:rsidP="00272F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и на плановый период 2025 и 2026 годов»</w:t>
      </w:r>
    </w:p>
    <w:p w14:paraId="5094EEFF" w14:textId="28E75CBA" w:rsidR="00B36835" w:rsidRDefault="00B36835" w:rsidP="00B36835">
      <w:pPr>
        <w:tabs>
          <w:tab w:val="left" w:pos="5670"/>
          <w:tab w:val="left" w:pos="5812"/>
          <w:tab w:val="left" w:pos="6521"/>
        </w:tabs>
        <w:spacing w:after="0"/>
        <w:ind w:left="6096"/>
        <w:rPr>
          <w:rFonts w:ascii="Times New Roman" w:hAnsi="Times New Roman"/>
        </w:rPr>
      </w:pPr>
    </w:p>
    <w:p w14:paraId="5A88B550" w14:textId="77777777" w:rsidR="00B36835" w:rsidRPr="00ED78E3" w:rsidRDefault="00B36835" w:rsidP="00B36835">
      <w:pPr>
        <w:tabs>
          <w:tab w:val="left" w:pos="5670"/>
          <w:tab w:val="left" w:pos="5812"/>
        </w:tabs>
        <w:spacing w:after="0"/>
        <w:rPr>
          <w:rFonts w:ascii="Times New Roman" w:hAnsi="Times New Roman"/>
        </w:rPr>
      </w:pPr>
    </w:p>
    <w:p w14:paraId="49A09A00" w14:textId="77777777" w:rsidR="00B36835" w:rsidRDefault="00B36835" w:rsidP="00B36835">
      <w:pPr>
        <w:tabs>
          <w:tab w:val="left" w:pos="5812"/>
        </w:tabs>
        <w:spacing w:after="0"/>
        <w:jc w:val="center"/>
        <w:rPr>
          <w:rFonts w:ascii="Times New Roman" w:hAnsi="Times New Roman"/>
        </w:rPr>
      </w:pPr>
      <w:r w:rsidRPr="00430F4D">
        <w:rPr>
          <w:rFonts w:ascii="Times New Roman" w:hAnsi="Times New Roman"/>
        </w:rPr>
        <w:t>Ведомственная структура расходов местного бюджета на 202</w:t>
      </w:r>
      <w:r>
        <w:rPr>
          <w:rFonts w:ascii="Times New Roman" w:hAnsi="Times New Roman"/>
        </w:rPr>
        <w:t>4</w:t>
      </w:r>
      <w:r w:rsidRPr="00430F4D">
        <w:rPr>
          <w:rFonts w:ascii="Times New Roman" w:hAnsi="Times New Roman"/>
        </w:rPr>
        <w:t xml:space="preserve"> год</w:t>
      </w:r>
    </w:p>
    <w:p w14:paraId="3140C6F8" w14:textId="77777777" w:rsidR="00B36835" w:rsidRDefault="00B36835" w:rsidP="00B36835">
      <w:pPr>
        <w:tabs>
          <w:tab w:val="left" w:pos="5812"/>
        </w:tabs>
        <w:spacing w:after="0"/>
        <w:jc w:val="center"/>
        <w:rPr>
          <w:rFonts w:ascii="Times New Roman" w:hAnsi="Times New Roman"/>
        </w:rPr>
      </w:pPr>
      <w:r w:rsidRPr="00430F4D">
        <w:rPr>
          <w:rFonts w:ascii="Times New Roman" w:hAnsi="Times New Roman"/>
        </w:rPr>
        <w:t>и на плановый период 202</w:t>
      </w:r>
      <w:r>
        <w:rPr>
          <w:rFonts w:ascii="Times New Roman" w:hAnsi="Times New Roman"/>
        </w:rPr>
        <w:t>5</w:t>
      </w:r>
      <w:r w:rsidRPr="00430F4D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430F4D">
        <w:rPr>
          <w:rFonts w:ascii="Times New Roman" w:hAnsi="Times New Roman"/>
        </w:rPr>
        <w:t xml:space="preserve"> годов</w:t>
      </w:r>
    </w:p>
    <w:p w14:paraId="667EBD16" w14:textId="77777777" w:rsidR="00500FFE" w:rsidRDefault="00500FFE" w:rsidP="00500FFE">
      <w:pPr>
        <w:tabs>
          <w:tab w:val="left" w:pos="5812"/>
        </w:tabs>
        <w:spacing w:after="0"/>
        <w:jc w:val="center"/>
        <w:rPr>
          <w:rFonts w:ascii="Times New Roman" w:hAnsi="Times New Roman"/>
        </w:rPr>
      </w:pPr>
    </w:p>
    <w:p w14:paraId="2DAC1478" w14:textId="77777777" w:rsidR="00CF51D4" w:rsidRDefault="00CF51D4" w:rsidP="00500FFE">
      <w:pPr>
        <w:tabs>
          <w:tab w:val="left" w:pos="5812"/>
        </w:tabs>
        <w:spacing w:after="0"/>
        <w:jc w:val="center"/>
        <w:rPr>
          <w:rFonts w:ascii="Times New Roman" w:hAnsi="Times New Roman"/>
        </w:rPr>
      </w:pPr>
    </w:p>
    <w:p w14:paraId="43E19AC4" w14:textId="6D484583" w:rsidR="00500FFE" w:rsidRDefault="00500FFE" w:rsidP="00500FFE">
      <w:pPr>
        <w:tabs>
          <w:tab w:val="left" w:pos="5812"/>
        </w:tabs>
        <w:spacing w:after="0"/>
        <w:jc w:val="center"/>
      </w:pPr>
      <w:r>
        <w:rPr>
          <w:rFonts w:ascii="Times New Roman" w:hAnsi="Times New Roman"/>
        </w:rPr>
        <w:t xml:space="preserve">                                                     </w:t>
      </w:r>
      <w:r w:rsidR="00ED1B25"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EF3BD7">
        <w:rPr>
          <w:rFonts w:ascii="Times New Roman" w:hAnsi="Times New Roman"/>
        </w:rPr>
        <w:t xml:space="preserve">        </w:t>
      </w:r>
      <w:r w:rsidR="00ED1B25">
        <w:rPr>
          <w:rFonts w:ascii="Times New Roman" w:hAnsi="Times New Roman"/>
        </w:rPr>
        <w:t xml:space="preserve">  </w:t>
      </w:r>
      <w:r w:rsidRPr="00BD2C34">
        <w:rPr>
          <w:rFonts w:ascii="Times New Roman" w:hAnsi="Times New Roman"/>
          <w:sz w:val="18"/>
          <w:szCs w:val="18"/>
        </w:rPr>
        <w:t xml:space="preserve">  (тыс. рублей)</w:t>
      </w:r>
    </w:p>
    <w:tbl>
      <w:tblPr>
        <w:tblW w:w="10343" w:type="dxa"/>
        <w:tblLayout w:type="fixed"/>
        <w:tblLook w:val="04A0" w:firstRow="1" w:lastRow="0" w:firstColumn="1" w:lastColumn="0" w:noHBand="0" w:noVBand="1"/>
      </w:tblPr>
      <w:tblGrid>
        <w:gridCol w:w="3397"/>
        <w:gridCol w:w="567"/>
        <w:gridCol w:w="567"/>
        <w:gridCol w:w="567"/>
        <w:gridCol w:w="1276"/>
        <w:gridCol w:w="567"/>
        <w:gridCol w:w="1134"/>
        <w:gridCol w:w="1134"/>
        <w:gridCol w:w="1134"/>
      </w:tblGrid>
      <w:tr w:rsidR="001E148F" w:rsidRPr="001E148F" w14:paraId="75AE2DC3" w14:textId="77777777" w:rsidTr="00B64F04">
        <w:trPr>
          <w:trHeight w:val="270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CD5E2B" w14:textId="482C223E" w:rsidR="001E148F" w:rsidRPr="00EF3BD7" w:rsidRDefault="001E148F" w:rsidP="00BC0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B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3A295A6" w14:textId="602A7AC4" w:rsidR="001E148F" w:rsidRPr="00EF3BD7" w:rsidRDefault="001E148F" w:rsidP="00AA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F3B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3EF39" w14:textId="58B48DAA" w:rsidR="001E148F" w:rsidRPr="00EF3BD7" w:rsidRDefault="001E148F" w:rsidP="00AA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B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D4975" w14:textId="21AB9225" w:rsidR="001E148F" w:rsidRPr="00EF3BD7" w:rsidRDefault="001E148F" w:rsidP="00AA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B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C7C8C5" w14:textId="4E1251AF" w:rsidR="001E148F" w:rsidRPr="00EF3BD7" w:rsidRDefault="001E148F" w:rsidP="00AA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B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E2168" w14:textId="2FD481EA" w:rsidR="001E148F" w:rsidRPr="00EF3BD7" w:rsidRDefault="001E148F" w:rsidP="00AA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B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65380" w14:textId="2C59C51D" w:rsidR="001E148F" w:rsidRPr="00EF3BD7" w:rsidRDefault="001E148F" w:rsidP="001E1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B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8E4139" w:rsidRPr="001E148F" w14:paraId="00732B3D" w14:textId="77777777" w:rsidTr="00B64F04">
        <w:trPr>
          <w:trHeight w:val="270"/>
        </w:trPr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E37975" w14:textId="77777777" w:rsidR="001E148F" w:rsidRPr="00EF3BD7" w:rsidRDefault="001E148F" w:rsidP="001E14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B76906" w14:textId="77777777" w:rsidR="001E148F" w:rsidRPr="00EF3BD7" w:rsidRDefault="001E148F" w:rsidP="001E1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44FE1F" w14:textId="77777777" w:rsidR="001E148F" w:rsidRPr="00EF3BD7" w:rsidRDefault="001E148F" w:rsidP="001E1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D5B751" w14:textId="77777777" w:rsidR="001E148F" w:rsidRPr="00EF3BD7" w:rsidRDefault="001E148F" w:rsidP="001E1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E65FEA" w14:textId="77777777" w:rsidR="001E148F" w:rsidRPr="00EF3BD7" w:rsidRDefault="001E148F" w:rsidP="001E14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FA6469" w14:textId="77777777" w:rsidR="001E148F" w:rsidRPr="00EF3BD7" w:rsidRDefault="001E148F" w:rsidP="001E14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ABFCC" w14:textId="46D0F6CB" w:rsidR="001E148F" w:rsidRPr="00F31264" w:rsidRDefault="001E148F" w:rsidP="001E1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1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202</w:t>
            </w:r>
            <w:r w:rsidR="00B369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F31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CE307" w14:textId="4D9ADC41" w:rsidR="001E148F" w:rsidRPr="00F31264" w:rsidRDefault="001E148F" w:rsidP="001E1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1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202</w:t>
            </w:r>
            <w:r w:rsidR="00B369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F31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E6F5E" w14:textId="32C2D632" w:rsidR="001E148F" w:rsidRPr="00F31264" w:rsidRDefault="001E148F" w:rsidP="001E1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1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B369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F31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 </w:t>
            </w:r>
          </w:p>
        </w:tc>
      </w:tr>
      <w:tr w:rsidR="00CF51D4" w:rsidRPr="00CF51D4" w14:paraId="41E6468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28BE7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1F93C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75FEA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B65A8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BCBAE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5BD88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8FC43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67126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11 642,3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3AAC0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11 642,3 </w:t>
            </w:r>
          </w:p>
        </w:tc>
      </w:tr>
      <w:tr w:rsidR="00CF51D4" w:rsidRPr="00CF51D4" w14:paraId="0E8877E4" w14:textId="77777777" w:rsidTr="00CF51D4">
        <w:trPr>
          <w:trHeight w:val="2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2BCB6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26467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6B2C1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87197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E7C88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0515D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24723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3DE57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11 642,3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9984C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11 642,3 </w:t>
            </w:r>
          </w:p>
        </w:tc>
      </w:tr>
      <w:tr w:rsidR="00CF51D4" w:rsidRPr="00CF51D4" w14:paraId="181A3B59" w14:textId="77777777" w:rsidTr="00CF51D4">
        <w:trPr>
          <w:trHeight w:val="84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6C25A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EC71B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D40C2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E2337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DC4DA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9B7ED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5DFE6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F4CE3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5 342,3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98F5C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5 342,3 </w:t>
            </w:r>
          </w:p>
        </w:tc>
      </w:tr>
      <w:tr w:rsidR="00CF51D4" w:rsidRPr="00CF51D4" w14:paraId="37F14D3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638D9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Совета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3AAB0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C0CE1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B017D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8E41E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8335B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B0EF3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D7133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5 342,3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09CC5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5 342,3 </w:t>
            </w:r>
          </w:p>
        </w:tc>
      </w:tr>
      <w:tr w:rsidR="00CF51D4" w:rsidRPr="00CF51D4" w14:paraId="7BDF453E" w14:textId="77777777" w:rsidTr="00CF51D4">
        <w:trPr>
          <w:trHeight w:val="64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2C43D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Председатель, заместитель председателя Совета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33A1E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D67B4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44F9C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2F728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489AA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61BFB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04175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00FC6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</w:tr>
      <w:tr w:rsidR="00CF51D4" w:rsidRPr="00CF51D4" w14:paraId="6A07979D" w14:textId="77777777" w:rsidTr="00CF51D4">
        <w:trPr>
          <w:trHeight w:val="54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704F4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9E95C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E519E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20BE7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37B08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7AED4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EC866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ED8C5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2EAF4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</w:tr>
      <w:tr w:rsidR="00CF51D4" w:rsidRPr="00CF51D4" w14:paraId="0C2B48F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504F8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08600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5A141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C26F4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32FED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6712A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42C83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07A70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9F37C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</w:tr>
      <w:tr w:rsidR="00CF51D4" w:rsidRPr="00CF51D4" w14:paraId="1D750B96" w14:textId="77777777" w:rsidTr="00CF51D4">
        <w:trPr>
          <w:trHeight w:val="141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9A579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1EF00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EA406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B4F0A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80391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1AF0B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91495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B8472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8DAEB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</w:tr>
      <w:tr w:rsidR="00CF51D4" w:rsidRPr="00CF51D4" w14:paraId="588D6ED7" w14:textId="77777777" w:rsidTr="00CF51D4">
        <w:trPr>
          <w:trHeight w:val="5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4A304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обеспечению деятельности Совета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2A721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6726C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47A57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A2B14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77A06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50437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38F5B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380E6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</w:tr>
      <w:tr w:rsidR="00CF51D4" w:rsidRPr="00CF51D4" w14:paraId="7A3FA46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E21DC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9C1AF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C2D21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019E5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23F9A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2D15D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AADBE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C2F2C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E794A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</w:tr>
      <w:tr w:rsidR="00CF51D4" w:rsidRPr="00CF51D4" w14:paraId="463EBC0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92473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C441A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16C68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CB31B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3EF8F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E1300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FD889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6ECED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0300B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</w:tr>
      <w:tr w:rsidR="00CF51D4" w:rsidRPr="00CF51D4" w14:paraId="39D2D421" w14:textId="77777777" w:rsidTr="00CF51D4">
        <w:trPr>
          <w:trHeight w:val="126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BF383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DBBB1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A554F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B9925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303B8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68395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6C277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32621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2 162,0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EAA54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2 162,0 </w:t>
            </w:r>
          </w:p>
        </w:tc>
      </w:tr>
      <w:tr w:rsidR="00CF51D4" w:rsidRPr="00CF51D4" w14:paraId="28DA12D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20D94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3BF96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DB5C8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7A644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66474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C8FA7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3E276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7AC21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255,6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75736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255,6 </w:t>
            </w:r>
          </w:p>
        </w:tc>
      </w:tr>
      <w:tr w:rsidR="00CF51D4" w:rsidRPr="00CF51D4" w14:paraId="62FEA25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11675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B67F6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4148A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8C68F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A4683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3F93B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130D7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F7EE8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86DDF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</w:tr>
      <w:tr w:rsidR="00CF51D4" w:rsidRPr="00CF51D4" w14:paraId="718AF0CF" w14:textId="77777777" w:rsidTr="00CF51D4">
        <w:trPr>
          <w:trHeight w:val="1493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A72B1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«Поддержка социально ориентированных некоммерческих организаций и развитие гражданского общества, реализация и функционирование территориального общественного самоуправления в муниципальном образовании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2BF2E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119B6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84577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1CA39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BD6BA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D84A5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A9204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475B6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</w:tr>
      <w:tr w:rsidR="00CF51D4" w:rsidRPr="00CF51D4" w14:paraId="15817CE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45265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наказов избирателей депутатам Совета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DCBC3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2E218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C9798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4749E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EB801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9E6D7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D9558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B2EED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</w:tr>
      <w:tr w:rsidR="00CF51D4" w:rsidRPr="00CF51D4" w14:paraId="5602A73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A2939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0525F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8DE58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AAFE0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E01CC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BD982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83B69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FF7F5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C4FBF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</w:tr>
      <w:tr w:rsidR="00CF51D4" w:rsidRPr="00CF51D4" w14:paraId="1D67094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D4DDB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498F7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10A81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0E0DA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2E33C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9820110400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84518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38566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5857D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2F589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</w:tr>
      <w:tr w:rsidR="00CF51D4" w:rsidRPr="00CF51D4" w14:paraId="6D9CFF0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DCA47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9E4CB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F2AA8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84DBF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F7E4F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9820110400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183EE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314BE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38C02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310BC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</w:tr>
      <w:tr w:rsidR="00CF51D4" w:rsidRPr="00CF51D4" w14:paraId="45DF58A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F0521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муниципального образования город Горячий Ключ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89E5C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41616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41AEC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DA579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5F132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6E63C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2 760 224,6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F7CF3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1 180 357,4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D57B1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694 670,6 </w:t>
            </w:r>
          </w:p>
        </w:tc>
      </w:tr>
      <w:tr w:rsidR="00CF51D4" w:rsidRPr="00CF51D4" w14:paraId="644C763C" w14:textId="77777777" w:rsidTr="00CF51D4">
        <w:trPr>
          <w:trHeight w:val="10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59B75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DB844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6EABC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C0C12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BF5A3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F5211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04184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292 852,7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24EF6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274 552,6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00446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299 378,1 </w:t>
            </w:r>
          </w:p>
        </w:tc>
      </w:tr>
      <w:tr w:rsidR="00CF51D4" w:rsidRPr="00CF51D4" w14:paraId="2885CC2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60C7B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D9C0B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C3308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28A0C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ADAD7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E3A12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A9BAC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6FD9F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0A630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</w:tr>
      <w:tr w:rsidR="00CF51D4" w:rsidRPr="00CF51D4" w14:paraId="4E32F72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F5A80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3B95F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F50FE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6EFAF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9F83F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97771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BFD89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E5C82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3CD7E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</w:tr>
      <w:tr w:rsidR="00CF51D4" w:rsidRPr="00CF51D4" w14:paraId="28C5503A" w14:textId="77777777" w:rsidTr="00CF51D4">
        <w:trPr>
          <w:trHeight w:val="34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3F9AC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20E24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95F43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C7D3A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10761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8EBC1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D3EFD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A3F6D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40C4A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</w:tr>
      <w:tr w:rsidR="00CF51D4" w:rsidRPr="00CF51D4" w14:paraId="4D88AF6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A3955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A487F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0061F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BAF30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0AF00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A7CA4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0828C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109D4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6F728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</w:tr>
      <w:tr w:rsidR="00CF51D4" w:rsidRPr="00CF51D4" w14:paraId="0F43218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BDFBE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74AB1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D3C48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284E7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56B44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4FA0A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D1EBD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52AA5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5EC89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</w:tr>
      <w:tr w:rsidR="00CF51D4" w:rsidRPr="00CF51D4" w14:paraId="068BF1B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6A008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A1FAC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1E7AB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5575F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9BA89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9FD8E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52437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F3ACC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38727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</w:tr>
      <w:tr w:rsidR="00CF51D4" w:rsidRPr="00CF51D4" w14:paraId="32985A5A" w14:textId="77777777" w:rsidTr="00CF51D4">
        <w:trPr>
          <w:trHeight w:val="115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C57D4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631D2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62224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C9F81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3EDB8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788FB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2EA9B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133 922,7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318E7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123 736,8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338C4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149 499,3 </w:t>
            </w:r>
          </w:p>
        </w:tc>
      </w:tr>
      <w:tr w:rsidR="00CF51D4" w:rsidRPr="00CF51D4" w14:paraId="7F70485B" w14:textId="77777777" w:rsidTr="00CF51D4">
        <w:trPr>
          <w:trHeight w:val="112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CF062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"Социальная поддержка граждан муниципального образования город Горячий Ключ"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2B459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1928F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4467C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4E79B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A11AD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8F28A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188A1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77010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</w:tr>
      <w:tr w:rsidR="00CF51D4" w:rsidRPr="00CF51D4" w14:paraId="3E64D239" w14:textId="77777777" w:rsidTr="00CF51D4">
        <w:trPr>
          <w:trHeight w:val="833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94B5D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отдела по делам несовершеннолетних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10801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0E2E9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1F5B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11EA1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4D6E2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87E88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F0170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B1144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</w:tr>
      <w:tr w:rsidR="00CF51D4" w:rsidRPr="00CF51D4" w14:paraId="0189A8E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E19F0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созданию и организации деятельности комиссий по делам несовершеннолетних  </w:t>
            </w: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9EFD4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68556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A22A5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3FFD9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F142F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A3740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A6BFA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14443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</w:tr>
      <w:tr w:rsidR="00CF51D4" w:rsidRPr="00CF51D4" w14:paraId="6DEAD72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21853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00E93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FF6D5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132F2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049EA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2130969200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46F1B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B2CD4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7AA6B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5A869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</w:tr>
      <w:tr w:rsidR="00CF51D4" w:rsidRPr="00CF51D4" w14:paraId="2636F785" w14:textId="77777777" w:rsidTr="00CF51D4">
        <w:trPr>
          <w:trHeight w:val="131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4BD94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DADC3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402ED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527CD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8B686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2130969200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30B7F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0D7CC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3 780,8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79C62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3 893,2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B46FE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3 893,2 </w:t>
            </w:r>
          </w:p>
        </w:tc>
      </w:tr>
      <w:tr w:rsidR="00CF51D4" w:rsidRPr="00CF51D4" w14:paraId="051F835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C27F1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932E3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5FB92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50206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F90C9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2130969200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6463D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56A29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A86E3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324,0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9A363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324,0 </w:t>
            </w:r>
          </w:p>
        </w:tc>
      </w:tr>
      <w:tr w:rsidR="00CF51D4" w:rsidRPr="00CF51D4" w14:paraId="3C0477C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FEC83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«Развитие сельского хозяйства и регулирование рынков сельскохозяйственной продукции, сырья и продовольствия на территории муниципального образования город Горячий Ключ на 2022-2027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53F2D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9834E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31E24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C364E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04112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13A87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33A5A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66638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CF51D4" w:rsidRPr="00CF51D4" w14:paraId="25A25364" w14:textId="77777777" w:rsidTr="00CF51D4">
        <w:trPr>
          <w:trHeight w:val="25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72CE7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66F97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7DA62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5BB7B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A33B3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22DFF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F677F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65474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6B3A2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CF51D4" w:rsidRPr="00CF51D4" w14:paraId="752C056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65F4C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самоуправления;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6C3AC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17BEE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02AEB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F6127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2FA44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BEA02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128F8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19BB1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CF51D4" w:rsidRPr="00CF51D4" w14:paraId="3CB08DDE" w14:textId="77777777" w:rsidTr="001375B8">
        <w:trPr>
          <w:trHeight w:val="84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D901C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Субвенции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26581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0EE6B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B5CB5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462EF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2410960910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85286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6AD8D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0EAF5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6A6BA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CF51D4" w:rsidRPr="00CF51D4" w14:paraId="2D82194D" w14:textId="77777777" w:rsidTr="001375B8">
        <w:trPr>
          <w:trHeight w:val="126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3F55B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C72B3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D099A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A3142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49D5E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2410960910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9F79F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171FB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29B78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71B6E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</w:tr>
      <w:tr w:rsidR="00CF51D4" w:rsidRPr="00CF51D4" w14:paraId="017F5AE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117BF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CD4F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7B579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DC402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97017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2410960910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2053D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3DA45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D5944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A5AA3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</w:tr>
      <w:tr w:rsidR="00CF51D4" w:rsidRPr="00CF51D4" w14:paraId="671ACF2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CEBA0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 подготовке градостроительной и землеустроительной документации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C3E9F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F3E0B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00BA2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F3273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334A4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B590E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86066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B1692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</w:tr>
      <w:tr w:rsidR="00CF51D4" w:rsidRPr="00CF51D4" w14:paraId="021A320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8B20C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746E6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BCE4B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9E7B1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E5404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DFC79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F9105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F40E8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DE2AB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</w:tr>
      <w:tr w:rsidR="00CF51D4" w:rsidRPr="00CF51D4" w14:paraId="5D4CE8E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FE3E8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B2019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F4A77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C992B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0E547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CA445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ACE73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30185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2324F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</w:tr>
      <w:tr w:rsidR="00CF51D4" w:rsidRPr="00CF51D4" w14:paraId="5A8F370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90887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D10CA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E0774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4CD99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44B7B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47FDD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E1A9E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3EB38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79B12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</w:tr>
      <w:tr w:rsidR="00CF51D4" w:rsidRPr="00CF51D4" w14:paraId="7D98D36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3E26E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66A02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1B52F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4A69D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CAC85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74F27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86D46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10 103,2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8FB2D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10 103,2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CD7F4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10 103,2 </w:t>
            </w:r>
          </w:p>
        </w:tc>
      </w:tr>
      <w:tr w:rsidR="00CF51D4" w:rsidRPr="00CF51D4" w14:paraId="7A3AC46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F420D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9CB7F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49585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CDE50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D73F7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A990F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2C29E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51583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223,1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B21E2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223,1 </w:t>
            </w:r>
          </w:p>
        </w:tc>
      </w:tr>
      <w:tr w:rsidR="00CF51D4" w:rsidRPr="00CF51D4" w14:paraId="0526CC1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8DC39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объектами инженерной и социальной инфраструктуры территории 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96455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EFC6C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A9401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0BB77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8A7AF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9D3A9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DE78C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CCE2D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</w:tr>
      <w:tr w:rsidR="00CF51D4" w:rsidRPr="00CF51D4" w14:paraId="4CA6A18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7139F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управления капитального строительства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CAADB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7773F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A98C5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7916B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68ED5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65859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C38BA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D1B20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</w:tr>
      <w:tr w:rsidR="00CF51D4" w:rsidRPr="00CF51D4" w14:paraId="6CB40F7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8EED9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3C986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AED71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7E985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A765F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00D56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07EB9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E606E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A2A58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</w:tr>
      <w:tr w:rsidR="00CF51D4" w:rsidRPr="00CF51D4" w14:paraId="11B8DE1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C14A2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45930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255DF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93777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5B183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BD368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E26BA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48DAD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00E0B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</w:tr>
      <w:tr w:rsidR="00CF51D4" w:rsidRPr="00CF51D4" w14:paraId="2F19416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2DC30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9F716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CE6D7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4B0B8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0751C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DA120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F3116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EF7B5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4 537,8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5C0AD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4 537,8 </w:t>
            </w:r>
          </w:p>
        </w:tc>
      </w:tr>
      <w:tr w:rsidR="00CF51D4" w:rsidRPr="00CF51D4" w14:paraId="5C03E79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EF286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EE717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834E3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5CCDC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501D4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80AEB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BAC47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0F24D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872,3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04A39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872,3 </w:t>
            </w:r>
          </w:p>
        </w:tc>
      </w:tr>
      <w:tr w:rsidR="00CF51D4" w:rsidRPr="00CF51D4" w14:paraId="4140BB1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D9482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B0E88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D4D13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6B0CD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D8502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86A20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03E96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1DC0B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767A5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</w:tr>
      <w:tr w:rsidR="00CF51D4" w:rsidRPr="00CF51D4" w14:paraId="45485C7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57415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«Создание условий для развития муниципальной политики в отдельных секторах экономики города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739A5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F440A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6088E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71D28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A6442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90A3F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EE3B5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67CDA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976,0 </w:t>
            </w:r>
          </w:p>
        </w:tc>
      </w:tr>
      <w:tr w:rsidR="00CF51D4" w:rsidRPr="00CF51D4" w14:paraId="5E86496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1076A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A3F52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018E6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C0AAB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62B34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859C5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CB89C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7063E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B5E7B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976,0 </w:t>
            </w:r>
          </w:p>
        </w:tc>
      </w:tr>
      <w:tr w:rsidR="00CF51D4" w:rsidRPr="00CF51D4" w14:paraId="6ECE498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BB58B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479CA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519EA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3FC99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25F27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D45B3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BBEA2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11C0B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1B065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976,0 </w:t>
            </w:r>
          </w:p>
        </w:tc>
      </w:tr>
      <w:tr w:rsidR="00CF51D4" w:rsidRPr="00CF51D4" w14:paraId="32F56B6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E7ED3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83B50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C50FB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F7784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CD1A9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832AC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0C755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FEB07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C5D7D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CF51D4" w:rsidRPr="00CF51D4" w14:paraId="0524CB2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263FA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64154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91F09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C7542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F435B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BD3CE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D6C6E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9898E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2EB6B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CF51D4" w:rsidRPr="00CF51D4" w14:paraId="79C728A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913E1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регулированию тарифов в сфере холодного водоснабжения, водоотведения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083D1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1D817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FB81D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B14BB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B236F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F2B3B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E61AA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98321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CF51D4" w:rsidRPr="00CF51D4" w14:paraId="3E10865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7050C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D8041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20B9D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87749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913AF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91169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1B688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86EC0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1A67E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</w:tr>
      <w:tr w:rsidR="00CF51D4" w:rsidRPr="00CF51D4" w14:paraId="5BAEC1D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FFBD9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19CE0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00EF6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EC2F1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D81AF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8F4EC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CCC72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0043B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32673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</w:tr>
      <w:tr w:rsidR="00CF51D4" w:rsidRPr="00CF51D4" w14:paraId="365C4F8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4EF73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6E2BC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93543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131F7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AB15B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6DB0A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1ECB1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100 228,5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62E63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90 095,5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2674D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115 858,0 </w:t>
            </w:r>
          </w:p>
        </w:tc>
      </w:tr>
      <w:tr w:rsidR="00CF51D4" w:rsidRPr="00CF51D4" w14:paraId="4AFD033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64444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9BA41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F2F9D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66C39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6AF4B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3BD1E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F12DB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100 228,5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739D4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90 095,5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6641F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115 858,0 </w:t>
            </w:r>
          </w:p>
        </w:tc>
      </w:tr>
      <w:tr w:rsidR="00CF51D4" w:rsidRPr="00CF51D4" w14:paraId="7FA3A30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70F2B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1CB32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1169A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0F3C5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8B3F3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05A1E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213B9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100 228,5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F6EDF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90 095,5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12D5D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115 858,0 </w:t>
            </w:r>
          </w:p>
        </w:tc>
      </w:tr>
      <w:tr w:rsidR="00CF51D4" w:rsidRPr="00CF51D4" w14:paraId="012A895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B132C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F5FF3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4BE12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0973C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AC692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49A87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D0039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100 228,5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2794F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90 095,5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89EBD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115 858,0 </w:t>
            </w:r>
          </w:p>
        </w:tc>
      </w:tr>
      <w:tr w:rsidR="00CF51D4" w:rsidRPr="00CF51D4" w14:paraId="48932D8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E321B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91979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724C6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EB157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A3599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B0A3E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8DFCD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87 151,0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2A797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78 866,4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8363A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96 673,9 </w:t>
            </w:r>
          </w:p>
        </w:tc>
      </w:tr>
      <w:tr w:rsidR="00CF51D4" w:rsidRPr="00CF51D4" w14:paraId="79477B1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46536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FB966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C6A9E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71597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80F90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DE452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0ED6A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11 737,1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4ECD4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9 531,6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26884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17 203,5 </w:t>
            </w:r>
          </w:p>
        </w:tc>
      </w:tr>
      <w:tr w:rsidR="00CF51D4" w:rsidRPr="00CF51D4" w14:paraId="6A1B5E4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4AE7A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A666C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C0FFF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275D6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36E94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9FE66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565A8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DAC7F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1 697,5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3695B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1 980,6 </w:t>
            </w:r>
          </w:p>
        </w:tc>
      </w:tr>
      <w:tr w:rsidR="00CF51D4" w:rsidRPr="00CF51D4" w14:paraId="1A16048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FCDC3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«Развитие коммунального комплекса муниципального образования город Горячий Ключ на 2023-2029годы»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988DE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87EC8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8986D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073F8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1DC7E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8A03C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BF47C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11 915,7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3255E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11 915,7 </w:t>
            </w:r>
          </w:p>
        </w:tc>
      </w:tr>
      <w:tr w:rsidR="00CF51D4" w:rsidRPr="00CF51D4" w14:paraId="170CBC3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B8ED8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управления жизнеобеспечения городского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7C8A1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CA637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57385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18D5C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CDA5B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5BD57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1A257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11 915,7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1BB57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11 915,7 </w:t>
            </w:r>
          </w:p>
        </w:tc>
      </w:tr>
      <w:tr w:rsidR="00CF51D4" w:rsidRPr="00CF51D4" w14:paraId="0716983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9E6A9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6C1B6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64955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C0F5C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A2AE3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02277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B0852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F1E8B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11 915,7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7A68E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11 915,7 </w:t>
            </w:r>
          </w:p>
        </w:tc>
      </w:tr>
      <w:tr w:rsidR="00CF51D4" w:rsidRPr="00CF51D4" w14:paraId="3210DA7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DA685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E0F2A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CA850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5D4D0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6010E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7468B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E1502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CCB9C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11 139,9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FF66A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11 139,9 </w:t>
            </w:r>
          </w:p>
        </w:tc>
      </w:tr>
      <w:tr w:rsidR="00CF51D4" w:rsidRPr="00CF51D4" w14:paraId="57A6A98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9A1F5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B0F5B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D0492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93097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DE680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49B9E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6E635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10 236,3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E684F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10 236,3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8872B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10 236,3 </w:t>
            </w:r>
          </w:p>
        </w:tc>
      </w:tr>
      <w:tr w:rsidR="00CF51D4" w:rsidRPr="00CF51D4" w14:paraId="2B3FBB9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C29D5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1A479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39BF9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785CE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91ABB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7678F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0C10D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EE27B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901,6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77B3F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901,6 </w:t>
            </w:r>
          </w:p>
        </w:tc>
      </w:tr>
      <w:tr w:rsidR="00CF51D4" w:rsidRPr="00CF51D4" w14:paraId="11C7725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0C2D7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388B5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45638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08790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18D25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4A660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387E7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57B0D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27B7E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2,0 </w:t>
            </w:r>
          </w:p>
        </w:tc>
      </w:tr>
      <w:tr w:rsidR="00CF51D4" w:rsidRPr="00CF51D4" w14:paraId="1775DBA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7B11E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ведению учета граждан отдельных категорий в качестве, нуждающихся в жилых помещениях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6ACCF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4712B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A5427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F4404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6040960870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52A43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734D5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6BD22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775,8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694B2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775,8 </w:t>
            </w:r>
          </w:p>
        </w:tc>
      </w:tr>
      <w:tr w:rsidR="00CF51D4" w:rsidRPr="00CF51D4" w14:paraId="1BC3FA0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79965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89C30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0ABBB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CFC70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131AD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6040960870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F9153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AF2BB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2D757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694,8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00D3A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694,8 </w:t>
            </w:r>
          </w:p>
        </w:tc>
      </w:tr>
      <w:tr w:rsidR="00CF51D4" w:rsidRPr="00CF51D4" w14:paraId="155ED99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5C4C1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DEFA6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37F25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57E52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FF710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6040960870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9EC05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451A4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0CEAE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9BAD9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</w:tr>
      <w:tr w:rsidR="00CF51D4" w:rsidRPr="00CF51D4" w14:paraId="3F03498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CD382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EF73D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3C43A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FBD56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37913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C9A91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67C7B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65AFD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16B3F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BA6F3FE" w14:textId="77777777" w:rsidTr="00CF51D4">
        <w:trPr>
          <w:trHeight w:val="1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27788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46F83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ADC39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34DDE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32D32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DB0A8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30DAC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46D5E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89845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8E2952E" w14:textId="77777777" w:rsidTr="00CF51D4">
        <w:trPr>
          <w:trHeight w:val="22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EB30D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BC77B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49DE1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D9986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B994D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8FF6F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031D8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919BA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0DAE4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3EC8FC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81EDF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по осуществлению регионального государственного контроля за исполнением плательщиками курортного сбора и операторами курортного сбора требований законодательства Российской Федерации и Краснодарского края, связанных с проведением эксперимента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91DD1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DA969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CFE84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0F12A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4BA49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F58AA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D5B83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08AD4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B89625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5593F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1B867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023B2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A327C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3A899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BE10F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9DD82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79424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EF908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3742AF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8F6E4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85F08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6881D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4A146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FDCAE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5EA43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CE9BB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3864C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7E905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7DEE9DA" w14:textId="77777777" w:rsidTr="00CF51D4">
        <w:trPr>
          <w:trHeight w:val="13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A19CD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0B1D7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76B9B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BEBC7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5173D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D662B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96BFC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4739D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81AD3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90,4 </w:t>
            </w:r>
          </w:p>
        </w:tc>
      </w:tr>
      <w:tr w:rsidR="00CF51D4" w:rsidRPr="00CF51D4" w14:paraId="762F148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BE25F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высшего исполнительного органа государственной власти Краснодарского края - администрации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C433E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08DCD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0D2AE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33B11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1CA82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6BA4E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A114D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AA6D4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90,4 </w:t>
            </w:r>
          </w:p>
        </w:tc>
      </w:tr>
      <w:tr w:rsidR="00CF51D4" w:rsidRPr="00CF51D4" w14:paraId="3107B8E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339A2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AD574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FA36D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163C6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18300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F6887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DEA2B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15EE2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5DF83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90,4 </w:t>
            </w:r>
          </w:p>
        </w:tc>
      </w:tr>
      <w:tr w:rsidR="00CF51D4" w:rsidRPr="00CF51D4" w14:paraId="4124DF9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4D8A3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BBB24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B308E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69B88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D9ADE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F12A3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EE76A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49936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A8572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90,4 </w:t>
            </w:r>
          </w:p>
        </w:tc>
      </w:tr>
      <w:tr w:rsidR="00CF51D4" w:rsidRPr="00CF51D4" w14:paraId="3523D6A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A19A7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AE8F9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C7194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20891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37ECD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865B9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735A2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56AF3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8D708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90,4 </w:t>
            </w:r>
          </w:p>
        </w:tc>
      </w:tr>
      <w:tr w:rsidR="00CF51D4" w:rsidRPr="00CF51D4" w14:paraId="6C4740E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EF4B3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2568C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3268E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F0078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5D2E7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CB769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90B0D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DD980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1E0F8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90,4 </w:t>
            </w:r>
          </w:p>
        </w:tc>
      </w:tr>
      <w:tr w:rsidR="00CF51D4" w:rsidRPr="00CF51D4" w14:paraId="67B92166" w14:textId="77777777" w:rsidTr="00CF51D4">
        <w:trPr>
          <w:trHeight w:val="173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90DB7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405B7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00D78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58B82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9D518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4CE1E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8380E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F444C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FE741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F51D4" w:rsidRPr="00CF51D4" w14:paraId="7AD608D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432DF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47CD8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A56C1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31A93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34A50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ABCA6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8152A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4C73B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00CD7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F51D4" w:rsidRPr="00CF51D4" w14:paraId="1AB92B2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1F1BE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7ED62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EB1A9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69164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89B8A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7DC45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E2507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35BFA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06E62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F51D4" w:rsidRPr="00CF51D4" w14:paraId="30C7844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B89F9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резервного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CEBDA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4E245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D5807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AF158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DA897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D9038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6A508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A115A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F51D4" w:rsidRPr="00CF51D4" w14:paraId="3E1B535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295F0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2F1F8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D865D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C8AC7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8E5C7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9980110490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7E941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03A25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781D6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0DCA6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F51D4" w:rsidRPr="00CF51D4" w14:paraId="7A3807C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58529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64867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86DAB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80AE3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A9304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9980110490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ACFC2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51B25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33957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F9B24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F51D4" w:rsidRPr="00CF51D4" w14:paraId="637F76D6" w14:textId="77777777" w:rsidTr="00CF51D4">
        <w:trPr>
          <w:trHeight w:val="253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8E746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14152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7BE6B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4FA04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C47F7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59B5A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9A392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155 332,0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8EA98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146 707,5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0B607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145 690,1 </w:t>
            </w:r>
          </w:p>
        </w:tc>
      </w:tr>
      <w:tr w:rsidR="00CF51D4" w:rsidRPr="00CF51D4" w14:paraId="5600181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FEDAE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«Управление муниципальным имуществом и земельными ресурсами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202CE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68609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4EF25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B42A9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D25F5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A02B8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B39AB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44085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</w:tr>
      <w:tr w:rsidR="00CF51D4" w:rsidRPr="00CF51D4" w14:paraId="179599E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A81BB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муниципального казенного учреждения муниципального образования город Горячий Ключ «Центр землепользования и застройки»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3B352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723F6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F73B6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AE578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60949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31F1D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17EF1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3D313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</w:tr>
      <w:tr w:rsidR="00CF51D4" w:rsidRPr="00CF51D4" w14:paraId="7A74E71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3D9F4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149D1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DB78E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BB532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71A90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6F463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E68F4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13F0C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082B6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</w:tr>
      <w:tr w:rsidR="00CF51D4" w:rsidRPr="00CF51D4" w14:paraId="0B0E6F5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2B97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230A1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46DCD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91E3D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DE857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B4438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8FB5E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428F0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74C74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</w:tr>
      <w:tr w:rsidR="00CF51D4" w:rsidRPr="00CF51D4" w14:paraId="4FF65EE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D280C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A304C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FBC9E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7E250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600DC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FCA17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CC4CB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5 160,3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A70E2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5 339,7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D5A3B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5 339,7 </w:t>
            </w:r>
          </w:p>
        </w:tc>
      </w:tr>
      <w:tr w:rsidR="00CF51D4" w:rsidRPr="00CF51D4" w14:paraId="7EAA2B2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A378F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648CA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748BE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270CD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2415E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69268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F8845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FA531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1 190,3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51F82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1 190,3 </w:t>
            </w:r>
          </w:p>
        </w:tc>
      </w:tr>
      <w:tr w:rsidR="00CF51D4" w:rsidRPr="00CF51D4" w14:paraId="110632A0" w14:textId="77777777" w:rsidTr="00CF51D4">
        <w:trPr>
          <w:trHeight w:val="10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47B8A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841EB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9AF48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A297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A6BAB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55C22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05B9D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B65F7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7A331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169,4 </w:t>
            </w:r>
          </w:p>
        </w:tc>
      </w:tr>
      <w:tr w:rsidR="00CF51D4" w:rsidRPr="00CF51D4" w14:paraId="5663238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D0EBF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«Создание условий для развития муниципальной политики в отдельных секторах экономики города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F9DD7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B1090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B4F8C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B81DC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5BBD3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76402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105 258,7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88880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123 085,9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D6C57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123 885,9 </w:t>
            </w:r>
          </w:p>
        </w:tc>
      </w:tr>
      <w:tr w:rsidR="00CF51D4" w:rsidRPr="00CF51D4" w14:paraId="02B27BA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57BBA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казенного учреждения МКУ «ПОХТОАМО город Горячий Ключ»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C6D0E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4A1D7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584FD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FCCCF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5101D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C07F9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71 738,6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EB2EE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83 642,4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723D9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84 442,4 </w:t>
            </w:r>
          </w:p>
        </w:tc>
      </w:tr>
      <w:tr w:rsidR="00CF51D4" w:rsidRPr="00CF51D4" w14:paraId="600E9F4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3E009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AA968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5D7D7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A29EC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B16D9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C6101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646B8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71 738,6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7E92E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83 642,4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D5A45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84 442,4 </w:t>
            </w:r>
          </w:p>
        </w:tc>
      </w:tr>
      <w:tr w:rsidR="00CF51D4" w:rsidRPr="00CF51D4" w14:paraId="41F5D7C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25D4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C18D3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534CB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B2411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774BC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A2A4B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95429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70 442,4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287EE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83 642,4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9890B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84 442,4 </w:t>
            </w:r>
          </w:p>
        </w:tc>
      </w:tr>
      <w:tr w:rsidR="00CF51D4" w:rsidRPr="00CF51D4" w14:paraId="53FAB4F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632EA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019C3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D2411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1722C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9E4B4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BB40A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AC40A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36 213,3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39156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37 185,3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F7801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37 185,3 </w:t>
            </w:r>
          </w:p>
        </w:tc>
      </w:tr>
      <w:tr w:rsidR="00CF51D4" w:rsidRPr="00CF51D4" w14:paraId="317076A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FE7A0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9BF46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FCAE9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C200F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ACBD9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F2B91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B3F37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33 993,1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8FC79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46 221,1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E9B27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47 021,1 </w:t>
            </w:r>
          </w:p>
        </w:tc>
      </w:tr>
      <w:tr w:rsidR="00CF51D4" w:rsidRPr="00CF51D4" w14:paraId="1C9364D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85462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E028D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8AC90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4F932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CCDED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8E97C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60AE7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10EB0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1584C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236,0 </w:t>
            </w:r>
          </w:p>
        </w:tc>
      </w:tr>
      <w:tr w:rsidR="00CF51D4" w:rsidRPr="00CF51D4" w14:paraId="60CD843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91505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C3320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641BE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8E439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C3717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3320409020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E5916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07800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C72B2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D0B57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037879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554B5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37B53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2F3DA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5CADC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84303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3320409020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39B3E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B842B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E377F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7DF54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B146C4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5ACF1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муниципального казенного учреждения муниципального образования город Горячий Ключ "Муниципальный центр закупок"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C716E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C626D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CD8D5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B3AD5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0D32E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65A08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CC3D2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51C58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</w:tr>
      <w:tr w:rsidR="00CF51D4" w:rsidRPr="00CF51D4" w14:paraId="7DDEC5B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8B4A5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AEF3C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CBA1F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10634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BE8F9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96543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289D3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24106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96664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</w:tr>
      <w:tr w:rsidR="00CF51D4" w:rsidRPr="00CF51D4" w14:paraId="3674AFD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53534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AF5A6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2C32C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A4E4D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EB0EA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9EDA2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23620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73B2C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9E642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</w:tr>
      <w:tr w:rsidR="00CF51D4" w:rsidRPr="00CF51D4" w14:paraId="628524E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8AA13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56F00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440A5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4DDA3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B845F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610F7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9B0FE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5 044,3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BF3D8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4 985,7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A77D7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4 985,7 </w:t>
            </w:r>
          </w:p>
        </w:tc>
      </w:tr>
      <w:tr w:rsidR="00CF51D4" w:rsidRPr="00CF51D4" w14:paraId="6E24746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E4C61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90784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6456A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5C0F9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CE068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DDC64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0D86F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FE6E8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572,1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E39DA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572,1 </w:t>
            </w:r>
          </w:p>
        </w:tc>
      </w:tr>
      <w:tr w:rsidR="00CF51D4" w:rsidRPr="00CF51D4" w14:paraId="6179537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93422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муниципального казенного учреждения муниципального образования город Горячий Ключ «Единая служба заказчика»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5CBF3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21331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B0FDF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0B26F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E2F42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BE346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ECDC8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D639E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</w:tr>
      <w:tr w:rsidR="00CF51D4" w:rsidRPr="00CF51D4" w14:paraId="658CF9B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83438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C1BF2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CFD8D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BFAD6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6CA38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C9909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BBB21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ABE4A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700C1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</w:tr>
      <w:tr w:rsidR="00CF51D4" w:rsidRPr="00CF51D4" w14:paraId="570EE33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54CB2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019AA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963D8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C4180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D9804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1C150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60164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4335A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6E005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</w:tr>
      <w:tr w:rsidR="00CF51D4" w:rsidRPr="00CF51D4" w14:paraId="49D3668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2E986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98A95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A4477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558AA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B5D36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7C1E5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A4B61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5 199,8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EB4D7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5 199,8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07299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5 199,8 </w:t>
            </w:r>
          </w:p>
        </w:tc>
      </w:tr>
      <w:tr w:rsidR="00CF51D4" w:rsidRPr="00CF51D4" w14:paraId="4230E48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10959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46BDA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E7AC8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D29BA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AAED2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58B89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ADBD3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40AA5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771,8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D3B0C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771,8 </w:t>
            </w:r>
          </w:p>
        </w:tc>
      </w:tr>
      <w:tr w:rsidR="00CF51D4" w:rsidRPr="00CF51D4" w14:paraId="764319E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BD12D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89D57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CE477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994E6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6227B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99ED2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2B8CA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C0490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BD466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6,0 </w:t>
            </w:r>
          </w:p>
        </w:tc>
      </w:tr>
      <w:tr w:rsidR="00CF51D4" w:rsidRPr="00CF51D4" w14:paraId="4F36B99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46E65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МКУ «Централизованная бухгалтерия бюджетных учреждений города Горячий Ключ»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FEEBC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A7DAC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81DC7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F2991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E7F07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01727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90A8F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AF5AA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</w:tr>
      <w:tr w:rsidR="00CF51D4" w:rsidRPr="00CF51D4" w14:paraId="3223C9F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7A199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МКУ «Централизованная бухгалтерия бюджетных учреждений города Горячий Ключ»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35746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BE66A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743F6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B1112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EB207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494A4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B33F7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97730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</w:tr>
      <w:tr w:rsidR="00CF51D4" w:rsidRPr="00CF51D4" w14:paraId="00B2386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0842C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F6A6A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64571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6EFCC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E53BB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2F820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9C8ED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2022A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DE06A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</w:tr>
      <w:tr w:rsidR="00CF51D4" w:rsidRPr="00CF51D4" w14:paraId="2A1E57D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2A3A9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1723D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C640F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B6885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983D5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75984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60CB8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6D59D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25 040,0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1CEF8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25 040,0 </w:t>
            </w:r>
          </w:p>
        </w:tc>
      </w:tr>
      <w:tr w:rsidR="00CF51D4" w:rsidRPr="00CF51D4" w14:paraId="466C1EE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1C198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0D6FF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8D61F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F36DA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C1CF4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3967B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4D265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C55E7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2 754,4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C5697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2 754,4 </w:t>
            </w:r>
          </w:p>
        </w:tc>
      </w:tr>
      <w:tr w:rsidR="00CF51D4" w:rsidRPr="00CF51D4" w14:paraId="60E6417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EB270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4491C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996A8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98210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37995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02F80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F2C2F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2F740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113,7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81E2C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113,7 </w:t>
            </w:r>
          </w:p>
        </w:tc>
      </w:tr>
      <w:tr w:rsidR="00CF51D4" w:rsidRPr="00CF51D4" w14:paraId="7F59C9D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6A432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«Информатизация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9F0F9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26581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0E5FB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79F46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A0D00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589AF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3ED9F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3BB9F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7 600,0 </w:t>
            </w:r>
          </w:p>
        </w:tc>
      </w:tr>
      <w:tr w:rsidR="00CF51D4" w:rsidRPr="00CF51D4" w14:paraId="123731E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A01A4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1D47B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56536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CBBC7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0AE83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7B79E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001FF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D6DBC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BA896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7 600,0 </w:t>
            </w:r>
          </w:p>
        </w:tc>
      </w:tr>
      <w:tr w:rsidR="00CF51D4" w:rsidRPr="00CF51D4" w14:paraId="422CF5C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81544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техническое обслуживание официального сайта, разработка, обслуживание, закупка, аренда программного обеспечения, программного оборудования, информационных систем.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8C572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F8680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BCC8B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6CCFF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7365D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16AF8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59111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F1253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7 600,0 </w:t>
            </w:r>
          </w:p>
        </w:tc>
      </w:tr>
      <w:tr w:rsidR="00CF51D4" w:rsidRPr="00CF51D4" w14:paraId="59F215A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DEEFB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программы «Информатизация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9E764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2C49E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1AE65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02D0B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0E297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5A89E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6996E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CEB49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7 600,0 </w:t>
            </w:r>
          </w:p>
        </w:tc>
      </w:tr>
      <w:tr w:rsidR="00CF51D4" w:rsidRPr="00CF51D4" w14:paraId="6B2DC45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35DF5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C507F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D0150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C4910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FBA1D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7B893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4C0F5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F49EC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7CC21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7 600,0 </w:t>
            </w:r>
          </w:p>
        </w:tc>
      </w:tr>
      <w:tr w:rsidR="00CF51D4" w:rsidRPr="00CF51D4" w14:paraId="53D1930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D31AD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«Противодействие коррупции в администрации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B9C27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6500B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D9C8B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F5286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1D070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A2CC0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798BB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F1082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F51D4" w:rsidRPr="00CF51D4" w14:paraId="0B5E001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01965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F1163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EE25E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31EF2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B0A74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0D144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D07D7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6A914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552AF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F51D4" w:rsidRPr="00CF51D4" w14:paraId="2AA7CD2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36AC0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мер по формированию механизма противодействия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72666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D0544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3E7BE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24A27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797CA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AF1EA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38CC2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FCF74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F51D4" w:rsidRPr="00CF51D4" w14:paraId="18AD950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75B03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коррупции в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F5715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0AD8A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263D6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0DB3B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3610109650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B4488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4F1CB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0E534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9CC13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F51D4" w:rsidRPr="00CF51D4" w14:paraId="7E47574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3B07E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AB36D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64D43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2F101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88F35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3610109650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ECE25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B32BB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A11A1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71F16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F51D4" w:rsidRPr="00CF51D4" w14:paraId="79A6867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EC54F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83C86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AC780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8679F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02D50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B21EA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4F4C6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32F3C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1 817,4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BF8D8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01613C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820D3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423D5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371EB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A17D7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56054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16767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CAEFF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63EC6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1 817,4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71354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53EFC0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008B9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F8B7D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B278B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CEFA9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7096C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55FA6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75448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D1A3C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1 817,4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8451B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401AD0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581ED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мероприятия по формированию и содержанию муниципальных архивов.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A5019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39E62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3E3A5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51A20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53109S0610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C0DE3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1B079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FE99C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1 817,4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5F09A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2CCA45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578DD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E9D9C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53C11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23727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EBE4D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53109S0610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B8397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809CC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0AB03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1 817,4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1723F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957D9F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C941A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E83EF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C381E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5AAF3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01A5D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439AB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93637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5C28F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9C904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</w:tr>
      <w:tr w:rsidR="00CF51D4" w:rsidRPr="00CF51D4" w14:paraId="5BC43A1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52DC3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D5DB0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40813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AA2DE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B04B6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4A007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FFCE3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96BB7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A2B9F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</w:tr>
      <w:tr w:rsidR="00CF51D4" w:rsidRPr="00CF51D4" w14:paraId="5B08A4E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F5D27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 и защита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98AD2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36627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6B5D4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E6003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A2801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18CAD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2AAE2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68581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</w:tr>
      <w:tr w:rsidR="00CF51D4" w:rsidRPr="00CF51D4" w14:paraId="6BE8D98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ABFCE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102F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AC165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E232E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C7378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A9588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B6563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172D2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2C774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</w:tr>
      <w:tr w:rsidR="00CF51D4" w:rsidRPr="00CF51D4" w14:paraId="493FA2F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EDD7B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7AB42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5DCFA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F3F5D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2AE71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F10B3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491CE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E7439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18674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</w:tr>
      <w:tr w:rsidR="00CF51D4" w:rsidRPr="00CF51D4" w14:paraId="6048298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5C3EE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«По оказанию поддержки и развития казачьих обществ Горячеключевского районного казачьего общества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E5842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0B7F0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15AFA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00474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BC203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2C2C7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B2358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BB8E2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CF51D4" w:rsidRPr="00CF51D4" w14:paraId="2FF4C3A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6F14D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7E3C6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E17C7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70AAB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52CF6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EB8BD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60A6C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E9DFF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417A1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CF51D4" w:rsidRPr="00CF51D4" w14:paraId="1B6BDE5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01CF1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городских и участие в краевых мероприятиях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72191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38831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0A8C2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AFC33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E0989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4A34D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D901A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223C3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F51D4" w:rsidRPr="00CF51D4" w14:paraId="102D170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3CC46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оказанию поддержки и развития казачьих обществ Горячеключевского районного казачьего общества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46C03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48C4F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B805A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BCAE2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9210111320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72F97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A4E5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FCF55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5DD7D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F51D4" w:rsidRPr="00CF51D4" w14:paraId="0EFCE45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D9914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A6546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012C4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0C0AA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01ED0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9210111320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F00EF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7C2F7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35D87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BE778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F51D4" w:rsidRPr="00CF51D4" w14:paraId="5D19B5D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CFC29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традиционной культуры кубанского казачества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6888B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51FCB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580A3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8B9EE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5B674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9699C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95AEC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5FA3B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F51D4" w:rsidRPr="00CF51D4" w14:paraId="098F8B7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62090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оказанию поддержки и развития казачьих обществ Горячеключевского районного казачьего общества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01C23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847BF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939CB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F04CA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9210211320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BAA99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08114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8B45A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FB08D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F51D4" w:rsidRPr="00CF51D4" w14:paraId="44BDB70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E5CF6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53BD8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9B971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0081D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829E5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9210211320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01BCD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B624E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B3610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9D331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F51D4" w:rsidRPr="00CF51D4" w14:paraId="4E3F85E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23277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муниципальной политики в отношении кубанского казачества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ADC23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019F5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4A85C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FAED7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750E0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A8F36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8F42E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05D16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</w:tr>
      <w:tr w:rsidR="00CF51D4" w:rsidRPr="00CF51D4" w14:paraId="2077C78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00EA2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оказанию поддержки и развития казачьих обществ Горячеключевского районного казачьего общества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24927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13E26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E271D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3579A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9210311320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88D8E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F5081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43C70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37104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</w:tr>
      <w:tr w:rsidR="00CF51D4" w:rsidRPr="00CF51D4" w14:paraId="753F91E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2DB90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1FB2C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1A84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65F77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D2F98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9210311320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BB887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6ED73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43CD6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2B894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</w:tr>
      <w:tr w:rsidR="00CF51D4" w:rsidRPr="00CF51D4" w14:paraId="783AD65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CE6FC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«Гармонизация межнациональных отношений в муниципальном образовании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A37CD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F9F40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130D1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EA7B9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93D48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4C166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03660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298,5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6DC56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298,5 </w:t>
            </w:r>
          </w:p>
        </w:tc>
      </w:tr>
      <w:tr w:rsidR="00CF51D4" w:rsidRPr="00CF51D4" w14:paraId="14EE13D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3E6E7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20025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060E1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58077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240C8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020AF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6A55E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6D778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298,5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8F20E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298,5 </w:t>
            </w:r>
          </w:p>
        </w:tc>
      </w:tr>
      <w:tr w:rsidR="00CF51D4" w:rsidRPr="00CF51D4" w14:paraId="459A1B1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7CC5E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городских и участие в краевых мероприятиях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BFEBE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C8F7D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D902E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50D47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F3F22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9DDE5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66B7F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AB95A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</w:tr>
      <w:tr w:rsidR="00CF51D4" w:rsidRPr="00CF51D4" w14:paraId="2C61B89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0E03E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гармонизации межнациональных отношений и развитию национальных культур, участие в краевых ассоциациях и мероприятиях.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B8270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BF2D2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33648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A3FCD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9710110090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27725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5A29E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075D7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99551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</w:tr>
      <w:tr w:rsidR="00CF51D4" w:rsidRPr="00CF51D4" w14:paraId="4E4FBDF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F3F21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9A554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C5B21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4D485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DDD9F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9710110090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FF01A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EFC50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676BF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A5162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</w:tr>
      <w:tr w:rsidR="00CF51D4" w:rsidRPr="00CF51D4" w14:paraId="2DBED94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36B66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Сохранение стабильно-политической обстановки на территории МО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0107F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9BEB3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9C992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ACD2D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20B81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429F6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EAC90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2DEBE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CF51D4" w:rsidRPr="00CF51D4" w14:paraId="697029F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A237A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по гармонизации межнациональных отношений и развитию национальных культур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3E111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221F6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1C9FC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2A161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9710210090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9F56B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CF625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FC304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D4954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CF51D4" w:rsidRPr="00CF51D4" w14:paraId="4FD48ACC" w14:textId="77777777" w:rsidTr="00CF51D4">
        <w:trPr>
          <w:trHeight w:val="15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080DF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0D10B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469DE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24C94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4AE6F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9710210090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8B455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F093B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60B83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87E7C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CF51D4" w:rsidRPr="00CF51D4" w14:paraId="78CAAE0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DDA07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«Поддержка социально ориентированных некоммерческих организаций и развитие гражданского общества, реализация и функционирование территориального общественного самоуправления в муниципальном образовании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61750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D292A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513B6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61C33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8B60D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0FBB2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8AA75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6 353,0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42E15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6 353,0 </w:t>
            </w:r>
          </w:p>
        </w:tc>
      </w:tr>
      <w:tr w:rsidR="00CF51D4" w:rsidRPr="00CF51D4" w14:paraId="23CCF6F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84097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6B942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1FCDC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25051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41CC2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41CAD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1039D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87670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6 353,0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88A91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6 353,0 </w:t>
            </w:r>
          </w:p>
        </w:tc>
      </w:tr>
      <w:tr w:rsidR="00CF51D4" w:rsidRPr="00CF51D4" w14:paraId="242D250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2BEA8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городских и участие в краевых мероприятиях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D113B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EEF33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F4FEE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E4157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1995B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91222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D85DD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946D2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</w:tr>
      <w:tr w:rsidR="00CF51D4" w:rsidRPr="00CF51D4" w14:paraId="1503219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F3250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E1994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C1F0C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3E5D0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84B15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9810110300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94F70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D4C06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E4E2A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D7772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</w:tr>
      <w:tr w:rsidR="00CF51D4" w:rsidRPr="00CF51D4" w14:paraId="2319828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2D1CB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B25C9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95C4D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AE809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8727B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9810110300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0ABC9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F1E06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3A5FF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80D93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</w:tr>
      <w:tr w:rsidR="00CF51D4" w:rsidRPr="00CF51D4" w14:paraId="4F22674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B01D7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 руководителям ТОСов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6794E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C85BF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7D5B8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2D8F2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DAAD9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41E6C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3E216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93409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</w:tr>
      <w:tr w:rsidR="00CF51D4" w:rsidRPr="00CF51D4" w14:paraId="71376B7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E006A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6BE69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7947F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CB32F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6EEBF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9810210300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606D4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4E10B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E526E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1282F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</w:tr>
      <w:tr w:rsidR="00CF51D4" w:rsidRPr="00CF51D4" w14:paraId="69F6920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237CD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7A1E3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E5645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483BD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2BC0A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9810210300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8BA17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BD1FD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7ACF3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6BA07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</w:tr>
      <w:tr w:rsidR="00CF51D4" w:rsidRPr="00CF51D4" w14:paraId="7BE1463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4DBA6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НКО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F4549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5ECD0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ED202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F8178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AB138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17C23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833C2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A6B10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</w:tr>
      <w:tr w:rsidR="00CF51D4" w:rsidRPr="00CF51D4" w14:paraId="65ECC14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50419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F116F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0A1AA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AC6EB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20A00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9810310300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A8DB5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F2FFB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49771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6A4BD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</w:tr>
      <w:tr w:rsidR="00CF51D4" w:rsidRPr="00CF51D4" w14:paraId="2245B75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BF03B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FEDA7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0F4C7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F621A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7650D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9810310300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076ED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3507A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74473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DC30B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</w:tr>
      <w:tr w:rsidR="00CF51D4" w:rsidRPr="00CF51D4" w14:paraId="0C5C80C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9877A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3307B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BC3E0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A4ECD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1D9F9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80F86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C6E52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30 210,9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510F1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BD832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A72224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C5FCF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861D9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2A1AD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54CD5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57ADD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B52CB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81E60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30 210,9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62DAE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73F45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665691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98A6E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Расходные обязательства муниципального образования город Горячий Ключ, за счет средств местного бюджета, в соответствии с требованиями Бюджетного кодекса РФ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47A17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0B33B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CCD91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B2064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A6A17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8E02E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11C46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A99FD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5413E4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7EB3B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обязательств, связанных с осуществлением мер по социально-экономическому развитию муниципального образования город Горячий Ключ.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C0304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09806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90542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FA0AE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9990111700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802CF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4A91E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CBC99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00B58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FF735E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FE3C9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68870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10639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CA82F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0ED3B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9990111700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DBC2E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D0179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24E9C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28169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3C2B98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DCE99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Обязательства муниципального образования город Горячий Ключ по исполнению судебных актов, предусматривающих обращение взыскания на средства местного бюджета по денежным обязательствам муниципальных казенных учреждений.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F92E0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68826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5FE05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2D6C0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9611E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3977B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B2E5E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298AE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2E98B6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54425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Обязательства муниципального образования город Горячий Ключ по испол-нению судебных актов.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80E1F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6A621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426C5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42365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9990812700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2B9C6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1C958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A1422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745B9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8EB8DC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953A4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E932B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4BC2E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807D0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48FAA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9990812700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C4268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07688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42E32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10572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1FB5EE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AB617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C5E47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DAC72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1805A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9DBE9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A6A34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D248C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40169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B0C17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F51D4" w:rsidRPr="00CF51D4" w14:paraId="13B9717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75A2B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F0CAB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9D557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E3F28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DADB3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178D3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923DF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6020A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D133B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F51D4" w:rsidRPr="00CF51D4" w14:paraId="1C8515F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42730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432E4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54359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99824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26D6A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0477E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782F6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BF90D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2506D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F51D4" w:rsidRPr="00CF51D4" w14:paraId="05F9011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A7874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FEA37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D2B85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F5E75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B8243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51E2E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7B06C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C0872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0D516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F51D4" w:rsidRPr="00CF51D4" w14:paraId="4249F6B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AC727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к обеспечению мероприятий в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AF997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9F557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9E1A3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603FC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7C0EB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4E20C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4C747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1C007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F51D4" w:rsidRPr="00CF51D4" w14:paraId="3B3210B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8BD56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87A0D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326E0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B43AD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432A3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9990211530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B687F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8A295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6144C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9758B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F51D4" w:rsidRPr="00CF51D4" w14:paraId="1983B5A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B8CA0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2A235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9A831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A3018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7DCC5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9990211530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15FA9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3BD89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F0C8E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57708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F51D4" w:rsidRPr="00CF51D4" w14:paraId="366A0E1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DC37E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5AA01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BD861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CD654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B482C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0B036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8DABA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41 373,4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000D6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40 523,2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0EDE1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40 523,2 </w:t>
            </w:r>
          </w:p>
        </w:tc>
      </w:tr>
      <w:tr w:rsidR="00CF51D4" w:rsidRPr="00CF51D4" w14:paraId="1F87C0C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AC438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A684F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475D5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D5484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43561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4A78F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0F4F9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40 818,4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6CD54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39 968,2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3EEFF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39 968,2 </w:t>
            </w:r>
          </w:p>
        </w:tc>
      </w:tr>
      <w:tr w:rsidR="00CF51D4" w:rsidRPr="00CF51D4" w14:paraId="3E25B91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FC408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"Обеспечение безопасности населения муниципального образования город Горячий Ключ на 2023 -2028 год"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45576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36359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B3171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8A4F9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1AF83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B22D7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86873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39 905,2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FD4AA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39 905,2 </w:t>
            </w:r>
          </w:p>
        </w:tc>
      </w:tr>
      <w:tr w:rsidR="00CF51D4" w:rsidRPr="00CF51D4" w14:paraId="2E387D2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39973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(развитие) и поддержание аппаратно-программного комплекса «Безопасный город» на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6A20B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761E9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80685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2F912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E0137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5823C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60ADC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F899F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</w:tr>
      <w:tr w:rsidR="00CF51D4" w:rsidRPr="00CF51D4" w14:paraId="4F54B70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2690A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87E25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03A3C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AF30F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F6FAA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FAC0F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C9BDF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8883D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36BF4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</w:tr>
      <w:tr w:rsidR="00CF51D4" w:rsidRPr="00CF51D4" w14:paraId="0DB03EA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FF204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направленные на развитие системы интеллектуального видеонаблюдения (Выполнение работ по установке, креплению, монтажу видеокамер, прокладке сетевых и электро-питающих линий, техническое обслуживание видеокамер, программного обеспечения, сетевых и электро-питающих линий).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87032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90358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6321F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1BB07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6220120210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4E93A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82A11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6AD72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CBFCD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</w:tr>
      <w:tr w:rsidR="00CF51D4" w:rsidRPr="00CF51D4" w14:paraId="6E1D2FA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60E92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DE795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E2644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2D2DC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41805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6220120210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E6203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6DB87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4A7DB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C53F6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</w:tr>
      <w:tr w:rsidR="00CF51D4" w:rsidRPr="00CF51D4" w14:paraId="527DA30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BAC59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муниципального бюджетного учреждения "Управление по делам ГО и ЧС"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3BA95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DC6D4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5A4F7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A71A9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B3D99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AF3B5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83548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4E075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</w:tr>
      <w:tr w:rsidR="00CF51D4" w:rsidRPr="00CF51D4" w14:paraId="6A58ED2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E3088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CAC82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6C96D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E2C17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23ED0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48413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FAAC8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B89C5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51A5F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</w:tr>
      <w:tr w:rsidR="00CF51D4" w:rsidRPr="00CF51D4" w14:paraId="10BA222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8E53F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"Обеспечение деятельности муниципального учреждения"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374AE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41274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8BD05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C375E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6230106100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8E63B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949D6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665EA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4A841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</w:tr>
      <w:tr w:rsidR="00CF51D4" w:rsidRPr="00CF51D4" w14:paraId="7838A9E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BCE3B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77FFF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A3EB4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857A8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BB4DD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6230106100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A4EF3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79015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355EF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88127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</w:tr>
      <w:tr w:rsidR="00CF51D4" w:rsidRPr="00CF51D4" w14:paraId="3607444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DA105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B2310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0F955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E0DC2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69E0A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DCAB3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A0D4B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0E313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842EE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</w:tr>
      <w:tr w:rsidR="00CF51D4" w:rsidRPr="00CF51D4" w14:paraId="4604192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D3502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B5D0E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1B789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ED464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AE693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071EC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3469D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CC799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61DA6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</w:tr>
      <w:tr w:rsidR="00CF51D4" w:rsidRPr="00CF51D4" w14:paraId="4FA8C3B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46AE1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915A9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4BEE3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FFDFF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4026C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1C798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6F3D0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863C7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C9B81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</w:tr>
      <w:tr w:rsidR="00CF51D4" w:rsidRPr="00CF51D4" w14:paraId="67456FD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69308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76835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9A004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09121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089B1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3339F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43ACF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4E8F3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D8050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</w:tr>
      <w:tr w:rsidR="00CF51D4" w:rsidRPr="00CF51D4" w14:paraId="2F0FD90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DFD7C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65DD3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E52F0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49C60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3FEED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BB5DB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070F9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EF0DF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F6C5D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</w:tr>
      <w:tr w:rsidR="00CF51D4" w:rsidRPr="00CF51D4" w14:paraId="1FD6268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0537A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Участие в предупреждении чрезвычайных ситуаций природного характера в части проведения экстренных мероприятий по расчистке русел рек от </w:t>
            </w: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поваленных деревьев и других древесных остатков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3513A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3EDB0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65B01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229CE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9993200000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E95B4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5E753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C3F6C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DF1FD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A97A81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908FD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бюджетам муниципальных образований Краснодарского края за счет средств резервного фонда администрации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EBD91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F33B9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42D91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8F262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9993262590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B7044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2CD3E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CA9EF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410CD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B08C33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19705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F6E96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66138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07F17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C750C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9993262590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71AC9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F70AB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6259C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1C197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EE08F5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35F38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CCEE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F2452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53CDB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08030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6A098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FD3B6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DD3F8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DA043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555,0 </w:t>
            </w:r>
          </w:p>
        </w:tc>
      </w:tr>
      <w:tr w:rsidR="00CF51D4" w:rsidRPr="00CF51D4" w14:paraId="2092515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E7E2E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«Реализация мероприятий по допризывной подготовке молодежи к военной службе в муниципальном образовании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F7CF9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E4C03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AF7D7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6DE70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44970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62330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4C13F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A7D48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F51D4" w:rsidRPr="00CF51D4" w14:paraId="637F0FA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470C9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B9AC4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121F7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4D061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F0A57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085D4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F0777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22F87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A4272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F51D4" w:rsidRPr="00CF51D4" w14:paraId="6617AB4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88900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совершенствованию военно-патриотическому воспитанию допризывной молодежи по повышению мотивации к военной службе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0B0B6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C14F9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1790F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218BF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03E8C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054CB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5DEEF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A445D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F51D4" w:rsidRPr="00CF51D4" w14:paraId="4659815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12DE1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допризывной подготовке молодежи к военной службе в муниципальном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E0137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58A68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F8ABF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EAA57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6410111560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DA5B3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E9FB1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51638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65617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F51D4" w:rsidRPr="00CF51D4" w14:paraId="7A7D756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C33E9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45273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FDFBF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B6FE4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46C13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6410111560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6E39E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AF7F1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AACBE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5E1CA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F51D4" w:rsidRPr="00CF51D4" w14:paraId="49C52CA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0CCDC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«Укрепление правопорядка, профилактика правонарушений, терроризма и экстремизма на территории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3E0B8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4E010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8A5D7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302B4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F8C0C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08232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39640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C08BE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405,0 </w:t>
            </w:r>
          </w:p>
        </w:tc>
      </w:tr>
      <w:tr w:rsidR="00CF51D4" w:rsidRPr="00CF51D4" w14:paraId="2803A7D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4F2B4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3B50F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9E640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705F3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02D3A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7E400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6B134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CF504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468FB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405,0 </w:t>
            </w:r>
          </w:p>
        </w:tc>
      </w:tr>
      <w:tr w:rsidR="00CF51D4" w:rsidRPr="00CF51D4" w14:paraId="469F1E5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498B9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Подготовка, изготовление и распространение буклетов, памяток и рекомен-даций для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7DD09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B8006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F5520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59B1B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02752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55D05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2715E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7F95B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</w:tr>
      <w:tr w:rsidR="00CF51D4" w:rsidRPr="00CF51D4" w14:paraId="2233D18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5BC47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8E34A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85949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A28D7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191C6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7410109560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63EBC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59AA2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E0969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FE208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</w:tr>
      <w:tr w:rsidR="00CF51D4" w:rsidRPr="00CF51D4" w14:paraId="32B0E83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FA487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BAD2F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3B865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9CF41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4D23A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7410109560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5E46F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D6391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5917C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F0E5E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</w:tr>
      <w:tr w:rsidR="00CF51D4" w:rsidRPr="00CF51D4" w14:paraId="7C28AA6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C99E9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тематических мероприятий,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D6A09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DB732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DCB49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0A068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A8A5C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EBD8F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EF859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E520D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CF51D4" w:rsidRPr="00CF51D4" w14:paraId="0F45184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1EC96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222C7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11CC1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CE906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868C4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7410209560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C1010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510C9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5D96D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6F70B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CF51D4" w:rsidRPr="00CF51D4" w14:paraId="59CE717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C1C4F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AE421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2B8BE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A32BC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D466A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7410209560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733FA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5DD6D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07C28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BEBFB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CF51D4" w:rsidRPr="00CF51D4" w14:paraId="11243AF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E3470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сотрудников ДНД «Правопорядок» и ООПН «Молодежный патруль»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28DA3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4867C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C29B3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CA010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960DD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9C94B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030EF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631B8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CF51D4" w:rsidRPr="00CF51D4" w14:paraId="443999D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F6507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правопорядка, профилактика правонарушений, терроризма и экстремизма на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7AF84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934AA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A2DAF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B7968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7410309560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161CC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5B85A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23B68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1D545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CF51D4" w:rsidRPr="00CF51D4" w14:paraId="632C459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D0DB0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704FC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B2297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EC8FD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57295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7410309560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DA8AB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091FB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13A6D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F5939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CF51D4" w:rsidRPr="00CF51D4" w14:paraId="7504305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75EEF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работ инженерно-технической укрепленности зданий и терри-торий, подлежащих первоочередной антитеррористической защите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5C8BE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6F525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B79DE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31011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03408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CF209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21CE1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ED348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F51D4" w:rsidRPr="00CF51D4" w14:paraId="55D088C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C0A1D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0DED0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4C092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07F98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FD950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7410509560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4A07B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17458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D35FE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12082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F51D4" w:rsidRPr="00CF51D4" w14:paraId="01666A3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1D143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9E33F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3D43D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61055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15EFA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7410509560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98DEB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A42F8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BF1D5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D646C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F51D4" w:rsidRPr="00CF51D4" w14:paraId="3074CDE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0631C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камер видеонаблюдения с выводом их на мониторинг ситуа-ционного центра системы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B058B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47427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CE744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4F8A7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805D7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8F3ED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6B251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7B7CF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F51D4" w:rsidRPr="00CF51D4" w14:paraId="41699F7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0B815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6DB47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B0BBC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20A1E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EEED7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7410609560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188E9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236F6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75AAD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28E86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F51D4" w:rsidRPr="00CF51D4" w14:paraId="4B513D9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16D04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41E56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0B5D1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FE202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2557B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7410609560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A384A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253E8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DCD0E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47248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F51D4" w:rsidRPr="00CF51D4" w14:paraId="53DA455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B3941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Оборудование системами охранно-пожарной сигнализацией, экстренной связью «Гражданин-полиция»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44AA2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400FF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B1CF0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60E86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C0D0F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1CB4C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50CAB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7D380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</w:tr>
      <w:tr w:rsidR="00CF51D4" w:rsidRPr="00CF51D4" w14:paraId="37DB344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A2353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E0D52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5D0B8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914C1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219BE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7410709560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65A1C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FC8BD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8C84B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CBB49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</w:tr>
      <w:tr w:rsidR="00CF51D4" w:rsidRPr="00CF51D4" w14:paraId="06D7A4E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728A6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35354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49380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F886C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57F07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7410709560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AFD89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152C3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4F050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8030A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</w:tr>
      <w:tr w:rsidR="00CF51D4" w:rsidRPr="00CF51D4" w14:paraId="2FF0AA3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DD0B4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067DD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16227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34A05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F73E0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12B2D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648BF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198 227,2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599D9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53 334,2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FF085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54 614,2 </w:t>
            </w:r>
          </w:p>
        </w:tc>
      </w:tr>
      <w:tr w:rsidR="00CF51D4" w:rsidRPr="00CF51D4" w14:paraId="2CE970C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BE859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18475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7527F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8A653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5A34B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A537B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57E65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2B5BA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2 841,3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69338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2 181,5 </w:t>
            </w:r>
          </w:p>
        </w:tc>
      </w:tr>
      <w:tr w:rsidR="00CF51D4" w:rsidRPr="00CF51D4" w14:paraId="381F528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98030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«Развитие сельского хозяйства и регулирование рынков сельскохозяйственной продукции, сырья и продовольствия на территории муниципального образования город Горячий Ключ на 2022-2027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B98FC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CE2D9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B7172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00EAB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3978D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DEEFA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9CE88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2 841,3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92785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2 181,5 </w:t>
            </w:r>
          </w:p>
        </w:tc>
      </w:tr>
      <w:tr w:rsidR="00CF51D4" w:rsidRPr="00CF51D4" w14:paraId="71E64D3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AE1CB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8FCB1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6EA61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E79D4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8A42A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2AE20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2EABB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7F798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2 841,3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652FC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2 181,5 </w:t>
            </w:r>
          </w:p>
        </w:tc>
      </w:tr>
      <w:tr w:rsidR="00CF51D4" w:rsidRPr="00CF51D4" w14:paraId="4751022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2E119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Подготовка, проведение культурно-массовых мероприятий в сфере сельского хозяйства.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65FEE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F112C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6B1A5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DF3E1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5E168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9323F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D79C5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96694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</w:tr>
      <w:tr w:rsidR="00CF51D4" w:rsidRPr="00CF51D4" w14:paraId="790C0A2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CBC78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мероприятий, организация участия малых форм хозяйствования муниципального образования город Горячий Ключ в городских, краевых, всероссийских выставочно-ярморочных мероприятиях.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B2D64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D2E67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DF3A9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D6AB6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2410110610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79BF3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A9A16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A1F95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E80B7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</w:tr>
      <w:tr w:rsidR="00CF51D4" w:rsidRPr="00CF51D4" w14:paraId="6C473F5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ED554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EC5A2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4C801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D9A84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1963B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2410110610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12441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CBB29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8F7BE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917BC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</w:tr>
      <w:tr w:rsidR="00CF51D4" w:rsidRPr="00CF51D4" w14:paraId="6524FA7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56AF1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сельскохозяйственного производства.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88238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C7DCE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71F16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47608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4DE50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58A8F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5700F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CDF46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</w:tr>
      <w:tr w:rsidR="00CF51D4" w:rsidRPr="00CF51D4" w14:paraId="44B8C50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AA71A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D761F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D55CE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5ACC0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524A3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2410260910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F6DF3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DF72F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4A49F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04799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</w:tr>
      <w:tr w:rsidR="00CF51D4" w:rsidRPr="00CF51D4" w14:paraId="198DB9D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6AB7F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1F66B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B3CC4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AF8A5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5A21C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2410260910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D000F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C25D8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8B9ED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58CBC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</w:tr>
      <w:tr w:rsidR="00CF51D4" w:rsidRPr="00CF51D4" w14:paraId="134D553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1FBB1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противоэпизоотических мероприятий и лечебно-профилактической работы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58FB2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A70D6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BA48B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83762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58BDC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75BF8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41936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2 179,3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BFDB5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1 519,5 </w:t>
            </w:r>
          </w:p>
        </w:tc>
      </w:tr>
      <w:tr w:rsidR="00CF51D4" w:rsidRPr="00CF51D4" w14:paraId="4222739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CA1D6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благотворительного фонда помощи животным без владельцев города Горячий Ключ «Ключ Добра»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D7DCA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37D3E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C8D60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C6A7B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2410310620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1D495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9430A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1B558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ACF43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CF51D4" w:rsidRPr="00CF51D4" w14:paraId="4375860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BA5BB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5DB48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E4781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DFCF4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2027E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2410310620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A83AA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DE580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E3019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C0046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CF51D4" w:rsidRPr="00CF51D4" w14:paraId="0548F6F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A3DDF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организация мероприятий при осуществлении деятельности по </w:t>
            </w: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обращения с животными без владельцев на территории муниципальных образования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87064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08987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CD58A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CE050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2410361650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A4F1E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E21D5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8D53D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1 979,3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D59F3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1 319,5 </w:t>
            </w:r>
          </w:p>
        </w:tc>
      </w:tr>
      <w:tr w:rsidR="00CF51D4" w:rsidRPr="00CF51D4" w14:paraId="7F76B55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37253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9C883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23D91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4C191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6BDAC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2410361650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B5DAF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9D1BA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3BAAA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1 979,3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0F2E7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1 319,5 </w:t>
            </w:r>
          </w:p>
        </w:tc>
      </w:tr>
      <w:tr w:rsidR="00CF51D4" w:rsidRPr="00CF51D4" w14:paraId="024D68C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16CAB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объектами инженерной и социальной инфраструктуры территории 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6B32F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8FADF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127E7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8AF7A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4C43C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D1B98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C6863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18E67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10B8EE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BA3B9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Устойчивое развитие сельских территорий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8CF5C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BD059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8C644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EF92E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E411C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8A941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5FCF3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9DEFF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E178E2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76FCC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сельских территорий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CC409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D7136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10773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BA4B5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E8A0F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74209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11FF5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7C997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A77FC7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B4F23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Устойчивое развитие сельских территорий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BCFA7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E1F3B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4F5B5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700AB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58272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E42DF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C401D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86ABC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801DAB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1DCDB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69562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19B40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1C8FC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C42B8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C6549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A75B4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657E6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AECD2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D7B240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306E2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FDC50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7D4E2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2B09A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1D1D7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0005A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E5533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B77C9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338B7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</w:tr>
      <w:tr w:rsidR="00CF51D4" w:rsidRPr="00CF51D4" w14:paraId="0DAF752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2331A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33FA0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0CBBA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8719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F5D98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A6631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341D6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59E80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26C06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</w:tr>
      <w:tr w:rsidR="00CF51D4" w:rsidRPr="00CF51D4" w14:paraId="2F2BA3D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2D1A7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5D899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746CC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7ED37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83FBC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60243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5A410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7D648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85CD8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</w:tr>
      <w:tr w:rsidR="00CF51D4" w:rsidRPr="00CF51D4" w14:paraId="0018E75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3A48F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Управление работой пассажирского автомобильного транспорта на муниципальных маршрутах регулярного сообщения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0E63A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12E14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593D2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8CE62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65405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6297A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60F58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B717C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</w:tr>
      <w:tr w:rsidR="00CF51D4" w:rsidRPr="00CF51D4" w14:paraId="1DECC3D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6EF22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расходов, связанных с перевозкой льготной категории граждан на городских и пригородных маршрутах (кроме такси)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4CB94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6DC57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3D683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D47EE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9991011720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14DA6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0B842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D9055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AE11C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</w:tr>
      <w:tr w:rsidR="00CF51D4" w:rsidRPr="00CF51D4" w14:paraId="321CE20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2263C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59A9A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CD0FA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DF54A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BFB80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9991011720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04B0B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FBA50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F7143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CFB34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</w:tr>
      <w:tr w:rsidR="00CF51D4" w:rsidRPr="00CF51D4" w14:paraId="3493FFF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18652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EDB35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058AC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A92E3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5F940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BDCCE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6A419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161 864,8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61F90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46 705,7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9B082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48 585,5 </w:t>
            </w:r>
          </w:p>
        </w:tc>
      </w:tr>
      <w:tr w:rsidR="00CF51D4" w:rsidRPr="00CF51D4" w14:paraId="1F513DA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CF1A5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«Дорожное хозяйство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33631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6E16A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6779E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BB809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40B7C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D763F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161 864,8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232C1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46 705,7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5F1FB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48 585,5 </w:t>
            </w:r>
          </w:p>
        </w:tc>
      </w:tr>
      <w:tr w:rsidR="00CF51D4" w:rsidRPr="00CF51D4" w14:paraId="681F289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B7C92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и ремонт автомобильных дорог местного значения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AD871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24124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DD61D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FE61B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F7C51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5180E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120 449,0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CB5E4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EBEE3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CF51D4" w:rsidRPr="00CF51D4" w14:paraId="1538232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6637C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7682D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87539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9FAD7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CF842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0CB92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28253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120 449,0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27DE0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7EC42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CF51D4" w:rsidRPr="00CF51D4" w14:paraId="074A2AA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A942D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мероприятий, связанных с капитальным ремонтом и ремонтом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77253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DBEF1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70616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56A08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5910111270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589C7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77F1D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14 509,3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850F0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9D942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CF51D4" w:rsidRPr="00CF51D4" w14:paraId="4CE6485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53649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46F4D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2B728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D4CB0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7EAC2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5910111270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9F4CE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551F1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14 509,3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97916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B1C52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CF51D4" w:rsidRPr="00CF51D4" w14:paraId="24C5901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72B24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2F661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6BDDE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2C386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7C1DE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59101S2440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94355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CFC95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105 939,7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6CBE7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D2BDB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5D69F0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36990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98877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92B53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3F64B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07708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59101S2440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74159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6E724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105 939,7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227E2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4DB99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5C9115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9F344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Безопасность дорожного движения на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A5106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7361B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786D9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11180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D41DD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896B4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E5D9D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36 705,7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E2CC6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38 585,5 </w:t>
            </w:r>
          </w:p>
        </w:tc>
      </w:tr>
      <w:tr w:rsidR="00CF51D4" w:rsidRPr="00CF51D4" w14:paraId="3CDC180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AC1D9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F7E68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5467A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18F62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A87F3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24AE7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466E3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FE088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36 705,7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9AA5E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38 585,5 </w:t>
            </w:r>
          </w:p>
        </w:tc>
      </w:tr>
      <w:tr w:rsidR="00CF51D4" w:rsidRPr="00CF51D4" w14:paraId="6A1F3AC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921DC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8E453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01757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03479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DD658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5920110010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8C124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A616C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C4496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36 705,7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40B2F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38 585,5 </w:t>
            </w:r>
          </w:p>
        </w:tc>
      </w:tr>
      <w:tr w:rsidR="00CF51D4" w:rsidRPr="00CF51D4" w14:paraId="0253024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1F885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BF32F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13567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E9158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EBD76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5920110010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B256F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BF1A7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39 907,8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6663A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31 705,7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09C83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33 585,5 </w:t>
            </w:r>
          </w:p>
        </w:tc>
      </w:tr>
      <w:tr w:rsidR="00CF51D4" w:rsidRPr="00CF51D4" w14:paraId="360E11D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8B5A4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1217C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27058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0D17B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5490D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5920110010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465B0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1E24B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730A7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64975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5 000,0 </w:t>
            </w:r>
          </w:p>
        </w:tc>
      </w:tr>
      <w:tr w:rsidR="00CF51D4" w:rsidRPr="00CF51D4" w14:paraId="31CFFF6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85539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E3BDC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F3C4B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CFA43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DC6B4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0BBEA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9F153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24 059,9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FDD06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2 575,2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31993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2 635,2 </w:t>
            </w:r>
          </w:p>
        </w:tc>
      </w:tr>
      <w:tr w:rsidR="00CF51D4" w:rsidRPr="00CF51D4" w14:paraId="34F1AEE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85777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«Развитие торговой деятельности на территории муниципального образования город Горячий Ключ на 2022-2028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441B4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D6EB2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07FCC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79454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64CF4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71152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469AF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B3EF5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</w:tr>
      <w:tr w:rsidR="00CF51D4" w:rsidRPr="00CF51D4" w14:paraId="261AD0E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CEB24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9AEF2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D60B2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75C7E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82DDB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812F9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0B99D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19626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E039E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</w:tr>
      <w:tr w:rsidR="00CF51D4" w:rsidRPr="00CF51D4" w14:paraId="1788509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CDE4C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Сбалансированное развитие различных видов, форм и форматов торговли, крупного, среднего и малого бизнеса для максимально полного и бесперебойного удовлетворения потребностей населения в качественных и безопасных товарах, создание социально ориентированных секторов торговой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CF31A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B017A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88288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887C9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21999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0EB1D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C9597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7A652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</w:tr>
      <w:tr w:rsidR="00CF51D4" w:rsidRPr="00CF51D4" w14:paraId="54FE228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891B4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отдельных мероприятий направленных на обеспечение благоприятных условий для развития торговли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E966B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172D9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3DA86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72D62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2610110650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8F7D4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C6BD9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64937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7AF46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</w:tr>
      <w:tr w:rsidR="00CF51D4" w:rsidRPr="00CF51D4" w14:paraId="2D52592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7E6C9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19438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41A93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050B3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8C9A1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2610110650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00657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41122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61EAB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7616B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</w:tr>
      <w:tr w:rsidR="00CF51D4" w:rsidRPr="00CF51D4" w14:paraId="40D74E7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32EB8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«Содействие развитию малого и среднего предпринимательства в муниципальном образовании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81B8D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9DB99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E4F46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7FD4A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0DD2F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637F2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12268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5CF2B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</w:tr>
      <w:tr w:rsidR="00CF51D4" w:rsidRPr="00CF51D4" w14:paraId="76A519E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EAD14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развития малого и среднего предпринимательства.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6A54C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43FA1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DD1D7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C130E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7E0EB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078BF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91B53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E1A5D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</w:tr>
      <w:tr w:rsidR="00CF51D4" w:rsidRPr="00CF51D4" w14:paraId="60F1823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DF8E1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Изготовление рекламно-информационной продукции, баннеров, проспектов и других материалов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5B7DE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F99D1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0C98E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53BBE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5D484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AB2CE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E5971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E2480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</w:tr>
      <w:tr w:rsidR="00CF51D4" w:rsidRPr="00CF51D4" w14:paraId="32E2487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1C693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муниципальной программы "Содействие развитию малого и среднего предпринимательства в муниципальном образовании город Горячий Ключ"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FE5F6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9E607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E66BC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C06E0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2811010040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49F51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4D029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696FB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F07C6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</w:tr>
      <w:tr w:rsidR="00CF51D4" w:rsidRPr="00CF51D4" w14:paraId="793F7AD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0332D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C2E0C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36681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43475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14B56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2811010040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80710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7E263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8CD6B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14D51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</w:tr>
      <w:tr w:rsidR="00CF51D4" w:rsidRPr="00CF51D4" w14:paraId="66C7F1D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587FB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«Формирование инвестиционной привлекательности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297CC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A3E50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974E5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A5039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86D91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4269F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E9290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D8307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870,0 </w:t>
            </w:r>
          </w:p>
        </w:tc>
      </w:tr>
      <w:tr w:rsidR="00CF51D4" w:rsidRPr="00CF51D4" w14:paraId="4DC01FA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94955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31660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24AC7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F9C78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68152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0153B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F54A5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3150D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F7C15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870,0 </w:t>
            </w:r>
          </w:p>
        </w:tc>
      </w:tr>
      <w:tr w:rsidR="00CF51D4" w:rsidRPr="00CF51D4" w14:paraId="542DA52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8B6B1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внешней среды для развития инвестиционной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97286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F56D8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77AEC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79073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16E40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35F37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C94AA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410A1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F51D4" w:rsidRPr="00CF51D4" w14:paraId="6FB9294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264A0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F2952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5001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22E7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9DD4B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2910110030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F6348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49831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37131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E3943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F51D4" w:rsidRPr="00CF51D4" w14:paraId="0EA4D84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70ED2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46944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B47B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FE774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320EA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2910110030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67B5F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BC942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8C8AB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B158B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F51D4" w:rsidRPr="00CF51D4" w14:paraId="481505F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09919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Содействие росту конкурентоспособности и продвижению инвестиционной деятельности, развитие инвестиционной активности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23A62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AACF0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D5591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C6E85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CC6BE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5396D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CF8D5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6E934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</w:tr>
      <w:tr w:rsidR="00CF51D4" w:rsidRPr="00CF51D4" w14:paraId="7EBFDEA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9312F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4BBB6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61ACF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36842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78E45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2910210030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DD00E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77635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2B1C3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E6FE8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</w:tr>
      <w:tr w:rsidR="00CF51D4" w:rsidRPr="00CF51D4" w14:paraId="3A7C07F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CE9E7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A117D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1B5A5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654B9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10C79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2910210030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C6353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F34EE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26ACF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C555D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E7DA63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4A017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272CA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E947F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7A3F7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E0D02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2910210030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9E5CE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5F0A1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1418F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0D623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</w:tr>
      <w:tr w:rsidR="00CF51D4" w:rsidRPr="00CF51D4" w14:paraId="0CF191D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5E0B0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Продвижение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D917C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72152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A1FCD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6D9A1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BE852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08217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F866F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93B77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</w:tr>
      <w:tr w:rsidR="00CF51D4" w:rsidRPr="00CF51D4" w14:paraId="24D1A84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73CD0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8C5D2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DF81E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88679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FB0DC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2910310030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4C8A4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625AE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45387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94E99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</w:tr>
      <w:tr w:rsidR="00CF51D4" w:rsidRPr="00CF51D4" w14:paraId="416CE0D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30CF7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9483E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9586D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63CAD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696BE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2910310030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5E4A6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59FD9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6209C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1E108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</w:tr>
      <w:tr w:rsidR="00CF51D4" w:rsidRPr="00CF51D4" w14:paraId="3EEAEB3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FA4AC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 подготовке градостроительной и землеустроительной документации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12C63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4B591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A4AB4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4BB54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7679F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32381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9EED7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09255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</w:tr>
      <w:tr w:rsidR="00CF51D4" w:rsidRPr="00CF51D4" w14:paraId="4848636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4DE6E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муниципальной программы «О подготовке градостроительной и землеустроительной документации муниципального образования город Горячий Ключ»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9F406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7649C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F9C83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81B24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A2299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23264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7F6A9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2A3BE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</w:tr>
      <w:tr w:rsidR="00CF51D4" w:rsidRPr="00CF51D4" w14:paraId="7EC8720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1A74D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Внесение изменений в генеральный план, в правила землепользования и застройки и в местные нормативы градостроительного проектирования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01DAD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3619F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8DFB3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EBE79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21628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CCBAF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2E6AB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C1543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</w:tr>
      <w:tr w:rsidR="00CF51D4" w:rsidRPr="00CF51D4" w14:paraId="50701CA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CAA11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муниципальной программы «О подготовке градостроительной и землеустроительной документации муниципального образования город Горячий Ключ»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941FC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9385A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7A733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A1E26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3010111855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76C3D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42BFD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C6FE5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19236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</w:tr>
      <w:tr w:rsidR="00CF51D4" w:rsidRPr="00CF51D4" w14:paraId="041B916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0824A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723F4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F189B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3DEB8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80978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3010111855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41931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B5E2E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CDAAA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199FF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</w:tr>
      <w:tr w:rsidR="00CF51D4" w:rsidRPr="00CF51D4" w14:paraId="2D540E5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A5730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подготовку документации по планировке территории (проекта планировки территории и проекта межевания территории)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3BD61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915A2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3C07D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05D17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30101S0170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41C6E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79663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53FA7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BC8C0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0B631A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B6920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0D8E8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22C04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36D30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49D98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30101S0170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2BF0A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BC2F6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72679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FDE7E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45C1D2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9CB2D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санаторно-курортного и туристского комплекса в муниципальном образовании город Горячий Ключ"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8662E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8C647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F65C4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3EFB1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337F6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AAF79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E95B0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553EE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860,0 </w:t>
            </w:r>
          </w:p>
        </w:tc>
      </w:tr>
      <w:tr w:rsidR="00CF51D4" w:rsidRPr="00CF51D4" w14:paraId="5E7DE5E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D85D0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76B8C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9B8A4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14936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68509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E910E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39D8B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3BAEC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AE1C3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860,0 </w:t>
            </w:r>
          </w:p>
        </w:tc>
      </w:tr>
      <w:tr w:rsidR="00CF51D4" w:rsidRPr="00CF51D4" w14:paraId="1D4E8AB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E9293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F884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7B454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1DDE5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E824E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DD3FB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E2EC9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9AEF6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E0775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CF51D4" w:rsidRPr="00CF51D4" w14:paraId="39FF29F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2B4C3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развитию санаторно-курортного и туристического комплекса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16CDD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E47DD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BD545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58506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4910111970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11B3B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278E8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949DB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73AEA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CF51D4" w:rsidRPr="00CF51D4" w14:paraId="349C361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F9832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2A5A1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D02C0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350CE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3D2BB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4910111970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C34A5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06C22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5347A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F0CAA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CF51D4" w:rsidRPr="00CF51D4" w14:paraId="2423A44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D4427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Маркетинг и коммуникационная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06797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6F9B5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A6ED6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EFA85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1A1CE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D370B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98933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54AAA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610,0 </w:t>
            </w:r>
          </w:p>
        </w:tc>
      </w:tr>
      <w:tr w:rsidR="00CF51D4" w:rsidRPr="00CF51D4" w14:paraId="1A85902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6323C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развитию санаторно-курортного и туристического комплекса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610C5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227D0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2279A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A3251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4910211970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D38AA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7AD63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79335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B309A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610,0 </w:t>
            </w:r>
          </w:p>
        </w:tc>
      </w:tr>
      <w:tr w:rsidR="00CF51D4" w:rsidRPr="00CF51D4" w14:paraId="287FABC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F8DFA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A899D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23230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038D6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5545F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4910211970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6A1DD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07F71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9FA88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10A46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D4F7BC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EED40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47FFD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2F580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52400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6FC4E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4910211970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E2BD9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914A7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E2789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383B8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610,0 </w:t>
            </w:r>
          </w:p>
        </w:tc>
      </w:tr>
      <w:tr w:rsidR="00CF51D4" w:rsidRPr="00CF51D4" w14:paraId="660055E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4BAEA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77E2B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42044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AA607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44C00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4910211970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87A8D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65AB0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5E303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6C623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3F75DE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EB95A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D8ACE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6E5BE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C8B76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301E3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04083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BCC12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762 888,6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4A1F4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710 268,6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9FAE8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175 296,7 </w:t>
            </w:r>
          </w:p>
        </w:tc>
      </w:tr>
      <w:tr w:rsidR="00CF51D4" w:rsidRPr="00CF51D4" w14:paraId="5247D71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DAB0E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C2428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7FD58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2F0EE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5CA27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D19F8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E2A26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7D8D3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9EF5C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8498A2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137A9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53395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CB9ED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98741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AA912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8FC6E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CF8E0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8855C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502FE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0284C1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44E11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7C05A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F27AE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623E4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FBC00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03642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26E7B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9346D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129D4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6AC7FA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FCCB8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средств в бюджет Краснодарского края.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18CF7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DBBE6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245BD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E452E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4DFF5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48F9F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A9E79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25B56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3CCD86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A986E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средств бюджета муниципального образования город Горячий Ключ по результатам проверки.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A91AF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7C67C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A5F2F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65E37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D5076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88ED5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05883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4832A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ABC1A0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970B8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A1727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B1ED6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EDEAB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51C42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DEA79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D0382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060F8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8E50B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0DD78F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3F87B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47278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C4B6B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A285A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EE95E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F9EC9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F6AB6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275 556,0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1B92D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279 654,7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DD5A4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11 300,0 </w:t>
            </w:r>
          </w:p>
        </w:tc>
      </w:tr>
      <w:tr w:rsidR="00CF51D4" w:rsidRPr="00CF51D4" w14:paraId="6652974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774D1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объектами инженерной и социальной инфраструктуры территории 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D43FC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9F440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029EA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8E721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BAF5D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7699D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111 217,0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F7B6C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94 736,9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2CA21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0C8050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83747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Устойчивое развитие сельских территорий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17A6A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6097E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B046D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9AA2B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60FC9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C6994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110 728,6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F3E92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94 736,9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44504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CDF561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761D4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сельских территорий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4E4C6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D56E1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EE744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EF998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E2237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7862E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110 728,6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761DD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94 736,9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64961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578B3C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F6606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Устойчивое развитие сельских территорий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DC7A1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44090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1A975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2C1FD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CD9ED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5493D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B8C69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A6A79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AADEA7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94FA2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4CD05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E1088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10C6A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A1196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587B7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85E93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509A0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32D1F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7A97DD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099D9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F098E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27B6D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9DD11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6B0C6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C7124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13E47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305A1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FCC1F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ABA494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4C7C0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организацию газоснабжения населения (поселений)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3F5F8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418ED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11E08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DEFF1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32202S0620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ED1F1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CDF03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109 776,2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84954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94 736,9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5F292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3536CA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9B1F8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14A6D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50DC6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22FBA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1E33E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32202S0620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B9075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5B952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109 776,2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76FA3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94 736,9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6A47D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58AD94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7C498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Строительство, реконструкция и техническое перевооружение объектов общественной и социальной инфраструктуры муниципального значения, в том числе в целях реализации мероприятий, направленных на создание новых мест в общеобразовательных организациях.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1E0B2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9F983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A01C4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6A7C0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25126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3ED40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59D52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524E1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35E58A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BDEAC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Технические условия подключения (технологическое присоединение) объектов капитального строительства к сетям инженерно-технического обеспечения, применяемые в целях архитектурно-строительного проектирования.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E4D5C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E9BB9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CF2FB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66EDA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B8F06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EB37C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C75BA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14F74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E2E245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7C931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Технологическое присоединение (техприсоединение) к инженерным коммуникациям: электросетям, газопроводу, водоснабжению, канализации, отоплению, связи объектов капитального строительства муниципального образования город Горячий Ключ.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2342E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C978B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281F0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3B2BA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3240310770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05A26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33E48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D3790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D77EF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D267B2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35054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196A2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0A852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A3165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9CD40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3240310770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7F1B3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44AEF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F89E8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E6A3C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235952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4FBA9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«Развитие коммунального комплекса муниципального образования город Горячий Ключ на 2023-2029годы»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B740B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3AE6A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B0632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D87CA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32CFF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60DA2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157 563,8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9EA0A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184 617,8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86ECC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11 000,0 </w:t>
            </w:r>
          </w:p>
        </w:tc>
      </w:tr>
      <w:tr w:rsidR="00CF51D4" w:rsidRPr="00CF51D4" w14:paraId="48D182E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A71E3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Энергосбережение и повышение энергетической эффективности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3E9D7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2B995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6D13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B5C5D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7370D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BBE64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7D2DC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51B67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F51D4" w:rsidRPr="00CF51D4" w14:paraId="6876492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973D3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155A4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34243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5E191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F5494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09961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CFD40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0540E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9767C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F51D4" w:rsidRPr="00CF51D4" w14:paraId="2C68EFC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E0C05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Энергосбережение и повышение энергетической эффективности использования  энергетических ресурсов при </w:t>
            </w: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эксплуатации системы наружного освещения (энерго-сервисный контракт)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3EE63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1404A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029D8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624CB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6010111510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25C7F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7462F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062FB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626FD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F51D4" w:rsidRPr="00CF51D4" w14:paraId="45584F4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C2B3D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7A8BE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55473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99512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CB5F7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6010111510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19722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3E196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61D51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38CE8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F51D4" w:rsidRPr="00CF51D4" w14:paraId="769D0BC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E6847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системы водоснабжения населенных пунктов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7517D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1F31B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C351A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2096D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48674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AF54E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157 413,8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5905A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183 617,8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3A821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CF51D4" w:rsidRPr="00CF51D4" w14:paraId="244E589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D9112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7409D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AB576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45CFF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48B2C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FFCAB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10DEC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157 413,8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3FE57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183 617,8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51F5C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CF51D4" w:rsidRPr="00CF51D4" w14:paraId="20D7B22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AA54E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подпрограммы "Развитие системы водоснабжения населенных пунктов муниципального образования город Горячий Ключ" (ремонт инженерных сетей холодного водоснабжения, организация водоотведения)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8801E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BDC89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C63D1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22D0E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6030111920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B5328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60C57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83CD8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6FA9F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CF51D4" w:rsidRPr="00CF51D4" w14:paraId="7452941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DB85E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AD883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4EE1B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363DD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EF2D7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6030111920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AFBED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3A0AB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B9CD9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1031C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CF51D4" w:rsidRPr="00CF51D4" w14:paraId="69E3458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08B07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66AB5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C8B20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61921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2DC83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6030111920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6662E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ED4D6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BF2A3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C2F95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0A5FB6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EF599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в рамках государственной программы КК "Развитие жилищно-коммунального хозяйства", развитие водоснабжения населенных пунктов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4C878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F88DE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67B4E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94A6D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60301S0330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D054C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5025C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144 328,4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C585C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177 317,8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A9F84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4FC2B3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AB9AA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59D86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CEF2E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4976D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5FDCC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60301S0330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A6C37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A5BD5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13 305,4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5E92C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315E5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1B6FC2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126BA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B949A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4C416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76A25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3E3F0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60301S0330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054A4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FEA7D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131 023,0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7978E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177 317,8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20570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6B337C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F4843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810B3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9849F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5B8FA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A2052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AC981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52710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C81EB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4F63C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</w:tr>
      <w:tr w:rsidR="00CF51D4" w:rsidRPr="00CF51D4" w14:paraId="5BED3FF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6EFA5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86FF4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FB08B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899BA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266E8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6BF93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45166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78B88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4B970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</w:tr>
      <w:tr w:rsidR="00CF51D4" w:rsidRPr="00CF51D4" w14:paraId="331AD0D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BC5D9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выпадающих доходов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6063A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DB845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70B77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3A994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18401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5EBA6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2195F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825C4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</w:tr>
      <w:tr w:rsidR="00CF51D4" w:rsidRPr="00CF51D4" w14:paraId="353DCF4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CA485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организациям, предоставляющим льготы по оплате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45AD4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14A8A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96C2D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BCB5F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9D05F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F9C02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4D443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3F376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</w:tr>
      <w:tr w:rsidR="00CF51D4" w:rsidRPr="00CF51D4" w14:paraId="2D9D681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4499C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CB29E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12490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882C1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0F6DB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F070F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29FCF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DA254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D62D8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</w:tr>
      <w:tr w:rsidR="00CF51D4" w:rsidRPr="00CF51D4" w14:paraId="03411D1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AFF2B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затрат по жилищным и коммунальным услугам за муниципальный свободный маневренный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FFD3B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6AD16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F02AC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A6876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A6976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0BEBD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64712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54AB6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323743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04A59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513CD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98E53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9F583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07DD8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CAF3B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F5761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C162A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F2368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667E04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2D8C1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субсидии на оказание финансовой помощи МУП.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65083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F9953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DEAB1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563CB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64FF0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982CE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0025D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B957B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2F6B36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14C05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оказание финансовой помощи для погашения денежных обязательств МУП МО город Горячий Ключ «Водоканал» по расчетам с поставщиками услуг, товаров и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249A2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3BD43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49255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2A288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9992728700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61F6D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48A07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405B0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F01F8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0FCC06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4C0CD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9673D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E6219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A3AA0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BF626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9992728700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2FE82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EA2A5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66FCF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041DE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987F20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6ED95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94738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20361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C6FCF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E3AB4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2EC64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79FC9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371 572,7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DD1D6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323 187,7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BECB3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63 467,5 </w:t>
            </w:r>
          </w:p>
        </w:tc>
      </w:tr>
      <w:tr w:rsidR="00CF51D4" w:rsidRPr="00CF51D4" w14:paraId="4AC8A51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5D9F1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объектами инженерной и социальной инфраструктуры территории 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ADCC7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89BC3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071CD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E961A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543AC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60C35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326D3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93DE6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1C2A48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72EEC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Строительство, реконструкция и техническое перевооружение объектов общественной и социальной инфраструктуры муниципального значения, в том числе в целях реализации мероприятий, направленных на создание новых мест в общеобразовательных организациях.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3F065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E2D40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EBFE2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813B0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C2BC8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C8903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50844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EEDDE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DEC977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2FAEA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Строительство, реконструкция объектов социальной инфраструктуры муниципальной собственности.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4D33E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CD3E4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DBBC7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DA907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E5716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3CA1D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1A512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A85C5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0FF30B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7C23F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Строительство, реконструкция объектов социального комплекса общегражданского назначения, инфраструктуры, включая проектные и изыскательские работы.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7CDCA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29BA4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DCE85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C9959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3240210690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7C88B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968E0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D48F4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8A12C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1749C3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FD915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BD5F7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034BA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7A9BE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BB393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3240210690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8EE67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2B79B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E9DE5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04711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54520B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99977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санаторно-курортного и туристского комплекса в муниципальном образовании город Горячий Ключ"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546D8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FA777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C6B24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B22CA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67DAD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43FBB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82 905,9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1D8F5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1135A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E4D55B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04D16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E2AD8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2885C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A062A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F49DB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527C0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6CBB2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82 905,9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54EAB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BE1C3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4708D7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DEA20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FBB2A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007F2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1B3C5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E6840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64C8F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7E177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5861B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A8953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51A23C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EFA9B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проекта "Экскурсионные маршруты (терренкуры) природной рекреационной зоны" Лесной парк в г. Горячий Ключ"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4F37D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1CE82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01EAF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A0E42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4910111620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5E33E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FA803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164AA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3B904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EE5D7C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DB16B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02E4E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15941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DF2C7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B8CF1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4910111620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ED1EE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C7B92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178F5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E406C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24B8EF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93464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объектов курортной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FB137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268CA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EDD28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B18CC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72C06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4C110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81 605,9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36ED3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36905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F25721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B8E9F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сбор,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F42D6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7D9FC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668DD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5BA1E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49103S0360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5F1B5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A8E58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7AF8E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AAEBD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36D280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979D6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7F1EB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CAFEB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9AAC5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D1603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49103S0360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65E29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B1CFC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7D164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CC8DE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93B3DC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A6064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создание условий для массового отдыха и организации обустройства мест массового отдыха на территориях муниципальных образований Краснодарского края в целях обустройства туристских маршрутов, экологических троп (терренкуров)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4B114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E2C1E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36D24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2EC41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49103S3620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248FD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AE6EB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78 732,9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DA2CE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F8C21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3ABFB2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BDEF6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973DC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29EE0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9CA01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B6524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49103S3620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7EF8A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162BE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78 732,9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9F4C4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3D45D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8A1B1D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CDEE2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«Развитие коммунального комплекса муниципального образования город Горячий Ключ на 2023-2029годы»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369E8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6D19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83CF7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BB346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D6B01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2DECD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124 401,2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E404C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98AFE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63 467,5 </w:t>
            </w:r>
          </w:p>
        </w:tc>
      </w:tr>
      <w:tr w:rsidR="00CF51D4" w:rsidRPr="00CF51D4" w14:paraId="35B6FDA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30A5D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Энергосбережение и повышение энергетической эффективности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56813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A90F7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C2863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A3EB4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861A4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ABBA1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0ECE1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04F1A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</w:tr>
      <w:tr w:rsidR="00CF51D4" w:rsidRPr="00CF51D4" w14:paraId="695D2C4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2D46F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08FEA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1DFC9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71433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2B8A0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5C6AC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79C5A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9FDA8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8F3E7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</w:tr>
      <w:tr w:rsidR="00CF51D4" w:rsidRPr="00CF51D4" w14:paraId="2539247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77BA9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наружного освещения (уличное освещение)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3D174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B3E1E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ED46B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BE830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6010110060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B5148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E27F3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36ABC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68F2D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</w:tr>
      <w:tr w:rsidR="00CF51D4" w:rsidRPr="00CF51D4" w14:paraId="13A2D95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395EA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EFCEB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DAB50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5F7FE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BA506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6010110060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AC567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7CF5A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E9085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F106E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</w:tr>
      <w:tr w:rsidR="00CF51D4" w:rsidRPr="00CF51D4" w14:paraId="442BF1D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777C2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E380F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D793E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517DF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59B13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F1427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8F5F7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113 018,6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4F283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51 000,9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C6656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54 467,5 </w:t>
            </w:r>
          </w:p>
        </w:tc>
      </w:tr>
      <w:tr w:rsidR="00CF51D4" w:rsidRPr="00CF51D4" w14:paraId="66FC9F3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E9700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7C0C8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FA135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C4476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F3CB4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CA379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C44D3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14 467,5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D20B6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0BFD2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</w:tr>
      <w:tr w:rsidR="00CF51D4" w:rsidRPr="00CF51D4" w14:paraId="06CEA23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758C4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наружного освещения (уличное освещение)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92575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2E0B5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74B9F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0EA0D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6020110060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3CC10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C6057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14 467,5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CD14A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9E23C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</w:tr>
      <w:tr w:rsidR="00CF51D4" w:rsidRPr="00CF51D4" w14:paraId="5F7FF2F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310E0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F4601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18012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F09C4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A8B76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6020110060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9088D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DE703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835B6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56301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</w:tr>
      <w:tr w:rsidR="00CF51D4" w:rsidRPr="00CF51D4" w14:paraId="32FA18D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98DD4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6E983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D1FCC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DC0C4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CEF3E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6020110060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6FBA0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40D24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D07E1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81C89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E569D1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978F8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Основные мероприятия муниципальной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68FF7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1D232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DADF2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B0577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17C70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3AE86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F28C3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36 533,4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FACB5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40 000,0 </w:t>
            </w:r>
          </w:p>
        </w:tc>
      </w:tr>
      <w:tr w:rsidR="00CF51D4" w:rsidRPr="00CF51D4" w14:paraId="1EEA191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D5842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благоустройству (обеспечение  жизнедеятельности и благоустройства муниципального образования город Горячий Ключ, обеспечение безопасности проживания и отдыха населения)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3C7FC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FDB4A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08449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3BE0C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6020210120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2ABAD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4E725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85623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36 533,4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151C4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40 000,0 </w:t>
            </w:r>
          </w:p>
        </w:tc>
      </w:tr>
      <w:tr w:rsidR="00CF51D4" w:rsidRPr="00CF51D4" w14:paraId="6E33B72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D196F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9A6FF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C6C4A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72232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BBD17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6020210120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5F4F1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6B150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2934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36 533,4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A997D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40 000,0 </w:t>
            </w:r>
          </w:p>
        </w:tc>
      </w:tr>
      <w:tr w:rsidR="00CF51D4" w:rsidRPr="00CF51D4" w14:paraId="1B1FC61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0714A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наказов избирателей депутатами Совета муниципального обра-зования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B1679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E0334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1AC97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B06C7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6020210400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3E09F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102DE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BED31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B5B65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8CE3B8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FE846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2ADB9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36AD6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A662A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23FA7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6020210400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4D420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EA343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E14A7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F28B1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AE4A80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CFA6C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3D10B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B7AEE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BC923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42A68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6020262980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FB01E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85B13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EBABA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25BD8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A512CB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0DFE8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EAB53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3805C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439A7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89668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6020262980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30063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6B416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B8C29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0E013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5AB130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2E2A6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1C64F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5930A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ABDB2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03E76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D1FC2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C3C09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C0E2F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D0ADD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EA6F30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07189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Рекультивация земельного участка, занятого нефункционирующим полигоном складирования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463EA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DE6D8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1D8ED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FCC48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6020310070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0CA91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BFB1B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11BBE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637C5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97813D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C4FA1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BB8CA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0F373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C5DEF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07AD7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6020310070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96216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8CDD6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15FEC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DCBE2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A0CBEF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9F17D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проект "Чистая страна"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629E6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637C3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A1C0B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6B322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6FDDC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9D074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77 547,6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2DB1F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115C4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B7D8E1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07010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полигона твердых коммунальных отходов, расположенного по адресу: г. Горячий Ключ, а/д «Афипский – Новодмитриевская – Горячий Ключ» км 46+500 (слева)»)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BED6E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46939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99BD0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F4E0C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602G152420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60E1A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BE957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62 843,4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7809F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22EA2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57C5EB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C103D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BD0FC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12C90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B7619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28D43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602G152420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616E4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D0C47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62 843,4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0E8B1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F9995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D4F769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4B8B7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полигона твердых коммунальных отходов, расположенного по адресу: г. Горячий Ключ, а/д «Афипский – Новодмитриевская – Горячий Ключ» км 46+500 (слева)»)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3167E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6B304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27F24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86698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602G1A2420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8A604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9CDC6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14 704,2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C086B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FC8A3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F03073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85361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78721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BD812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10496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DCA98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602G1A2420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610B1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F36A2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14 704,2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3BB96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45560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1BF906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37ADC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 Формирование современной городской среды на 2024-2029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138AE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C5B72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106C8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2109B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7F20B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17589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136 284,4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AE443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263 186,8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7CB88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0E5CFE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144B5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9BF73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68D1C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457BD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ADB7A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6C8BB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38CED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136 284,4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63BC0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263 186,8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318C7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EA069E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65864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формированию современной городской среды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DCC52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83688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4D6E8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9585C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39C78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A98F7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F2B23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133 326,7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AB888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FA720A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0B566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формированию современной городской среды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FE699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2573F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DD8CF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74A95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6310110450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91DD8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ED64B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3DD72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133 326,7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74247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C729DE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9B739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AE3D0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68E35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E6E66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22278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6310110450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52662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254A9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AB890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133 326,7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B59DC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0C4D04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20931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B8A47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8A366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56111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D9A3F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631F200000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7374E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586A4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133 876,5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F3088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129 860,1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9A128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C77964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781A5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96C1D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9706D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EEF0C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97C77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631F2A5550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CB79B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0953C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133 876,5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DEA04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129 860,1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B8829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DC1851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CDFCF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6D4B6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F3259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F68E1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B4E51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631F2A5550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C55EB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CECD7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133 876,5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AD69B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129 860,1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BD1AF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2ADADE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1BEF7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муниципального образования город Горячий Ключ «Поддержка социально ориентированных некоммерческих организаций и развитие гражданского общества, реализация и функционирование территориального общественного самоуправления в муниципальном образовании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BE8AE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E3EEF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52C61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86CDE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9502E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9E6EA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17 834,2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06EE3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EE1BC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1BEAF4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F4C7A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9BA0D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753B4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700C5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95BDD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9FE9D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D9F08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17 834,2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ED8A1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D86C4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123FCA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579F5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 руководителям ТОСов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89D22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502FC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45F13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4276B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D0E76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4A389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6A522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DE4C5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925A7E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A051F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75F6A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85571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6BCE9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E0AB7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9810260390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1F570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5AEDC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61C32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88049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ADF9F0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A7B4A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C9E25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FD6A5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E4742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49B88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9810260390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38757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FE79E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980E9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7508C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144F10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E4B85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проведения мероприятий, связанных с решением вопросов местного значения, направленных на развитие и укрепление экономического потенциала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81CC6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8B9EF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5DC31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11478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F1020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E75D3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15 834,2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EF773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BDB13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CD347A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DECC2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поддержку местных инициатив по итогам краевого конкурса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4A68E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A8430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1F87A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A503E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9810762950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93080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A822A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15 834,2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4725C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8148D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50045C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6FACE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48E35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46A77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93942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A6F1F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9810762950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9E374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BB536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15 834,2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7B10F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460A2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097967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817AF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57653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D2E91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45DA3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D18AA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C03F1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41582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E0BC1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9CC75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D18ECC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75236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DD33F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20428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A447A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5D7DA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AA3B1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AAEAB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FBD31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DDD3F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97B8C8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3FECC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общего имущества собственников помещений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6C46F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EB716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6A906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328F4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AFFBD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5D983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A61EE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FD178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483D7E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CBCB2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Обязательные взносы на капитальный ремонт общедомового имущества в многоквартирных домах находящихся 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3D470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DB73D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F71EA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608F1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9990911780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5E40B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E4B04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4A5AF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8FCBA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FCE2B8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FE687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FBB71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ABB6D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92F71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1E90D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9990911780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A74D4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4BF65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36D40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70072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7B0DB2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685F6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22288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79789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151A5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A1613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1C39E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E5229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111 833,0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6DAB8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107 426,2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59AF8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100 529,2 </w:t>
            </w:r>
          </w:p>
        </w:tc>
      </w:tr>
      <w:tr w:rsidR="00CF51D4" w:rsidRPr="00CF51D4" w14:paraId="25D8042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D4A86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«Развитие коммунального комплекса муниципального образования город Горячий Ключ на 2023-2029годы»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4D88E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8AE2B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28283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9AFC5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CEE73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89654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111 833,0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FF1A0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107 426,2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96521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100 529,2 </w:t>
            </w:r>
          </w:p>
        </w:tc>
      </w:tr>
      <w:tr w:rsidR="00CF51D4" w:rsidRPr="00CF51D4" w14:paraId="02C4E07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238D0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E5347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1B39B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81CB9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C3CF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6CADA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4E76D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111 833,0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31351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107 426,2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CDEB3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100 529,2 </w:t>
            </w:r>
          </w:p>
        </w:tc>
      </w:tr>
      <w:tr w:rsidR="00CF51D4" w:rsidRPr="00CF51D4" w14:paraId="0B40973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E30B8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3DB73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A9EDC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12D0D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E3B7A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08734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3C4CA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111 833,0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5684D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107 426,2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3390A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100 529,2 </w:t>
            </w:r>
          </w:p>
        </w:tc>
      </w:tr>
      <w:tr w:rsidR="00CF51D4" w:rsidRPr="00CF51D4" w14:paraId="324F84D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F5858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"Обеспечение деятельности муниципального учреждения"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0F50A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95BF4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D7F1D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669AC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6020406200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4CA8E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F93D6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111 533,0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B56B4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107 426,2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E1CBA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100 529,2 </w:t>
            </w:r>
          </w:p>
        </w:tc>
      </w:tr>
      <w:tr w:rsidR="00CF51D4" w:rsidRPr="00CF51D4" w14:paraId="77871D1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A8E40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40E74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F4E5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21026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65F8D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6020406200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083EA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5756E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111 533,0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AD4FB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107 426,2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D7954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100 529,2 </w:t>
            </w:r>
          </w:p>
        </w:tc>
      </w:tr>
      <w:tr w:rsidR="00CF51D4" w:rsidRPr="00CF51D4" w14:paraId="1D51122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74A43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CCEBA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797AC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67E99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79938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6020410400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1DB96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5E549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E0438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8C6D7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B856CA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322F6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52002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DBA6D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9B559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2EDB5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6020410400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A18B0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5F26A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5B3E8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7A4A6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2D85C3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A6C3B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B0583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3624E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329EB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FFA26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07288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AAD81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30359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6 628,0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8559F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7 307,6 </w:t>
            </w:r>
          </w:p>
        </w:tc>
      </w:tr>
      <w:tr w:rsidR="00CF51D4" w:rsidRPr="00CF51D4" w14:paraId="0E8FE82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55EEB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B3A25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66F45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B86B3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F542D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121E9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2CD46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DC96A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6 628,0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8C89D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7 307,6 </w:t>
            </w:r>
          </w:p>
        </w:tc>
      </w:tr>
      <w:tr w:rsidR="00CF51D4" w:rsidRPr="00CF51D4" w14:paraId="582D95C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C9CFB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муниципального образования город Горячий Ключ «Охрана окружающей среды на </w:t>
            </w: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территории муниципального образования город Горячий Ключ на 2022-2027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33B95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5A081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F5FB5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B89C1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48E38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4D0B9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C30C4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6 628,0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B9F65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7 307,6 </w:t>
            </w:r>
          </w:p>
        </w:tc>
      </w:tr>
      <w:tr w:rsidR="00CF51D4" w:rsidRPr="00CF51D4" w14:paraId="07800EB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D778C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40B4A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5EF5A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0408F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D82BF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1B8CD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F682A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FEE7C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6 628,0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0EB69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7 307,6 </w:t>
            </w:r>
          </w:p>
        </w:tc>
      </w:tr>
      <w:tr w:rsidR="00CF51D4" w:rsidRPr="00CF51D4" w14:paraId="292631C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C10AA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экологической направленности: экологическое воспитание, информирование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C2546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2DB67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BC9C2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C0AB7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7DC4F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FA63C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D231D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CEE4A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</w:tr>
      <w:tr w:rsidR="00CF51D4" w:rsidRPr="00CF51D4" w14:paraId="28C09F7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4FB2B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отдельных мероприятий по охране окружающей среды, сохранение природных комплексов, поддержание их целостности, на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88357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78741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0A905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50285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2510110640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29013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20E39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C6EED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C4AA2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</w:tr>
      <w:tr w:rsidR="00CF51D4" w:rsidRPr="00CF51D4" w14:paraId="709D44D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B2776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9B050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1CC53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C7CFD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7C34C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2510110640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029F4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A605F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40C3E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A76A1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</w:tr>
      <w:tr w:rsidR="00CF51D4" w:rsidRPr="00CF51D4" w14:paraId="454751F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6732E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утилизации опасных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182A9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27EEC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001A0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F3D1F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CBD5B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D3CF9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CF871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7EF9E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5 909,6 </w:t>
            </w:r>
          </w:p>
        </w:tc>
      </w:tr>
      <w:tr w:rsidR="00CF51D4" w:rsidRPr="00CF51D4" w14:paraId="2ABC610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1F57C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отдельных мероприятий по охране окружающей среды, сохранение природных комплексов, поддержание их целостности, на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7837B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FEB5C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8FAF7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4C2A5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2510210640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016D6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CDDBE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7B346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96C97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5 909,6 </w:t>
            </w:r>
          </w:p>
        </w:tc>
      </w:tr>
      <w:tr w:rsidR="00CF51D4" w:rsidRPr="00CF51D4" w14:paraId="4677FE9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E23DB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66E4A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5EE3F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5B3F0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8E15B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2510210640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E4A27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3A837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D2D90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DBD49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5 909,6 </w:t>
            </w:r>
          </w:p>
        </w:tc>
      </w:tr>
      <w:tr w:rsidR="00CF51D4" w:rsidRPr="00CF51D4" w14:paraId="1FF01D0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6F079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Обустройство особо охраняемых природных территорий, лесопарковых зеленых полос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829AF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81077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096B5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67475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28959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FEC80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4C5AD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45704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</w:tr>
      <w:tr w:rsidR="00CF51D4" w:rsidRPr="00CF51D4" w14:paraId="13EC9F9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97080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отдельных мероприятий по охране окружающей среды, сохранение природных комплексов, поддержание их целостности, на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1B2CD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93EE1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22258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075E5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2510310640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BB6B2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0A837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6182F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E9C30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</w:tr>
      <w:tr w:rsidR="00CF51D4" w:rsidRPr="00CF51D4" w14:paraId="2F4000C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B343D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3E5CB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7852A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0830B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41476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2510310640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5DF8F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23EEF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9298F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045BB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</w:tr>
      <w:tr w:rsidR="00CF51D4" w:rsidRPr="00CF51D4" w14:paraId="7C0CE63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69D49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0C7A1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B4C62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21D0E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5823D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645EC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95BB0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1 267 033,6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34222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27 006,7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0F17B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14 506,7 </w:t>
            </w:r>
          </w:p>
        </w:tc>
      </w:tr>
      <w:tr w:rsidR="00CF51D4" w:rsidRPr="00CF51D4" w14:paraId="519108E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E8FB6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00E75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B807C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0EBA2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083CB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0EFEF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574D0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33BBF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BF078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41DD72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107D7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A9DA0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1E274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D63F8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505C1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E89DD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FD0F2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3A821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9E688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841AA0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D36BD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дошкольного образования муниципального образования город Горячий Ключ на 2023-2028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DC5F2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3A814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7D75A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1755B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413E3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FC251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28834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4222E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AA2141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2555B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553E2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3DD8E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B7BA8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7B193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82525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9D3F1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899E9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959C8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E232D5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E9D9F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5D007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E71C6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3AB44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23CFF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EE9A2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9C154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E8C8C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6AD2B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E335F8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905C6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35621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00C63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C0750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5794D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F503F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A7210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AB101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960B1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9B309D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E5459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AA9F1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A555C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D762E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FAA5B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B531B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41A64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93E4D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BF65D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2BC2E1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8CD53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DD937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6E7A2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50AF5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63648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3710262980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14C3F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AFDA9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619B3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8D387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30E2F2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41ABD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69E50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84A8B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4A616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86B6B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3710262980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1C09E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B3EB8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60994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E5FC5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CBC46B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33E90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80513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B7C1D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94CE7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C1984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FAB41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DC360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1 208 397,3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1118D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F38ED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2A5819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F1CEB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объектами инженерной и социальной инфраструктуры территории 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9351F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BB44E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4FD85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2A797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827C2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E0FD2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944 421,1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5C315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DE63C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E4A5A4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6A14B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Строительство, реконструкция и техническое перевооружение объектов общественной и социальной инфраструктуры муниципального значения, в том числе в целях реализации мероприятий, направленных на создание новых мест в общеобразовательных организациях.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AA730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0C6BC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8F71A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0814F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1A41B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58FE6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944 421,1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2469D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FE492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DA5CF6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7542B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8D048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F382A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E8828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E38B6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67772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5429A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944 421,1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CED4F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CC034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C0ABAB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1330E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новых мест в общеобразовательных организациях в связи с ростом численности обучающихся, вызванных демографическим фактором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4829F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7FDCD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47658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0F45A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324E153050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EF444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1B04E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323 808,7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97D2B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7C2E5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DDE732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A9C2B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A0B8B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DACEB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3A4AC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549D5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324E153050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262BF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707BA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323 808,7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441A2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ACCA6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E71CB4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F4FB9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новых мест в общеобразовательных организациях в связи с ростом численности обучающихся, вызванных демографическим фактором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6551F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0700D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B93A1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F5437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324E1A3050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2AFDC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56C6A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620 612,4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10158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17284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AA68E7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90D45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2FBEA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B15EA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89655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02972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324E1A3050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6E4C8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7A8CD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2 433,1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79FDF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1152E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6C944D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B5082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07C47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082D4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BE74F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99A54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324E1A3050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65AF0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F8F95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618 179,3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83196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71B21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D2E65D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62BFF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6AB0E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128AA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5D192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9BD99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F86F6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D740B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262 747,9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DAE5C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ADE4C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20BBEA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05776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 в образовательных организациях муниципального образования город Горячий Ключ.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C3120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9734F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D7B7F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B9E05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E0405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12636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262 747,9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7BB5D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FCC48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A53AD8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9D668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обеспечения инновационного характера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7337C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3005B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5731D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1EE29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E76F3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A3030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229 943,7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B6E54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878DB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7BD068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34A89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33E06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34907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96A57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5641E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2A66C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B5AB7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229 943,7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7F156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63B90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649CCB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B00E2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1B04D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94B74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488B4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13937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0BDA2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BDA37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47 536,4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3447F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B9E31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66AB84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3F366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17413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2EE55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20A07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B8734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2B75A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4CB7F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182 407,3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398E9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1F075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A84AAE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2C63C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FD411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B6906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CEAE3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FF267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726D1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CF82A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32 804,2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D48AE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E17CF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3336BA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9C8A0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68E86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A9269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3A40E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D8B3C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76060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D1221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14A79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6E154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BC9D73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B5F99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346BD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1934F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112A1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87953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73F39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54997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9000C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7AEC5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A0A8F9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5149D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8BA60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6D7FA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C8434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CABBF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98AD4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3CFE8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21 237,7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FE2BB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DF995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DED567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33B72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05189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8D747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BA76C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6BF0A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FB5B1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E2F5F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21 237,7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0413A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72A33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52BF27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1BF8D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270F0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774F3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27A1A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70D93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48BA4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1F770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26592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361E0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74CF26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01A5A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3D037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BB83A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B5EB0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05DA6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97CAF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51B4F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97C4F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6C06C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13F7B4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FC723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средств в бюджет Краснодарского края.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B5D00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F9F9D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F2F63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DC638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E36A8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7A2B7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E1273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AAB71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F00A0A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68043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Возврат средств бюджета муниципального образования город Горячий Ключ по результатам проверки.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76942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1DDAC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5E085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73A0F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F3F58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1E4FC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E726B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C4EE8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56166F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1F925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3ECB1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01C18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6AADF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A0A69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248C4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2594C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CA214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6AE85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5A3677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B8057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B7A4F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406AA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494B9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E6749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12B0C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155EF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37 196,5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E845C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C9B14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662966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C4CBD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культуры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CCFD3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1B792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03BA4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0D882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2D756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FE729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37 196,5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80150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B4851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154373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2FC49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дополнительного образования в сфере культуры и искусства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963F1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FEDB2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2933F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BA6BC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C6B41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F708A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37 196,5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13E10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ABEA9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C3F864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D6287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и капитальный ремонт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DA687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E783C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B6AF8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787FC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CB7FF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F8EBD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37 196,5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7B768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7F35C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074B8D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0F7AA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E24F1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00CBB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942BB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5CAA4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4130309800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FC0C4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6FE50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B17DD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36054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926B41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E4510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0608B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88EF4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515E6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9E56F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4130309800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7A8C7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6B38B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6BF15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16722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3E6FC9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D883D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47B27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97535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64A94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BE50D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2F6E4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A608B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36 616,2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A8F81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41AF1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68196C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74202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01DA4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1F770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276D2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93C19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77B0A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C1B45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36 616,2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31339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961A7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965338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81300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1C1BB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60048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9AD98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970CA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CC010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51795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A9A14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12 155,3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9C047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12 155,3 </w:t>
            </w:r>
          </w:p>
        </w:tc>
      </w:tr>
      <w:tr w:rsidR="00CF51D4" w:rsidRPr="00CF51D4" w14:paraId="49FBED8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75E4F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"Молодежь Горячего Ключа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DE5A7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411C3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E4180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7BEC7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2C469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9DA84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4DDBA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12 155,3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F0550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12 155,3 </w:t>
            </w:r>
          </w:p>
        </w:tc>
      </w:tr>
      <w:tr w:rsidR="00CF51D4" w:rsidRPr="00CF51D4" w14:paraId="5D68162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D5108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E8618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F3AC9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30666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D4956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74FF3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6FB68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BB035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12 155,3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7BB1F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12 155,3 </w:t>
            </w:r>
          </w:p>
        </w:tc>
      </w:tr>
      <w:tr w:rsidR="00CF51D4" w:rsidRPr="00CF51D4" w14:paraId="77B91EF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265E1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Гражданское и патриотическое воспитание, творческое и интеллектуальное развитие молодых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F53BC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021E0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46ADE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89B1E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7B065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AE46F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E6318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2 683,1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06C4D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2 683,1 </w:t>
            </w:r>
          </w:p>
        </w:tc>
      </w:tr>
      <w:tr w:rsidR="00CF51D4" w:rsidRPr="00CF51D4" w14:paraId="5236089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E543B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64A66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511AE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820D6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49CBA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17140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67E6C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0DF7E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1 123,1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ED147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1 123,1 </w:t>
            </w:r>
          </w:p>
        </w:tc>
      </w:tr>
      <w:tr w:rsidR="00CF51D4" w:rsidRPr="00CF51D4" w14:paraId="3073F95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F5800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3D2BD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C8946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F2FCF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DEF0F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CDE80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4A266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B05EE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803,1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35150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803,1 </w:t>
            </w:r>
          </w:p>
        </w:tc>
      </w:tr>
      <w:tr w:rsidR="00CF51D4" w:rsidRPr="00CF51D4" w14:paraId="34C45B9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30817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E3F22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CC702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F70FF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2C260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BB0C2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CEA7C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06AB1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DEADF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</w:tr>
      <w:tr w:rsidR="00CF51D4" w:rsidRPr="00CF51D4" w14:paraId="76CF5A9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FB395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Меры социальной поддержки (решения Совета от 28 апреля 2023 г.  № 241, № 242)  в виде стипендии гражданам, обучающимся в бюджетных медицинских образовательных организациях среднего профессионального образования и в педагогических бюджетных профессиональных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D3143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BAA37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1F171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C623E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5B23A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73073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E7E0F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AED28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1 560,0 </w:t>
            </w:r>
          </w:p>
        </w:tc>
      </w:tr>
      <w:tr w:rsidR="00CF51D4" w:rsidRPr="00CF51D4" w14:paraId="297BBF0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D3FD2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A352A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A5AA5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84291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282EC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96FAE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2381B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33827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20482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1 560,0 </w:t>
            </w:r>
          </w:p>
        </w:tc>
      </w:tr>
      <w:tr w:rsidR="00CF51D4" w:rsidRPr="00CF51D4" w14:paraId="66646B8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5B58D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здорового образа жизни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6CE56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9BFC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2F8FA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A61F3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08EB0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2E630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99254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38280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</w:tr>
      <w:tr w:rsidR="00CF51D4" w:rsidRPr="00CF51D4" w14:paraId="53BC147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7E3C3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D7D9F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D20B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1BE2A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D42F4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4410209590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26E9F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E9CE5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9EC3E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CDD04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</w:tr>
      <w:tr w:rsidR="00CF51D4" w:rsidRPr="00CF51D4" w14:paraId="0846347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6965C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717F1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26923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C42C9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F0345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4410209590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14B50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7111E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C88E4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072C9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</w:tr>
      <w:tr w:rsidR="00CF51D4" w:rsidRPr="00CF51D4" w14:paraId="7E98764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574EA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Содействие в решении социально-экономических проблем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71814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79A9D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7521D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9F868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F7B71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37B7F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9A151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27E56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</w:tr>
      <w:tr w:rsidR="00CF51D4" w:rsidRPr="00CF51D4" w14:paraId="44F6A52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FEAEA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7F184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D447C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D3207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9180D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4410309590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07E15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5CAA7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0535C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EC293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</w:tr>
      <w:tr w:rsidR="00CF51D4" w:rsidRPr="00CF51D4" w14:paraId="3A9D28B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2BD38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5E47D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F6071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7B32A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542CE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4410309590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4C79A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E3072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96521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D7031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</w:tr>
      <w:tr w:rsidR="00CF51D4" w:rsidRPr="00CF51D4" w14:paraId="36A0399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30059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54520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DB589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E188D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4B9BF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AB0FE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8CC03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B7E96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812CC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8 583,5 </w:t>
            </w:r>
          </w:p>
        </w:tc>
      </w:tr>
      <w:tr w:rsidR="00CF51D4" w:rsidRPr="00CF51D4" w14:paraId="31DA371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CD570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8F875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482DD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132FA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18DDE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04FF7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C871C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C2F14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AF444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8 583,5 </w:t>
            </w:r>
          </w:p>
        </w:tc>
      </w:tr>
      <w:tr w:rsidR="00CF51D4" w:rsidRPr="00CF51D4" w14:paraId="3AF8943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7F961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ACCC9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30879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CF103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AEC03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10BF7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8E2EF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7 471,5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AD9C4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7 471,5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51B0C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7 471,5 </w:t>
            </w:r>
          </w:p>
        </w:tc>
      </w:tr>
      <w:tr w:rsidR="00CF51D4" w:rsidRPr="00CF51D4" w14:paraId="18B885F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5B09D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94C98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05279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CDF33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F7CFB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E826F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2BFE9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D2C26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795B8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1 112,0 </w:t>
            </w:r>
          </w:p>
        </w:tc>
      </w:tr>
      <w:tr w:rsidR="00CF51D4" w:rsidRPr="00CF51D4" w14:paraId="1A114C8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F6F76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7DA1C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B513A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BFFA3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EFA05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E733E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BFCA6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C50AA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36100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7CBD95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B0F60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Организационное, методическое и кадровое обеспечение в области государственной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DAA25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91AD0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A6E65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DE7AE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1EDD9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26ED1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62C7B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94F6C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CF51D4" w:rsidRPr="00CF51D4" w14:paraId="2F8E61D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5E403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D254C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0A0A4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38953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C22A6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4410509590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E1010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F0C34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7F756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C87DC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CF51D4" w:rsidRPr="00CF51D4" w14:paraId="2BF384F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4D069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02CE9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BD04E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71B75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921DC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4410509590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8C369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17825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F03FF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D3947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CF51D4" w:rsidRPr="00CF51D4" w14:paraId="4357ABB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414C4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 обеспечение в области государственной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190BE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E96B6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CA8F9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F32B4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D149E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0D9C8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39DC6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CA1A1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F51D4" w:rsidRPr="00CF51D4" w14:paraId="1963A2F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6255C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81A12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0FA07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8CE77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98134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4410609590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283ED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00ADB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14B12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DDDC9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F51D4" w:rsidRPr="00CF51D4" w14:paraId="5B4B491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70752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4AA68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E2F7E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4C827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355E7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4410609590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75588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D27C2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F1ABB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55C3F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F51D4" w:rsidRPr="00CF51D4" w14:paraId="060290A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41102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15F64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968FC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15F0A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BCFA6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DDFCF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3E12C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642D7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313D1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</w:tr>
      <w:tr w:rsidR="00CF51D4" w:rsidRPr="00CF51D4" w14:paraId="5793EFF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74079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"Молодежь Горячего Ключа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54438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AEC4A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BAAF6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E8DF5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CDA28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E0707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47DFF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6728C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</w:tr>
      <w:tr w:rsidR="00CF51D4" w:rsidRPr="00CF51D4" w14:paraId="0A1212F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6903C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отдела по вопросам молодежной политики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C30CF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D421A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1B4AD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1432F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F4F5F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8DE23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2B789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BE56B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</w:tr>
      <w:tr w:rsidR="00CF51D4" w:rsidRPr="00CF51D4" w14:paraId="14FD887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6F194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2A6AF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55CD5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B2322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3AF5E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F99DA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21E29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FF7DC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89D00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</w:tr>
      <w:tr w:rsidR="00CF51D4" w:rsidRPr="00CF51D4" w14:paraId="2DBBFC8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69D9E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D88EF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F167B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254E2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33B9C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6B0D6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EE7A9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E1DFF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59591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</w:tr>
      <w:tr w:rsidR="00CF51D4" w:rsidRPr="00CF51D4" w14:paraId="2427010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D3CF5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C5FF9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EB2C8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182DB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9F2DF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B3E84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E39DF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2F542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2 161,9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BC7D7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2 161,9 </w:t>
            </w:r>
          </w:p>
        </w:tc>
      </w:tr>
      <w:tr w:rsidR="00CF51D4" w:rsidRPr="00CF51D4" w14:paraId="1AFCD0B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5F0A2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14BB1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59CA5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B4C19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7401C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75A23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DCC6F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C9A0F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178,5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2FDB4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178,5 </w:t>
            </w:r>
          </w:p>
        </w:tc>
      </w:tr>
      <w:tr w:rsidR="00CF51D4" w:rsidRPr="00CF51D4" w14:paraId="7FFEC70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E0021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BC8DE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9DED8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AF316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0848D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E0227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96594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EC38A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47727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11,0 </w:t>
            </w:r>
          </w:p>
        </w:tc>
      </w:tr>
      <w:tr w:rsidR="00CF51D4" w:rsidRPr="00CF51D4" w14:paraId="788B863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2606D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E097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2C9AD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3E191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55EE3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A0597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943D5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02CF2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D312F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A82C54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A8C8D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2CD5D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15544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4E1AB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63441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389C0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C742E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5EDA9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F45C3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B255DD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D8300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культуры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B67B1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9C19D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9703D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7B7A0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04D1A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EBEA9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9313B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685F8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498802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8CCF0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самодеятельного народного творчества и организация досуговой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EE160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D0F5E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753D3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BAFCB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7EC5B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72C16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72B62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C1F9C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EDCD00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78C31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и капитальный ремонт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E207C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521C4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13198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C7D63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71EB5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5DA5D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B02F6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1662E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B72CF0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26229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08F61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D5629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330D7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98A8A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4140309900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8B1CB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DA1AC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4162B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75B37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B78D86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7CD72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56889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C32D7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B4575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87A37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4140309900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96AD3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7F545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D487F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72000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23C4EB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12AD8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98D4A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233A7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862CB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6E214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FF859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B417A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FBD41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04EE7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CF51D4" w:rsidRPr="00CF51D4" w14:paraId="49BDDEA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A4073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B588D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4EB0D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E2E5B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92C35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5CCD1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3538E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D4192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D5F25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CF51D4" w:rsidRPr="00CF51D4" w14:paraId="2E5BB60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135C4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объектами инженерной и социальной инфраструктуры территории 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C6C3D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53D89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A9B9C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48F0B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478C2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D773D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835B7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57C63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CF51D4" w:rsidRPr="00CF51D4" w14:paraId="37FABC6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62C4B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Устойчивое развитие сельских территорий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20A33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21C0C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EC952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23390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50D54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12128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5D9EC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A235E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CF51D4" w:rsidRPr="00CF51D4" w14:paraId="767F5EC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1B95D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сельских территорий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4F1BD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EBC15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646C2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96470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2F7AC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854C8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D6AE2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E36AA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CF51D4" w:rsidRPr="00CF51D4" w14:paraId="6411B86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632D7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D3105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2757C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5EB27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F1B59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3220260960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D0D97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349D0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79D33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A9AAF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CF51D4" w:rsidRPr="00CF51D4" w14:paraId="0666890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DC110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84EEB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C6A16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2B75E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56749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3220260960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C3605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544FF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8B6B9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ABBC5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CF51D4" w:rsidRPr="00CF51D4" w14:paraId="0EC8436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A325B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EA86F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4989E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3B3AC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4ACD6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B755A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5D514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89 506,2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036BA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65 944,1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44D5B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65 944,1 </w:t>
            </w:r>
          </w:p>
        </w:tc>
      </w:tr>
      <w:tr w:rsidR="00CF51D4" w:rsidRPr="00CF51D4" w14:paraId="258E923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CE593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41D04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DEFA5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36ECA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2228C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8306C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A8BC4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4B55B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24459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</w:tr>
      <w:tr w:rsidR="00CF51D4" w:rsidRPr="00CF51D4" w14:paraId="14D7CC6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8C121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9EA21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BE47B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D22A1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A6BDA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C69A1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11555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02E7C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82B7F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</w:tr>
      <w:tr w:rsidR="00CF51D4" w:rsidRPr="00CF51D4" w14:paraId="2FFB69B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C87CA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63F81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30DB1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51508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8A2E3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1BF8F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2B787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B971C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4EC57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</w:tr>
      <w:tr w:rsidR="00CF51D4" w:rsidRPr="00CF51D4" w14:paraId="5A55711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12429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91FA9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475B3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83C14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996D6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07926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88BF9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2B61A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4DC39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</w:tr>
      <w:tr w:rsidR="00CF51D4" w:rsidRPr="00CF51D4" w14:paraId="612171A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E060B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пенсии за выслугу лет муниципальным служащим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EA17E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A3DC3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435DD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745F6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9990511590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7D62F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496D9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FD78D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10D0A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</w:tr>
      <w:tr w:rsidR="00CF51D4" w:rsidRPr="00CF51D4" w14:paraId="78580D3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111AF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44114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58B12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92155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4A80F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9990511590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41E74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51A7E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A3AD2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366F4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</w:tr>
      <w:tr w:rsidR="00CF51D4" w:rsidRPr="00CF51D4" w14:paraId="701D4BC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011FE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3197B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9532A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C5D48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76923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D4F02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0EA2C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2 984,9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8862A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3D3B6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F51D4" w:rsidRPr="00CF51D4" w14:paraId="4E392DD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F16F0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"Социальная поддержка граждан муниципального образования город Горячий Ключ"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3C657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0E240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88322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F9ACD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68421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BD517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EB108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E6042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195C21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A098C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Дополнительные меры социальной поддержки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12C87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A053F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C2356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88527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D07E1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82108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C19CA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A4A68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754C24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44C56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Меры по предупреждению гибели несовершеннолетних при пожарах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55DC5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F32A9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B47CD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25926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6F4F6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45897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B787C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E0A63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86AD17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ACF54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автономными дымовыми пожарными извещателями (АДПИ) мест проживания малоимущих многодетных семей, семей, находящихся в трудной жизненной ситуации, в социально опасном положении, прожива-ющих на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4A917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BA5E1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B766A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E8E7A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2140121100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0C089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B1C27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7F6CE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81FA4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E0E7EE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F2254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8E1D3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02C44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31C69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9B879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2140121100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AE4AD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799B1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3F35F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062D8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50958B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27F19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муниципального образования город Горячий Ключ «Поддержка социально ориентированных некоммерческих организаций и развитие гражданского общества, реализация и функционирование </w:t>
            </w: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территориального общественного самоуправления в муниципальном образовании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6BD6C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1AFDC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86E70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59DDA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99D92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2C02C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72ADA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7CF68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F51D4" w:rsidRPr="00CF51D4" w14:paraId="068111A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9CC0D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9DDA1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C42E6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34BFB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ABC65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E3EE9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43DBC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528C5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DE26B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F51D4" w:rsidRPr="00CF51D4" w14:paraId="024BF83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8F0A3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878B9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02EEC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8E463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289F9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7F6E7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BDF32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25AE7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A2741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F51D4" w:rsidRPr="00CF51D4" w14:paraId="13D981E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7EEEE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9F532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46FEF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AF980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691A8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9810510300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2B141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AEA3E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D29DD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FD776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F51D4" w:rsidRPr="00CF51D4" w14:paraId="266762B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59679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E6E7A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5325C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DC164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4FB8B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9810510300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D7E2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8C55F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CA8B0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4411B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F51D4" w:rsidRPr="00CF51D4" w14:paraId="37814B3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4378F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83D40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9CA8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8BDA3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40224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70395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548AF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63B67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5AD3F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38B6EB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2F838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D6A92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2399B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CD51A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C17E4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156BB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D1245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6B080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209F4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9A5661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2328F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единовременной материальной и финансовой помощи в связи с утратой имущества первой необходимости в результате воздействия пора-жающих факторов источника чрезвычайной ситуации гражданам РФ, пострадавшим в результате чрезвычайной ситуации муниципального характера.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E848D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3EBB7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AAA4E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847E7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F3970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F6E46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A527F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FB4C2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336B1C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492AE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администрации муниципального образования город Горячий Ключ.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FF0D5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AFE2B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99D9C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4489D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9991510490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68380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3A05E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00A8C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580EA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EDFFBF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4FD89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341D6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57B88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4EE5E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D717C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9991510490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B8EC7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55492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E463E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D8EBE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38D5F9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D1881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5EF35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AAE6D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5A3F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4FEB8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0ABD9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17D19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77 215,3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CFC31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54 694,2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7BA59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54 694,2 </w:t>
            </w:r>
          </w:p>
        </w:tc>
      </w:tr>
      <w:tr w:rsidR="00CF51D4" w:rsidRPr="00CF51D4" w14:paraId="416305A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98D86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B1E7D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1709F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E5A4F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F7657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FC3AC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66E49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77 215,3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5D477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54 694,2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8B26F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54 694,2 </w:t>
            </w:r>
          </w:p>
        </w:tc>
      </w:tr>
      <w:tr w:rsidR="00CF51D4" w:rsidRPr="00CF51D4" w14:paraId="6B256C0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DBF64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833D1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CB392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5D586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1628C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27830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DAA5D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77 215,3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19247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54 694,2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97B5C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54 694,2 </w:t>
            </w:r>
          </w:p>
        </w:tc>
      </w:tr>
      <w:tr w:rsidR="00CF51D4" w:rsidRPr="00CF51D4" w14:paraId="3C1F027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AD64F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мероприятий «Дети-сироты»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07224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BB1A1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E4E0D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915A1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39E59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2AC04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77 215,3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1E600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54 694,2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55801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54 694,2 </w:t>
            </w:r>
          </w:p>
        </w:tc>
      </w:tr>
      <w:tr w:rsidR="00CF51D4" w:rsidRPr="00CF51D4" w14:paraId="55E7F2D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AF537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2256A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62E44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DCB76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7415E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78F69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98D71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81990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9 642,6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D96AE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9 642,6 </w:t>
            </w:r>
          </w:p>
        </w:tc>
      </w:tr>
      <w:tr w:rsidR="00CF51D4" w:rsidRPr="00CF51D4" w14:paraId="4F5A91F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5B2B4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97CCC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970E6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0FB2A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44629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880D9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7ED4B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B34F6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9 642,6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FA74A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9 642,6 </w:t>
            </w:r>
          </w:p>
        </w:tc>
      </w:tr>
      <w:tr w:rsidR="00CF51D4" w:rsidRPr="00CF51D4" w14:paraId="140345F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9ECCB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21028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6A60F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16A38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8B08B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40102А0820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DA3C8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51F8F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77 215,3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C8EC5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45 051,6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20239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45 051,6 </w:t>
            </w:r>
          </w:p>
        </w:tc>
      </w:tr>
      <w:tr w:rsidR="00CF51D4" w:rsidRPr="00CF51D4" w14:paraId="760148A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9F8E8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2B0E8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D85FA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DB509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AF2AB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40102А0820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06660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83FEB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77 215,3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CEAD5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45 051,6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DC785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45 051,6 </w:t>
            </w:r>
          </w:p>
        </w:tc>
      </w:tr>
      <w:tr w:rsidR="00CF51D4" w:rsidRPr="00CF51D4" w14:paraId="231E686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4CADC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B3318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7F4B5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7A909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09C2F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89CDA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A381E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BAFC3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69C10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FBE7F4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9923C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FF08C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01631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4308E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B94B8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934A1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8D47B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052AA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41DCB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D400B8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2686D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объектами инженерной и социальной инфраструктуры территории 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0EAB3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CBF62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B05DA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06258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D9FC0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A5EEB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C46E8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D00AE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97FB86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07F7D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Строительство, реконструкция и техническое перевооружение объектов общественной и социальной инфраструктуры </w:t>
            </w: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муниципального значения, в том числе в целях реализации мероприятий, направленных на создание новых мест в общеобразовательных организациях.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BACD5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654AB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F037E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9D889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8CC88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F53F6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8D346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1FDD7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17845C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D14A2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Строительство, реконструкция объектов социальной инфраструктуры муниципальной собственности.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1605F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EED79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D1FBB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B3AF4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57BE9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37562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51 653,6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F047D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01F09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1F3069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1A74A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Строительство, реконструкция объектов социального комплекса общегражданского назначения, инфраструктуры, включая проектные и изыскательские работы.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F9364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524C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81BDD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5CB41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3240210690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77135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2E5AE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51 653,6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624FB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9A27B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8E12FD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5026D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EF067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D7961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A6A7A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7BB38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3240210690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A3ECE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C555F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51 653,6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7F564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1D6CB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FA5CEB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F5A9F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Технические условия подключения (технологическое присоединение) объектов капитального строительства к сетям инженерно-технического обеспечения, применяемые в целях архитектурно-строительного проектирования.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85640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5B6C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6A1C3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CA1E3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F6C7F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62960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22DDC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A283C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4C34D7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F749F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Технологическое присоединение (техприсоединение) к инженерным коммуникациям: электросетям, газопроводу, водоснабжению, канализации, отоплению, связи объектов капитального строительства муниципального образования город Горячий Ключ.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DE927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A6402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F8702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F4AE9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3240310770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DB9A7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C1DAE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F81D5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8BA19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611F0E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80854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850E7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87DA3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CC6A8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1F3CA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3240310770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67497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7AD9F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0889E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9E82F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A9D864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52AA5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5E1B8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530C4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0A811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06466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C71C4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95BC1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5DC3F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333C5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2 000,0 </w:t>
            </w:r>
          </w:p>
        </w:tc>
      </w:tr>
      <w:tr w:rsidR="00CF51D4" w:rsidRPr="00CF51D4" w14:paraId="6475903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353AF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24FD0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0B34A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EFDF5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57929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9FE5C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3FCAB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5138E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01E9D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F51D4" w:rsidRPr="00CF51D4" w14:paraId="24A8609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2B3C8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«Информационное освещение деятельности органов местного самоуправления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BE73A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68326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63482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D2ED3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E3E91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711BF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4A0CE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DDA24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F51D4" w:rsidRPr="00CF51D4" w14:paraId="3356D4E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8DEA4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62725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C8B8A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6020E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DC0A8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8C9C2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4E9C1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C7131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34596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F51D4" w:rsidRPr="00CF51D4" w14:paraId="2D46527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319D5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мероприятий, посвященных Дню Кубанской журналистики.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6F12F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3846B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FD5CA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D856D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88970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17ADD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75861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A72BC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F51D4" w:rsidRPr="00CF51D4" w14:paraId="676E7F8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D5B64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телерадиовещания, печатных средств массовой информации и книгоиздания, обеспечение информирования граждан о деятельности органов местного самоуправления и социально-политических событиях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BDC97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E6726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C0D97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64E0C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2210310260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105E6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02780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C3598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4E06F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F51D4" w:rsidRPr="00CF51D4" w14:paraId="04EFD53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20698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7CBB4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287F5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A9CE1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54765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2210310260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4CB89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52D35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82CA4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971AE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F51D4" w:rsidRPr="00CF51D4" w14:paraId="29788DC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D3EC9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27FA2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B484E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5B90D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D0B18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36514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D9834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8D731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84F35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</w:tr>
      <w:tr w:rsidR="00CF51D4" w:rsidRPr="00CF51D4" w14:paraId="754432A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E4BD9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«Информационное освещение деятельности органов местного самоуправления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4A856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EC8CB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DE5F0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F1868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C3FA0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5CF0B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8A3E3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82B41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</w:tr>
      <w:tr w:rsidR="00CF51D4" w:rsidRPr="00CF51D4" w14:paraId="3807F24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57BEA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3AF1D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5D0D7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DA5CD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281F9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518CE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9621C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999B5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E840B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</w:tr>
      <w:tr w:rsidR="00CF51D4" w:rsidRPr="00CF51D4" w14:paraId="466C3D6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E6EF1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Освещение в СМИ социально - экономического развития МО г.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6F99B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685F6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20407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55030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62AE9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D0986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74183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D2AE0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</w:tr>
      <w:tr w:rsidR="00CF51D4" w:rsidRPr="00CF51D4" w14:paraId="60B841C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7B9A7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Поддержка и развитие телерадиовещания, печатных средств массовой информации и книгоиздания, обеспечение информирования граждан о деятельности органов местного самоуправления и социально-политических событиях в </w:t>
            </w: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E1941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FBB79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BEBEE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AF3DE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2210210260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E5818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A81F5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C7C47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C9045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</w:tr>
      <w:tr w:rsidR="00CF51D4" w:rsidRPr="00CF51D4" w14:paraId="435E0A0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C0C77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B0D4F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E7763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AF6F2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4719B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2210210260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B3057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E624E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22E7B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1F647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</w:tr>
      <w:tr w:rsidR="00CF51D4" w:rsidRPr="00CF51D4" w14:paraId="3014D02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B3EF3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управление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EBB7D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F87D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FF4BB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0852F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63C37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4DAD9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22 679,7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09C7D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63 814,1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441CE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91 668,4 </w:t>
            </w:r>
          </w:p>
        </w:tc>
      </w:tr>
      <w:tr w:rsidR="00CF51D4" w:rsidRPr="00CF51D4" w14:paraId="0F3AF05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82885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B63EF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9A41C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DA440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70F7D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DFF20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54027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22 268,4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EFF4A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22 268,4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89D84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22 268,4 </w:t>
            </w:r>
          </w:p>
        </w:tc>
      </w:tr>
      <w:tr w:rsidR="00CF51D4" w:rsidRPr="00CF51D4" w14:paraId="59ED20D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2202B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CEA4D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96595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EF4AC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13C5A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915A1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3A5C2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EE33A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40BF0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</w:tr>
      <w:tr w:rsidR="00CF51D4" w:rsidRPr="00CF51D4" w14:paraId="3252E4E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12033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12DA4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4BD82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AF9F7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856F8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14329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E656B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99DF0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0F12D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</w:tr>
      <w:tr w:rsidR="00CF51D4" w:rsidRPr="00CF51D4" w14:paraId="1BC21B6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2526A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финансового управления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47896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6E7CD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B766D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F05AA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D2CD1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1331C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69057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02A6B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</w:tr>
      <w:tr w:rsidR="00CF51D4" w:rsidRPr="00CF51D4" w14:paraId="0A97A64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A1703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59EFB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4E89F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0E998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25762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31F43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735B4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8125C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92461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</w:tr>
      <w:tr w:rsidR="00CF51D4" w:rsidRPr="00CF51D4" w14:paraId="601D2B1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D2443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90A13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8598B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40874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93D20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ECC81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C4A54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061C0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6DA34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</w:tr>
      <w:tr w:rsidR="00CF51D4" w:rsidRPr="00CF51D4" w14:paraId="6535D00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09E9F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618AD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171E7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F95B7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374EC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D5307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B1CDE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16 591,7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33F97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16 571,9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F73EE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16 571,9 </w:t>
            </w:r>
          </w:p>
        </w:tc>
      </w:tr>
      <w:tr w:rsidR="00CF51D4" w:rsidRPr="00CF51D4" w14:paraId="26C44AE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79A24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52AD6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D2D95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E92D7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82B51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69A19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69598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9D507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1 741,5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23A6D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1 741,5 </w:t>
            </w:r>
          </w:p>
        </w:tc>
      </w:tr>
      <w:tr w:rsidR="00CF51D4" w:rsidRPr="00CF51D4" w14:paraId="189A683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79DCE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1D509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AA225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F49A9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DB0F5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E81B7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72EAD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A90E6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9B6C6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3,0 </w:t>
            </w:r>
          </w:p>
        </w:tc>
      </w:tr>
      <w:tr w:rsidR="00CF51D4" w:rsidRPr="00CF51D4" w14:paraId="4EEE5F8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9BB8D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0E6A1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09D74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951C4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6ACD4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52BFF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9B3B0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343C4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F96D9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3 952,0 </w:t>
            </w:r>
          </w:p>
        </w:tc>
      </w:tr>
      <w:tr w:rsidR="00CF51D4" w:rsidRPr="00CF51D4" w14:paraId="4382FB9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D3628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«Информатизация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77E6D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E0252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FEB2A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183D7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FB73D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980F5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916FB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76D98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3 952,0 </w:t>
            </w:r>
          </w:p>
        </w:tc>
      </w:tr>
      <w:tr w:rsidR="00CF51D4" w:rsidRPr="00CF51D4" w14:paraId="3F1A1F0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FB700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05AD0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CB183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6CE4C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9258C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63942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37137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F3067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4BC03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3 952,0 </w:t>
            </w:r>
          </w:p>
        </w:tc>
      </w:tr>
      <w:tr w:rsidR="00CF51D4" w:rsidRPr="00CF51D4" w14:paraId="04A1C20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242A1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техническое обслуживание официального сайта, разработка, обслуживание, закупка, аренда программного обеспечения, программного оборудования, информационных систем.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6FFEE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92235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237B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FF438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CECE7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D464A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26534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569BB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3 952,0 </w:t>
            </w:r>
          </w:p>
        </w:tc>
      </w:tr>
      <w:tr w:rsidR="00CF51D4" w:rsidRPr="00CF51D4" w14:paraId="7D78747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9C957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программы «Информатизация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1F3F7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D373E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12486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71397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B6692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ED4F6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0C899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068DB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3 952,0 </w:t>
            </w:r>
          </w:p>
        </w:tc>
      </w:tr>
      <w:tr w:rsidR="00CF51D4" w:rsidRPr="00CF51D4" w14:paraId="05E90AA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19AE5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40F0E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65BBF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E8862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6EC84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06244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AAD77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18CD1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7FE10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3 952,0 </w:t>
            </w:r>
          </w:p>
        </w:tc>
      </w:tr>
      <w:tr w:rsidR="00CF51D4" w:rsidRPr="00CF51D4" w14:paraId="2EB96E7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49C61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402C2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EAB3E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056A2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C753C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E6F1A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D1A27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532A7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90F2A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37FCB8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D0CDB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70953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19072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33D7B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E6F63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81B16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802A5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E4341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AF98A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246641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B0E9B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«Управление муниципальными финансами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02F73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D385E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C49ED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0FB47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8A2E6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2275E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1265B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D4802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5A09A2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7A981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бюджетного процесса и управление муниципальным долгом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29FDC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FA91F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BD96A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4A59A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5EC16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2E3C9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D78B8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11957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40D360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46976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2BC81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A94E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415D9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AFAC5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735A9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66927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0EC47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94D71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441FD8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DD55E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Процентные платежи по муниципальному долгу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351F5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00FF3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4B9EF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1D8C1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3120110520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93666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CD665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DC3CC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13521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345254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A6DE9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B6C89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3ADC8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2A979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07057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3120110520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69EFF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26A32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4CF3C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308AB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A56706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B4F0F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8DD09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88D21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F0283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430BA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242CA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D150E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1A09D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F80EA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69 400,0 </w:t>
            </w:r>
          </w:p>
        </w:tc>
      </w:tr>
      <w:tr w:rsidR="00CF51D4" w:rsidRPr="00CF51D4" w14:paraId="3E9FD35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22526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BFAAA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02D13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1FF67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3F909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99FA3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22081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9E60C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F4AD0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69 400,0 </w:t>
            </w:r>
          </w:p>
        </w:tc>
      </w:tr>
      <w:tr w:rsidR="00CF51D4" w:rsidRPr="00CF51D4" w14:paraId="635351A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7BA7F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E7962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77634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296FB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AFAB2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45D1A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89EA3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EBDA7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28B27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69 400,0 </w:t>
            </w:r>
          </w:p>
        </w:tc>
      </w:tr>
      <w:tr w:rsidR="00CF51D4" w:rsidRPr="00CF51D4" w14:paraId="4F337DB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70460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3AD2D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B704E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42FAD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9EC2E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A90BB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332A7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F21AC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F96F6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69 400,0 </w:t>
            </w:r>
          </w:p>
        </w:tc>
      </w:tr>
      <w:tr w:rsidR="00CF51D4" w:rsidRPr="00CF51D4" w14:paraId="7556F9E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69967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BF132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4F700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8A803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664BA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70EE9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7D845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4B295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7DD4B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69 400,0 </w:t>
            </w:r>
          </w:p>
        </w:tc>
      </w:tr>
      <w:tr w:rsidR="00CF51D4" w:rsidRPr="00CF51D4" w14:paraId="03941FA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BCEE7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14972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F7AA2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47851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C9A4E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9999999999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C86B8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D17DD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D6A27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23698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69 400,0 </w:t>
            </w:r>
          </w:p>
        </w:tc>
      </w:tr>
      <w:tr w:rsidR="00CF51D4" w:rsidRPr="00CF51D4" w14:paraId="53FE653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8F520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4B139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3B460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FB0B0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E409F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9999999999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5FA7A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AF270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79195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CD609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69 400,0 </w:t>
            </w:r>
          </w:p>
        </w:tc>
      </w:tr>
      <w:tr w:rsidR="00CF51D4" w:rsidRPr="00CF51D4" w14:paraId="71C21EE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7E580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Контрольно-счетная палата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031AD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28B8D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46EB2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B9724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6289C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4C6BA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CB377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4 665,3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1BC0D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4 562,5 </w:t>
            </w:r>
          </w:p>
        </w:tc>
      </w:tr>
      <w:tr w:rsidR="00CF51D4" w:rsidRPr="00CF51D4" w14:paraId="54BD308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281DC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0ADBA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9A057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CF7D1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FFCEA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A81AF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201D7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17826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4 665,3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F25BE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4 562,5 </w:t>
            </w:r>
          </w:p>
        </w:tc>
      </w:tr>
      <w:tr w:rsidR="00CF51D4" w:rsidRPr="00CF51D4" w14:paraId="05B6FB6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FC2D1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5AE16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8758E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6B9B2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2CB25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C3694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AAE4A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12609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4 665,3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1041B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4 562,5 </w:t>
            </w:r>
          </w:p>
        </w:tc>
      </w:tr>
      <w:tr w:rsidR="00CF51D4" w:rsidRPr="00CF51D4" w14:paraId="4B9F7EB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D76F0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Контрольно-счетной палаты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CBBD8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33D22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119C1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9E4FF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6D706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7DB41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73020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4 665,3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21329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4 562,5 </w:t>
            </w:r>
          </w:p>
        </w:tc>
      </w:tr>
      <w:tr w:rsidR="00CF51D4" w:rsidRPr="00CF51D4" w14:paraId="09FA47D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CDD9F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город Горячий Ключ и его заместитель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30F47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1F312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AC85C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95AF8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7BFF1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F6445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A7900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4C08C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</w:tr>
      <w:tr w:rsidR="00CF51D4" w:rsidRPr="00CF51D4" w14:paraId="50C90F8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A1B7E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18DB6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A4F68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91535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35CA2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9811F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F59FC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002D0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CB355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</w:tr>
      <w:tr w:rsidR="00CF51D4" w:rsidRPr="00CF51D4" w14:paraId="0C7F6CE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64D91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E8887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C9146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2089F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59745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D0FC8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73C4F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582B5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83B33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</w:tr>
      <w:tr w:rsidR="00CF51D4" w:rsidRPr="00CF51D4" w14:paraId="16E20DA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81693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ADCBD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7158F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6F94C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ABC9A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649F7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46FCE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615E9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75DE6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</w:tr>
      <w:tr w:rsidR="00CF51D4" w:rsidRPr="00CF51D4" w14:paraId="4885DF6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33943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Контрольно-счетная палата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C9F12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36141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AE119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E5E07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E2076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420AA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9E75A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1 700,3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14D6E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1 597,5 </w:t>
            </w:r>
          </w:p>
        </w:tc>
      </w:tr>
      <w:tr w:rsidR="00CF51D4" w:rsidRPr="00CF51D4" w14:paraId="580B1B9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D8005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9274A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92237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66EB7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64E5C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D045E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15BE3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2F89B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1 700,3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C32FB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1 597,5 </w:t>
            </w:r>
          </w:p>
        </w:tc>
      </w:tr>
      <w:tr w:rsidR="00CF51D4" w:rsidRPr="00CF51D4" w14:paraId="745592A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2F011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4AC6B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B767F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1CAC7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108E5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30C8C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92CD0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D0B73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1 700,3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10ECB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1 597,5 </w:t>
            </w:r>
          </w:p>
        </w:tc>
      </w:tr>
      <w:tr w:rsidR="00CF51D4" w:rsidRPr="00CF51D4" w14:paraId="0DF2095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E8D62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6C982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16891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95ADD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3AE85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EF7C1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7934B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E7EB3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1 024,0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380A5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1 024,0 </w:t>
            </w:r>
          </w:p>
        </w:tc>
      </w:tr>
      <w:tr w:rsidR="00CF51D4" w:rsidRPr="00CF51D4" w14:paraId="34EDF3F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5C548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245CD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09B59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88186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1D0A4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1F032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C7E69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E56A3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676,3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28D7D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573,5 </w:t>
            </w:r>
          </w:p>
        </w:tc>
      </w:tr>
      <w:tr w:rsidR="00CF51D4" w:rsidRPr="00CF51D4" w14:paraId="15FFE06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B4BA1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Управление имущественных и земельных отношений администрации муниципального образования город Горячий Ключ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541E7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2246E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05D25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62708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84A61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E59F0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125FA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19 461,8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EC658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16 064,6 </w:t>
            </w:r>
          </w:p>
        </w:tc>
      </w:tr>
      <w:tr w:rsidR="00CF51D4" w:rsidRPr="00CF51D4" w14:paraId="62BB8F2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50D2F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BB329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9190C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6C9AF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8263D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3D85C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41E62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265AB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19 461,8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736A2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16 064,6 </w:t>
            </w:r>
          </w:p>
        </w:tc>
      </w:tr>
      <w:tr w:rsidR="00CF51D4" w:rsidRPr="00CF51D4" w14:paraId="6F1DA02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701EE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5EDCF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50918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ECBE8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5698B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2C68A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B700B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A4567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19 461,8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95B3C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16 064,6 </w:t>
            </w:r>
          </w:p>
        </w:tc>
      </w:tr>
      <w:tr w:rsidR="00CF51D4" w:rsidRPr="00CF51D4" w14:paraId="0CBC502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958BA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«Управление муниципальным имуществом и земельными ресурсами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1B41D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B9831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E7B73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6D98E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904F9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49C34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19 310,8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D60EF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19 461,8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097AE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16 064,6 </w:t>
            </w:r>
          </w:p>
        </w:tc>
      </w:tr>
      <w:tr w:rsidR="00CF51D4" w:rsidRPr="00CF51D4" w14:paraId="3C3BE87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5B9B0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политика в области приватизации, управления муниципальной собственностью и земельными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57DBA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92434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2CAC3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D7087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6C218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4E4A2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7E758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4 592,9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70B0C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1 195,7 </w:t>
            </w:r>
          </w:p>
        </w:tc>
      </w:tr>
      <w:tr w:rsidR="00CF51D4" w:rsidRPr="00CF51D4" w14:paraId="5BF6FFE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50F87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58B6A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644B8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B28E0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FF726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D53EA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D04C1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04625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4 592,9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3D050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1 195,7 </w:t>
            </w:r>
          </w:p>
        </w:tc>
      </w:tr>
      <w:tr w:rsidR="00CF51D4" w:rsidRPr="00CF51D4" w14:paraId="728B662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C47F1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политика в области приватизации, управления муниципальной собственностью и земельными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4C48F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98A4C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F6D0E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B8B02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4B265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0A541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48953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818,2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91A59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1 195,7 </w:t>
            </w:r>
          </w:p>
        </w:tc>
      </w:tr>
      <w:tr w:rsidR="00CF51D4" w:rsidRPr="00CF51D4" w14:paraId="6B379E2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DBCCF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544E3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489BC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8DAD7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44653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EC485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A055D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0A45A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818,2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F70C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1 195,7 </w:t>
            </w:r>
          </w:p>
        </w:tc>
      </w:tr>
      <w:tr w:rsidR="00CF51D4" w:rsidRPr="00CF51D4" w14:paraId="0BD12FA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BBEA2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13CBA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781FC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670C8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59441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27101L5110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96933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9A121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B52B9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56FA6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F865A1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1D617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312FF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098B1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2AD1D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C0298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27101L5110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06CBE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C95A4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991BD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CE4DA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6C819A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3AC3F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организацию выполнения комплексных кадастровых работ и утверждения карты-плана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7D315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DA1F6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F2D17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5A741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27101S3500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23354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BF7F6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870BA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3 774,7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D7B85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04C6B5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8C138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D5D3F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30C3B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D0B39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86BAF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27101S3500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BE788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22D01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962EF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3 774,7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958CE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E56F35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BDC8A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УИЗО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C6D04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30614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10C30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169C0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6D03D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38877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14 868,9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B2144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C0FA8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</w:tr>
      <w:tr w:rsidR="00CF51D4" w:rsidRPr="00CF51D4" w14:paraId="1195903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C3221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FF5DA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B91B0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4E8DF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A9465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FD9E3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AAF5B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14 868,9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A29DD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8D377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</w:tr>
      <w:tr w:rsidR="00CF51D4" w:rsidRPr="00CF51D4" w14:paraId="27F22F1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CA92D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6FAAB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F5880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6F271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3B74F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024EB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92A46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14 868,9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BA397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3C7F7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</w:tr>
      <w:tr w:rsidR="00CF51D4" w:rsidRPr="00CF51D4" w14:paraId="481155D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05C77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C31ED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81FCE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D141D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D7362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459C1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80CB2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13 083,8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FDAF7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13 083,8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41597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13 083,8 </w:t>
            </w:r>
          </w:p>
        </w:tc>
      </w:tr>
      <w:tr w:rsidR="00CF51D4" w:rsidRPr="00CF51D4" w14:paraId="37831AD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17C4E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E9553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76F88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28E27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854C3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C8E6E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4E92A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5D7BD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1 775,1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65D40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1 775,1 </w:t>
            </w:r>
          </w:p>
        </w:tc>
      </w:tr>
      <w:tr w:rsidR="00CF51D4" w:rsidRPr="00CF51D4" w14:paraId="6B1CB03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A9298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AA28A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E78DD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39BA9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B7F6E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875FF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79908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AA3FF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63E38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</w:tr>
      <w:tr w:rsidR="00CF51D4" w:rsidRPr="00CF51D4" w14:paraId="5CF4B64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A1500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«Информатизация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88D85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E1593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28E01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287F0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9F339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8B438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AB89A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CCE18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2A6F44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02CC5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66F98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809A6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AFFE6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C00DA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D8EE7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418F3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211DF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87111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F652DC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F5EA4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техническое обслуживание официального сайта, разработка, обслуживание, закупка, аренда программного обеспечения, программного оборудования, информационных систем.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28D51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83E1D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7CEE1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C5FC0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61BFE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0BDF5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836E4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29C48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8E4FC4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99521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программы «Информатизация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EF200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AD4CD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6948C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18ED3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522C8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83978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58F76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16F5E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FF8ABF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AE392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D4854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0AFB3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5567A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76E58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51820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F53F2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84660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4AF07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11C4CD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EB458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D646F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6D818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0E949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677DF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57173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214C5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1 245 353,4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7AF03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1 102 124,1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5E277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1 140 650,9 </w:t>
            </w:r>
          </w:p>
        </w:tc>
      </w:tr>
      <w:tr w:rsidR="00CF51D4" w:rsidRPr="00CF51D4" w14:paraId="59B6322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BC4A2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751AD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93D38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26633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BA17C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2E96B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59B71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1 209 520,4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D1AC7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1 066 298,9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D1690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1 105 448,1 </w:t>
            </w:r>
          </w:p>
        </w:tc>
      </w:tr>
      <w:tr w:rsidR="00CF51D4" w:rsidRPr="00CF51D4" w14:paraId="08C2855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AF573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B0CCC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AD40F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A3216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45FB3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C30B5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966A2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396 002,6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7300A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386 643,5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EDFAF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404 343,3 </w:t>
            </w:r>
          </w:p>
        </w:tc>
      </w:tr>
      <w:tr w:rsidR="00CF51D4" w:rsidRPr="00CF51D4" w14:paraId="2CDB0D7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8234B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2E4A9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EF8BF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D892A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7E723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F1BE9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2A843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395 836,6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203E5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386 643,5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04D7E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404 343,3 </w:t>
            </w:r>
          </w:p>
        </w:tc>
      </w:tr>
      <w:tr w:rsidR="00CF51D4" w:rsidRPr="00CF51D4" w14:paraId="798AC7A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A0343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дошкольного образования муниципального образования город Горячий Ключ на 2023-2028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0025B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B350A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2A87A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A2580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18AA7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5146F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395 836,6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1D402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386 643,5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324B9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404 343,3 </w:t>
            </w:r>
          </w:p>
        </w:tc>
      </w:tr>
      <w:tr w:rsidR="00CF51D4" w:rsidRPr="00CF51D4" w14:paraId="3C58E9C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195B4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CFB34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1E31C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6901A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71336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CD675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02FAB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395 836,6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58B3E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386 643,5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FB00C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404 343,3 </w:t>
            </w:r>
          </w:p>
        </w:tc>
      </w:tr>
      <w:tr w:rsidR="00CF51D4" w:rsidRPr="00CF51D4" w14:paraId="07B348D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0CF57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32D53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297A4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45394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B3552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D766E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9397A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125 099,7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2E363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120 793,9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E3A81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123 562,1 </w:t>
            </w:r>
          </w:p>
        </w:tc>
      </w:tr>
      <w:tr w:rsidR="00CF51D4" w:rsidRPr="00CF51D4" w14:paraId="118CC36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FEA14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7DB83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121D1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F374F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DA1D1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9BBA0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3C65E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125 099,7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1D193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120 793,9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5D40D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123 562,1 </w:t>
            </w:r>
          </w:p>
        </w:tc>
      </w:tr>
      <w:tr w:rsidR="00CF51D4" w:rsidRPr="00CF51D4" w14:paraId="73D6670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32389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B0D1D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6F03A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EC737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15890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3710211690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357B7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CEACD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C8C24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D26E1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D55316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3C8A3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8EF27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F97A1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CD4BD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E3A3F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3710211690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16164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6213B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9C00F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DEE71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668DE9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543B0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68EE2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84549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ACD35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3528F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72776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5CAB0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19ECE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853,3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A15C8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887,4 </w:t>
            </w:r>
          </w:p>
        </w:tc>
      </w:tr>
      <w:tr w:rsidR="00CF51D4" w:rsidRPr="00CF51D4" w14:paraId="0D6CE62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2F745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8FC7C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F0461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BE5CB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F7A95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27D4F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22766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242EE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853,3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26ED5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887,4 </w:t>
            </w:r>
          </w:p>
        </w:tc>
      </w:tr>
      <w:tr w:rsidR="00CF51D4" w:rsidRPr="00CF51D4" w14:paraId="5B6DABB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C616B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6285A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AE5EB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736BE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FFD20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28AD6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91535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269 681,2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36DAF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264 996,3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7A1B1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279 893,8 </w:t>
            </w:r>
          </w:p>
        </w:tc>
      </w:tr>
      <w:tr w:rsidR="00CF51D4" w:rsidRPr="00CF51D4" w14:paraId="69D78F3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60DF4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6253D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36A5D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85CB7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DAF58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096A4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3FB8E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269 681,2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A65BB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264 996,3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18C8A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279 893,8 </w:t>
            </w:r>
          </w:p>
        </w:tc>
      </w:tr>
      <w:tr w:rsidR="00CF51D4" w:rsidRPr="00CF51D4" w14:paraId="608E325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9DAF8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64C97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9246E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B7EA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B7D29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16474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B8CAD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49F9A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FBAFA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96495C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2D446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A65B1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007CB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BDFE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E4FBC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9AE99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FF19F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94251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5F058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1B0408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D4311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 и защита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6D1CB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F4A4D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65146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C07F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5A34B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A5543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9C352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B08A2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BDBE99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A920E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60739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40609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C68C2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FB5AF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DE2C7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5CD6E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AD378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39220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1CBE32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9C5D4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B270F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A3775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26EBE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34AA8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7FAE8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57399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488FA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BBA59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A9EA07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D708F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7FE0D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E194A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1006B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DE315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17731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A6A10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735 775,7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7B7C0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609 783,9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5107A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630 574,1 </w:t>
            </w:r>
          </w:p>
        </w:tc>
      </w:tr>
      <w:tr w:rsidR="00CF51D4" w:rsidRPr="00CF51D4" w14:paraId="6754CEC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7E4A5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F7FC4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94DFA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547FD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B9C6E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107DA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B18BE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733 807,1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509F5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609 463,9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FCB91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630 254,1 </w:t>
            </w:r>
          </w:p>
        </w:tc>
      </w:tr>
      <w:tr w:rsidR="00CF51D4" w:rsidRPr="00CF51D4" w14:paraId="31BB54C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8E00C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 в образовательных организациях муниципального образования город Горячий Ключ.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C0097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37DEC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6ACCF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45000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20165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06E29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733 807,1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2FE85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609 463,9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F0320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630 254,1 </w:t>
            </w:r>
          </w:p>
        </w:tc>
      </w:tr>
      <w:tr w:rsidR="00CF51D4" w:rsidRPr="00CF51D4" w14:paraId="13B0488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AF952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обеспечения инновационного характера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FAE57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420BD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CC98B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0A552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71B0B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96339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45845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1 882,5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F2D3B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1 873,3 </w:t>
            </w:r>
          </w:p>
        </w:tc>
      </w:tr>
      <w:tr w:rsidR="00CF51D4" w:rsidRPr="00CF51D4" w14:paraId="4AD81C2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DC30D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</w:t>
            </w: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4AD6B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1B007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EDCFF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4FFE7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3720162500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E0E21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4E1FD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28374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1 882,5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DD4CC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1 873,3 </w:t>
            </w:r>
          </w:p>
        </w:tc>
      </w:tr>
      <w:tr w:rsidR="00CF51D4" w:rsidRPr="00CF51D4" w14:paraId="2CA0591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BDE40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E1E02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60D21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68B6B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3655C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3720162500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85C88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6B9C7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5E79D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1 882,5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75FE0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1 873,3 </w:t>
            </w:r>
          </w:p>
        </w:tc>
      </w:tr>
      <w:tr w:rsidR="00CF51D4" w:rsidRPr="00CF51D4" w14:paraId="2FC89A0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85D64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Модернизация образования как института воспитания и социального развития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7AAB0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00E73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B30C7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F2D34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A029B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6DA3B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82 980,9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2F0AA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64 301,4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B7D08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61 022,4 </w:t>
            </w:r>
          </w:p>
        </w:tc>
      </w:tr>
      <w:tr w:rsidR="00CF51D4" w:rsidRPr="00CF51D4" w14:paraId="73820DA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CA9C9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E7469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8B1B7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A9888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E8B81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EBBBB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8C9E5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82 980,9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A3410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64 301,4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037A9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61 022,4 </w:t>
            </w:r>
          </w:p>
        </w:tc>
      </w:tr>
      <w:tr w:rsidR="00CF51D4" w:rsidRPr="00CF51D4" w14:paraId="023F53A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51AFB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CF757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DA62F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12BC6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D270C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3CF5A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A806F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1F232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9402E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779386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79B07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73D44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A3426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36E2A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A2D38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98A85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801A4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82 842,9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7DFB5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64 301,4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207D7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61 022,4 </w:t>
            </w:r>
          </w:p>
        </w:tc>
      </w:tr>
      <w:tr w:rsidR="00CF51D4" w:rsidRPr="00CF51D4" w14:paraId="0DE0BBA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75DE3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DC096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6096B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81F70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EE31D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F9DEF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EC755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647 227,3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5F486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542 439,3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6871C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566 342,5 </w:t>
            </w:r>
          </w:p>
        </w:tc>
      </w:tr>
      <w:tr w:rsidR="00CF51D4" w:rsidRPr="00CF51D4" w14:paraId="12FD23A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8BB48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99AE7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C68B4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DB1B9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BEF53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D1BB5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0BA35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31 117,3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86DC3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BACAA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131B9A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4CFC2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7353F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6A049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3F4C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7251E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BCE74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0273C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31 117,3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1F737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9DEA4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AFC558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AB176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AE847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1BC6B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A2D7B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3A1F4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3720311690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CFEA6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6016A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520F7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26FE7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9ACAF2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6AB88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36A0C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C3154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1387C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4DA2D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3720311690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6D8E2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F3BC9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96FD2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7B2E5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2FA3E6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C7F07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(субвенции на осуществление отдельных государственных полномочий Краснодарского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61C14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40A0C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64BFE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237B1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3720353032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36816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0EB73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97835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23 514,1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954EB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23 592,2 </w:t>
            </w:r>
          </w:p>
        </w:tc>
      </w:tr>
      <w:tr w:rsidR="00CF51D4" w:rsidRPr="00CF51D4" w14:paraId="324C2CB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384FB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5784D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8FDFA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8408A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4D83C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3720353032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C451B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7FA1B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6BA0D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23 514,1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06ADF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23 592,2 </w:t>
            </w:r>
          </w:p>
        </w:tc>
      </w:tr>
      <w:tr w:rsidR="00CF51D4" w:rsidRPr="00CF51D4" w14:paraId="513606A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5BBEA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AEAFB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96DFA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0F1F7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365C7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8510A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DB9F1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734BD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1 252,9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303A3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1 303,0 </w:t>
            </w:r>
          </w:p>
        </w:tc>
      </w:tr>
      <w:tr w:rsidR="00CF51D4" w:rsidRPr="00CF51D4" w14:paraId="2D594E9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AB0B9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E96E0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2F2D9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F5611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9A514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2DCC5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04151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A91E9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1 252,9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086D6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1 303,0 </w:t>
            </w:r>
          </w:p>
        </w:tc>
      </w:tr>
      <w:tr w:rsidR="00CF51D4" w:rsidRPr="00CF51D4" w14:paraId="03B8173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282E8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8EA63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8AB73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A4684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41C38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F6504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71BB8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483 807,5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343C2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444 423,1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F485A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467 334,5 </w:t>
            </w:r>
          </w:p>
        </w:tc>
      </w:tr>
      <w:tr w:rsidR="00CF51D4" w:rsidRPr="00CF51D4" w14:paraId="548F966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5F274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73365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F7CBF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58BD5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63863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2007B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D5433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483 807,5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8043E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444 423,1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B92A1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467 334,5 </w:t>
            </w:r>
          </w:p>
        </w:tc>
      </w:tr>
      <w:tr w:rsidR="00CF51D4" w:rsidRPr="00CF51D4" w14:paraId="055D0C3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89F18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0337B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7D040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10625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98E59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ABB63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7AC50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6 477,4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E4B3D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16 394,5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D34DD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17 061,1 </w:t>
            </w:r>
          </w:p>
        </w:tc>
      </w:tr>
      <w:tr w:rsidR="00CF51D4" w:rsidRPr="00CF51D4" w14:paraId="67000E0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A96F4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1F72A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7D50E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963DA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C9353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0B8C9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1D889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6 477,4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0E264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16 394,5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DF63A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17 061,1 </w:t>
            </w:r>
          </w:p>
        </w:tc>
      </w:tr>
      <w:tr w:rsidR="00CF51D4" w:rsidRPr="00CF51D4" w14:paraId="2050BEA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26500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D9B6B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43B34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42272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E4D40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A676F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2FCA7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75EE3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3FF2C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39CE3E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AE5BF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0AEA0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C0B31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A4053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6943A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54753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21B73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7F8D8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65633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2D7829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E0702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3B9AC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AE965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CB839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832F5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3720363540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BBD20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7543F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BC2F8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2 941,3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77D94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3 058,8 </w:t>
            </w:r>
          </w:p>
        </w:tc>
      </w:tr>
      <w:tr w:rsidR="00CF51D4" w:rsidRPr="00CF51D4" w14:paraId="4158BC1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B98FC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CCC21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3EEA8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B85F1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25B12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3720363540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0AFCC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90AB5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0B3B1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2 941,3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E7E56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3 058,8 </w:t>
            </w:r>
          </w:p>
        </w:tc>
      </w:tr>
      <w:tr w:rsidR="00CF51D4" w:rsidRPr="00CF51D4" w14:paraId="1BE60F7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35B5F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целях софинансирования расходных обязательств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92DA9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D8911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4429E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09570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5C204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4F05E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A16A8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48 765,5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804BB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46 962,4 </w:t>
            </w:r>
          </w:p>
        </w:tc>
      </w:tr>
      <w:tr w:rsidR="00CF51D4" w:rsidRPr="00CF51D4" w14:paraId="73BCBB4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ECFE0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DB628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5F05F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75C94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B760C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080CF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E6C17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99BD1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48 765,5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F8E02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46 962,4 </w:t>
            </w:r>
          </w:p>
        </w:tc>
      </w:tr>
      <w:tr w:rsidR="00CF51D4" w:rsidRPr="00CF51D4" w14:paraId="0BA3BE4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69246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A6514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88935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89513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FC7D8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68446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155BF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24 262,3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75FB2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31F57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576545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C6E1D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D3A6B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B0772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D6F7F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F49E4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6986F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6BF59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24 262,3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B99AB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7137C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975F3F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8F6A0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организацию и обеспечение бесплатным питанием обучающихся с ограниченными возможностями здоровья в муниципальных общеобразовательных организациях.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E333C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46641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797C9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ACE72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2D5FA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BC176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DAED6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5 147,9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D1CB6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7 030,5 </w:t>
            </w:r>
          </w:p>
        </w:tc>
      </w:tr>
      <w:tr w:rsidR="00CF51D4" w:rsidRPr="00CF51D4" w14:paraId="2FA41CD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1DDDC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D2871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956F1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D3E19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81E04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84F04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01FB3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0FC57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5 147,9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169D7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7 030,5 </w:t>
            </w:r>
          </w:p>
        </w:tc>
      </w:tr>
      <w:tr w:rsidR="00CF51D4" w:rsidRPr="00CF51D4" w14:paraId="4F272CA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F38E4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A5B3F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F544A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585AB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9C1AD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BE31D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8A3A5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EC77D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BF40D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1 015,9 </w:t>
            </w:r>
          </w:p>
        </w:tc>
      </w:tr>
      <w:tr w:rsidR="00CF51D4" w:rsidRPr="00CF51D4" w14:paraId="0A59780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E802F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C7905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F8E05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C39D8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7E62A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9ADBF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F5308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54764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4B431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1 015,9 </w:t>
            </w:r>
          </w:p>
        </w:tc>
      </w:tr>
      <w:tr w:rsidR="00CF51D4" w:rsidRPr="00CF51D4" w14:paraId="7076671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5ED15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91581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EE06C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8713F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16384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791F0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A854D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CB9B4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104D6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1 015,9 </w:t>
            </w:r>
          </w:p>
        </w:tc>
      </w:tr>
      <w:tr w:rsidR="00CF51D4" w:rsidRPr="00CF51D4" w14:paraId="13083B6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5EF00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оснащения государственных и муниципальных общеобразовательных организаций, в том числе структурных подразделений указанных </w:t>
            </w: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организаций, государственными символами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2ACF0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55FA6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73B1E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7CFA8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372EВ57860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A4FB4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4940B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4394F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B70A0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06B071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DCCE1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DB2E1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84B54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2B14B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C7C6D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372EВ57860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231B4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D9C34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25C19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80207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A196FD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FBF99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A2CF7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FE490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442C8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6CB83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E4F8C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2853B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21600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6D31B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</w:tr>
      <w:tr w:rsidR="00CF51D4" w:rsidRPr="00CF51D4" w14:paraId="526C98C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E502B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A7194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82767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08793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2025A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51414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40F5F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28C3A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E7672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</w:tr>
      <w:tr w:rsidR="00CF51D4" w:rsidRPr="00CF51D4" w14:paraId="6A34493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2D2BA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 и защита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F0BC6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7966C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67ED2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00DDE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4EF6A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598D4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8CEAF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1F560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</w:tr>
      <w:tr w:rsidR="00CF51D4" w:rsidRPr="00CF51D4" w14:paraId="17ABA42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EAD5A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12FA0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0EA55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EA3A1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C49B9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91D21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3574D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D0A78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B8128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</w:tr>
      <w:tr w:rsidR="00CF51D4" w:rsidRPr="00CF51D4" w14:paraId="195EA22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C44CB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C01AA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CBD43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98D70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7E4FA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C3B72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553CA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04164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D76C3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</w:tr>
      <w:tr w:rsidR="00CF51D4" w:rsidRPr="00CF51D4" w14:paraId="6B0D3C5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80039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16ABF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D11DF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768B5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CBFB1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6D936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BD9B2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F6305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AA29A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EB7CBD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D0D0C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E6A08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A988C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F202E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6731D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F0B71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ADA67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D8997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837F4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5BDD0E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13142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средств в бюджет Краснодарского края.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F7EB7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11E86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0DE16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8E184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45EAB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49DAD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5DA08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E54CB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F42F80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0399B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средств бюджета муниципального образования город Горячий Ключ по результатам проверки.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2BCD2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693C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4EB88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09D90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D7AE0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3CC74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B6664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7EB06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6B222D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31E16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A0595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8F8E3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4F64E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DF40C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C5993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93BB4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848D0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221CA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236952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EF425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D19C5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6866A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3666B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102D3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A4490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93C4C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29 031,9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F1CC2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28 564,7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31F2A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28 564,7 </w:t>
            </w:r>
          </w:p>
        </w:tc>
      </w:tr>
      <w:tr w:rsidR="00CF51D4" w:rsidRPr="00CF51D4" w14:paraId="36D2747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050AF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8304C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5BC6C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E53C7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4DBDA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72A03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7A30C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29 023,9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AF373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28 564,7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E5ED6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28 564,7 </w:t>
            </w:r>
          </w:p>
        </w:tc>
      </w:tr>
      <w:tr w:rsidR="00CF51D4" w:rsidRPr="00CF51D4" w14:paraId="4A0ED57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CBF65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в образовательных организациях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B5548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785D0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952F1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3CF1A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10762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919D1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29 023,9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458ED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28 564,7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85D37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28 564,7 </w:t>
            </w:r>
          </w:p>
        </w:tc>
      </w:tr>
      <w:tr w:rsidR="00CF51D4" w:rsidRPr="00CF51D4" w14:paraId="21E2BCD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1F665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A6992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4D92A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0000A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27289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4E169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C51C2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D6160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22 414,0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18E3A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22 414,0 </w:t>
            </w:r>
          </w:p>
        </w:tc>
      </w:tr>
      <w:tr w:rsidR="00CF51D4" w:rsidRPr="00CF51D4" w14:paraId="3C94524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72390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03781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24134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0478B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97C9F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2AE4A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9222F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556C2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22 414,0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21D92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22 414,0 </w:t>
            </w:r>
          </w:p>
        </w:tc>
      </w:tr>
      <w:tr w:rsidR="00CF51D4" w:rsidRPr="00CF51D4" w14:paraId="7BB0CC5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24847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F9D46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56DFE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D8118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266BB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FF6AB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AD54B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976B0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22 414,0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F121F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22 414,0 </w:t>
            </w:r>
          </w:p>
        </w:tc>
      </w:tr>
      <w:tr w:rsidR="00CF51D4" w:rsidRPr="00CF51D4" w14:paraId="3AE9043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9BBD4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B95C4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1609E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87A5C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EFDE0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25430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893BE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26 668,6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CB2CF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6 150,7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87B2F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6 150,7 </w:t>
            </w:r>
          </w:p>
        </w:tc>
      </w:tr>
      <w:tr w:rsidR="00CF51D4" w:rsidRPr="00CF51D4" w14:paraId="30FB85C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53C06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09AE2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6BBE0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4F50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19885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8FD67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240FF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26 668,6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85440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6 150,7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90B85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6 150,7 </w:t>
            </w:r>
          </w:p>
        </w:tc>
      </w:tr>
      <w:tr w:rsidR="00CF51D4" w:rsidRPr="00CF51D4" w14:paraId="3233D61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478C9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E9554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791EC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9F2CB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83093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05B80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70F89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FCDCC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5 460,7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AE425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5 460,7 </w:t>
            </w:r>
          </w:p>
        </w:tc>
      </w:tr>
      <w:tr w:rsidR="00CF51D4" w:rsidRPr="00CF51D4" w14:paraId="5DD0EEC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A97CC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240C1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F0EAF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72849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5612C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1B991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CDBD3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DF913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D295F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690,0 </w:t>
            </w:r>
          </w:p>
        </w:tc>
      </w:tr>
      <w:tr w:rsidR="00CF51D4" w:rsidRPr="00CF51D4" w14:paraId="3756D44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659A1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муниципального образования город Горячий Ключ «Обеспечение пожарной безопасности и </w:t>
            </w: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защита населения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D554F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29AE8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190AE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C3C03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B1F3B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DEB4D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CCEA1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3D0E3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5E2F1B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1A9D8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19456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88CE6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62DF3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19473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CE292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0E8A8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E5151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66E81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F3F710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5F727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 и защита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B609A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9E2DA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49560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760A8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7EE1E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ACC38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D66B8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E9326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08918E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DF408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BB5CF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EAA5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E7B88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9E49E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86651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DFBC3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43E2D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633F8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C57065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8E28B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BDE96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FC8D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B9CC2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DAF14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661DB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8E937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BB95C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6E5F9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4921C2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9B1E8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F01D9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AC8BF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834A1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BE44C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603EE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5A3D3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EB7F9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8B5D9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8AB71C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4E199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"Молодежь Горячего Ключа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39B75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3C330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7DFE3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8D5A3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C9F31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7F019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6D921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8B579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31D9A0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37BA6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F5D6B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3BA65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6837D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33C2D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C7B79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DAAF8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8DF86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7EB61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9EB86A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AAE56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Гражданское и патриотическое воспитание, творческое и интеллектуальное развитие молодых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3022C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B2DBC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A7011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E1C35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0FE7B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38AAF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03F05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282A4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FC86DA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99240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Меры социальной поддержки (решения Совета от 28 апреля 2023 г.  № 241, № 242)  в виде стипендии гражданам, обучающимся в бюджетных медицинских образовательных организациях среднего профессионального образования и в педагогических бюджетных профессиональных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0851A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321C9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80608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038B9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0FA9A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EB43C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931AC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77321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BE992A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22567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5CB83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135E9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21579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2A42A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4BD1B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BA2E0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84B1B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A3686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B32768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AC234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D32CD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6D301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D9D9D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86C28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E1A27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21840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48 440,2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D28BC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41 306,8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495AF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41 966,0 </w:t>
            </w:r>
          </w:p>
        </w:tc>
      </w:tr>
      <w:tr w:rsidR="00CF51D4" w:rsidRPr="00CF51D4" w14:paraId="06819A5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F96AD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8384A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83F0E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BC99C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64CC9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08F65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DF911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42 860,8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CE1A9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37 503,7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DFCB2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38 066,2 </w:t>
            </w:r>
          </w:p>
        </w:tc>
      </w:tr>
      <w:tr w:rsidR="00CF51D4" w:rsidRPr="00CF51D4" w14:paraId="3C4DB8F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0BE40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муниципальных казенных учреждений для реализации функций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37151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30F09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89C30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0B504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13E69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81580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33 895,2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1A574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29 050,7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93707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29 613,2 </w:t>
            </w:r>
          </w:p>
        </w:tc>
      </w:tr>
      <w:tr w:rsidR="00CF51D4" w:rsidRPr="00CF51D4" w14:paraId="5208909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BD45E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30746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EE956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E7095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5DC51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5EDA9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F3FD5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33 895,2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4BA8F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29 050,7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9DA67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29 613,2 </w:t>
            </w:r>
          </w:p>
        </w:tc>
      </w:tr>
      <w:tr w:rsidR="00CF51D4" w:rsidRPr="00CF51D4" w14:paraId="7D3CC55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A04E9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F2FCB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D61C3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04A60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61F16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7698E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D43D9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4ABC3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18 396,9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2464D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18 397,0 </w:t>
            </w:r>
          </w:p>
        </w:tc>
      </w:tr>
      <w:tr w:rsidR="00CF51D4" w:rsidRPr="00CF51D4" w14:paraId="7350C06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6CBBB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6AD64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AAC6A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94716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CF49C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4D005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12451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21 789,2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F28F5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17 807,5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72486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17 807,5 </w:t>
            </w:r>
          </w:p>
        </w:tc>
      </w:tr>
      <w:tr w:rsidR="00CF51D4" w:rsidRPr="00CF51D4" w14:paraId="52B050C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F13A1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4E006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7197D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DA6CF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932E8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6DA37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263BE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D4844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E45C2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589,5 </w:t>
            </w:r>
          </w:p>
        </w:tc>
      </w:tr>
      <w:tr w:rsidR="00CF51D4" w:rsidRPr="00CF51D4" w14:paraId="61160D9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18ECB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3E085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D1CB1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6A008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A2676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667F2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293B7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D9EEC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A975B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63B3D8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14AD2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4393B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860E6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E326C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52F12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3740460860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FAA86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1C6B7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11 089,9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527B9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10 653,8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5CD3E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11 216,2 </w:t>
            </w:r>
          </w:p>
        </w:tc>
      </w:tr>
      <w:tr w:rsidR="00CF51D4" w:rsidRPr="00CF51D4" w14:paraId="4B77A0E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B37B3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8AE8C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105D6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DB123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57198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3740460860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7C384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88A20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BD18B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7 457,0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6A48C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7 931,8 </w:t>
            </w:r>
          </w:p>
        </w:tc>
      </w:tr>
      <w:tr w:rsidR="00CF51D4" w:rsidRPr="00CF51D4" w14:paraId="5D19C89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64EC9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D4ACC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F42A6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0C67E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FB97C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3740460860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FAC5B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7F290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56234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3 196,8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94089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3 284,4 </w:t>
            </w:r>
          </w:p>
        </w:tc>
      </w:tr>
      <w:tr w:rsidR="00CF51D4" w:rsidRPr="00CF51D4" w14:paraId="3E5231A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30425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управления образования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6E9B8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51C7F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71FA1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93513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9E97A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2D776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4B778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3625B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</w:tr>
      <w:tr w:rsidR="00CF51D4" w:rsidRPr="00CF51D4" w14:paraId="1F2545B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48A34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AC7DB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5F7B7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1087F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3C81E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50EBF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79232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470A8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6CAC9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</w:tr>
      <w:tr w:rsidR="00CF51D4" w:rsidRPr="00CF51D4" w14:paraId="582903D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F04DE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E886C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86880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1D86A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C3962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6415B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A19BC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E288D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A7C47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</w:tr>
      <w:tr w:rsidR="00CF51D4" w:rsidRPr="00CF51D4" w14:paraId="4D45FD6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8422B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33E23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7AA39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E192A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C39AC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15D89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226B2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7 393,9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757DD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7 343,4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68EC8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7 343,4 </w:t>
            </w:r>
          </w:p>
        </w:tc>
      </w:tr>
      <w:tr w:rsidR="00CF51D4" w:rsidRPr="00CF51D4" w14:paraId="3147D68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186CB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1020D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C9C3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69AA0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AD840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ADAE3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01795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9957D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1 109,6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CB033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1 109,6 </w:t>
            </w:r>
          </w:p>
        </w:tc>
      </w:tr>
      <w:tr w:rsidR="00CF51D4" w:rsidRPr="00CF51D4" w14:paraId="1E67C48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FD1E8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89111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605B7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A2D1F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5D6E0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53146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438C8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73563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BE30E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8EBC37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EA122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"Духовно-нравственное развитие детей и молодежи, становление и укрепление семейных традиций в муниципальном образовании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C7501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5847B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C4FF2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7CEDF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C2913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4A05C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CCADD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35BEF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CF51D4" w:rsidRPr="00CF51D4" w14:paraId="448AB94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B7E11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реализации потребностей общества в воспитании духовно богатой личности с высокими нравственными устоями и активной гражданской позицией, а также для формирования у детей и молодежи ценностных ориентиров и нравственных норм, основанных на культурно-исторических и духовных традициях России и Кубани.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41FB4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52A6A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D0C4F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20FF3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EB9F6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4ECB5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DCC1A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FDB16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CF51D4" w:rsidRPr="00CF51D4" w14:paraId="1BD1930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F3680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EAE96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09D15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B1C3A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AC135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6FE96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5A99C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C9E39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2E286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CF51D4" w:rsidRPr="00CF51D4" w14:paraId="65CBF5D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02143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"Духовно-нравственное развитие детей и молодежи, становление и укрепление семейных традиций в муниципальном образовании город Горячий Ключ"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CE3CF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050E3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0043C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36032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3910109150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24271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FD80F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49601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F9375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CF51D4" w:rsidRPr="00CF51D4" w14:paraId="4C6DB8C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A41E8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3371C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A02E7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226E6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F25EF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3910109150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3181F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53007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4505F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025B1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CF51D4" w:rsidRPr="00CF51D4" w14:paraId="2843690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569D4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DDB29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1860D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47A46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7A887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D1110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87C37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62785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3 641,1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B029E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3 737,8 </w:t>
            </w:r>
          </w:p>
        </w:tc>
      </w:tr>
      <w:tr w:rsidR="00CF51D4" w:rsidRPr="00CF51D4" w14:paraId="6D1052C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2094D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FB0CD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2977C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E563B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301DF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FA00D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FE305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9127F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3 641,1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B7D91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3 737,8 </w:t>
            </w:r>
          </w:p>
        </w:tc>
      </w:tr>
      <w:tr w:rsidR="00CF51D4" w:rsidRPr="00CF51D4" w14:paraId="3A3E684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45373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мероприятий отдыха и оздоровления  детей и подростков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645AC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FA57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0774C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186C5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01CC6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0A7F9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CE130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3 641,1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BCFCE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3 737,8 </w:t>
            </w:r>
          </w:p>
        </w:tc>
      </w:tr>
      <w:tr w:rsidR="00CF51D4" w:rsidRPr="00CF51D4" w14:paraId="2B50F58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33678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"Дети Горячего Ключа"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166F1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AFC9A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D7C36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7098B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4010609620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A085B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35BAE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4F330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1 220,4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64DBC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1 220,4 </w:t>
            </w:r>
          </w:p>
        </w:tc>
      </w:tr>
      <w:tr w:rsidR="00CF51D4" w:rsidRPr="00CF51D4" w14:paraId="2DE5D91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E9174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2E348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A26BB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0C618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05EAB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4010609620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09EED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1D1DE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0FFDC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88A31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EB6CDE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C512B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6B5FB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434DD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0DF59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937C7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4010609620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19EC0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81388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62D81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1 220,4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0952B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1 220,4 </w:t>
            </w:r>
          </w:p>
        </w:tc>
      </w:tr>
      <w:tr w:rsidR="00CF51D4" w:rsidRPr="00CF51D4" w14:paraId="69BD9AC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071E0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186C2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F9098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F03EB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A2B9D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4010663110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BF376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BD584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EFE74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880F3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2 517,4 </w:t>
            </w:r>
          </w:p>
        </w:tc>
      </w:tr>
      <w:tr w:rsidR="00CF51D4" w:rsidRPr="00CF51D4" w14:paraId="1AD1F57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E8D68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7A14D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7F41B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09FF9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9F67C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4010663110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5DE76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845D9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06987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149CD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2 517,4 </w:t>
            </w:r>
          </w:p>
        </w:tc>
      </w:tr>
      <w:tr w:rsidR="00CF51D4" w:rsidRPr="00CF51D4" w14:paraId="147535C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C2BEC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1CDAD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05279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CC23B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822FB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6D676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24D82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84FBD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8 921,7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BEB01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8 299,3 </w:t>
            </w:r>
          </w:p>
        </w:tc>
      </w:tr>
      <w:tr w:rsidR="00CF51D4" w:rsidRPr="00CF51D4" w14:paraId="1366109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9DA0B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2C2D0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C8529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14432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618EF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B6FC2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F4ADF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C2233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8 921,7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CCAF1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8 299,3 </w:t>
            </w:r>
          </w:p>
        </w:tc>
      </w:tr>
      <w:tr w:rsidR="00CF51D4" w:rsidRPr="00CF51D4" w14:paraId="1F6CD56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969D9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294B1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321D3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970CB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CE89A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8319E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860ED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F3DFB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8 921,7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DA3D4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8 299,3 </w:t>
            </w:r>
          </w:p>
        </w:tc>
      </w:tr>
      <w:tr w:rsidR="00CF51D4" w:rsidRPr="00CF51D4" w14:paraId="19375EE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44CF9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дошкольного образования муниципального образования город Горячий Ключ на 2023-2028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DD1D5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BB56A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F7A8B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107E3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C63EF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6AA52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4DD88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8 921,7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7972D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8 299,3 </w:t>
            </w:r>
          </w:p>
        </w:tc>
      </w:tr>
      <w:tr w:rsidR="00CF51D4" w:rsidRPr="00CF51D4" w14:paraId="443F078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3F76C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BC0A4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E428B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FB51F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846E3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85D72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9BC77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3FE10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8 921,7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A9416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8 299,3 </w:t>
            </w:r>
          </w:p>
        </w:tc>
      </w:tr>
      <w:tr w:rsidR="00CF51D4" w:rsidRPr="00CF51D4" w14:paraId="713EC0A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108A3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93B82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0C64E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88606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E7A29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3710160710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54694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5758A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F1D22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8 921,7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1895F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8 299,3 </w:t>
            </w:r>
          </w:p>
        </w:tc>
      </w:tr>
      <w:tr w:rsidR="00CF51D4" w:rsidRPr="00CF51D4" w14:paraId="3C0D48F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70E9C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C4885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AEB19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E0CFB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8E819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3710160710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0E685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C53CA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B3A55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133,8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DB8F1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124,5 </w:t>
            </w:r>
          </w:p>
        </w:tc>
      </w:tr>
      <w:tr w:rsidR="00CF51D4" w:rsidRPr="00CF51D4" w14:paraId="627FDCF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B3E20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F2F1E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37BA3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F05EE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76566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3710160710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DCAE7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1ED6C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8 787,9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22D41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8 787,9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2EF52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8 174,8 </w:t>
            </w:r>
          </w:p>
        </w:tc>
      </w:tr>
      <w:tr w:rsidR="00CF51D4" w:rsidRPr="00CF51D4" w14:paraId="7EB2FED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4CDCF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C6363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1ABC3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B25FF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18817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2B7A1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F77F3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D98B3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26 903,5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BFD74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26 903,5 </w:t>
            </w:r>
          </w:p>
        </w:tc>
      </w:tr>
      <w:tr w:rsidR="00CF51D4" w:rsidRPr="00CF51D4" w14:paraId="6610EA2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E7203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CB10E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53651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5A565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AFDEE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087D0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B10EF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97237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3980D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B5CECB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F30A5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E1A73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D7E3F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52049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8666E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275EC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6ABE9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1FAF8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9EB39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ECFCF9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F122A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в образовательных организациях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CB778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B435A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7A29F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A7F53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762F3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FD553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BA5CA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81EF8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D4743B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5A8AE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8F6D4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5F05F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74CD2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EEB3F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7A2AE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CC874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6DB05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11D5E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829E67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FDFD8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F3FE6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73B7D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61B98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180EB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F9810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D8081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BB41A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D39C9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909F76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7AB51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8177F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E30A7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14DCE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6C79A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845B7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B646A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C1BE9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B9E16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6A31FD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64037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E644D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EC177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4D19E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E6AAE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3805F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4898B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24 626,6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185F4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26 903,5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0AC13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26 903,5 </w:t>
            </w:r>
          </w:p>
        </w:tc>
      </w:tr>
      <w:tr w:rsidR="00CF51D4" w:rsidRPr="00CF51D4" w14:paraId="1F19BDB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09524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A51E3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8604D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73AD0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C1BCF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7BE86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8FEE5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B6820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26 903,5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A70FE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26 903,5 </w:t>
            </w:r>
          </w:p>
        </w:tc>
      </w:tr>
      <w:tr w:rsidR="00CF51D4" w:rsidRPr="00CF51D4" w14:paraId="3CD385D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9053E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в образовательных организациях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EE80E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D4178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97686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8C8FB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71E24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01A6B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66734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26 903,5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625E9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26 903,5 </w:t>
            </w:r>
          </w:p>
        </w:tc>
      </w:tr>
      <w:tr w:rsidR="00CF51D4" w:rsidRPr="00CF51D4" w14:paraId="7D0431F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C38CA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F70DC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D8467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14F01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4AA10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10761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9017F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23 269,1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F3577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24 644,6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700F3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24 644,6 </w:t>
            </w:r>
          </w:p>
        </w:tc>
      </w:tr>
      <w:tr w:rsidR="00CF51D4" w:rsidRPr="00CF51D4" w14:paraId="621337A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FD455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5A036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42713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FE5E8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7CBA6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06FF9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873FD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23 269,1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A8A64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24 644,6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FF816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24 644,6 </w:t>
            </w:r>
          </w:p>
        </w:tc>
      </w:tr>
      <w:tr w:rsidR="00CF51D4" w:rsidRPr="00CF51D4" w14:paraId="7A66282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4C1F6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5E4CD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B6054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F571B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17BD8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CDB51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A8E1C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23 269,1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EBB3B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24 644,6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5A547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24 644,6 </w:t>
            </w:r>
          </w:p>
        </w:tc>
      </w:tr>
      <w:tr w:rsidR="00CF51D4" w:rsidRPr="00CF51D4" w14:paraId="46ACE35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2017D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40917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1958B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6C960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C483E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05FED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0DDBC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B5A6E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2 258,9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CFDF0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2 258,9 </w:t>
            </w:r>
          </w:p>
        </w:tc>
      </w:tr>
      <w:tr w:rsidR="00CF51D4" w:rsidRPr="00CF51D4" w14:paraId="556D335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9A76D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CE081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187F0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CDAC8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61468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DAC65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F8AF3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67554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2 258,9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3F9CB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2 258,9 </w:t>
            </w:r>
          </w:p>
        </w:tc>
      </w:tr>
      <w:tr w:rsidR="00CF51D4" w:rsidRPr="00CF51D4" w14:paraId="5AE2FAC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565B6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FE5CD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3D2BD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C8326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43261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19E7F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E41EB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7ADFE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2 258,9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EC1B5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2 258,9 </w:t>
            </w:r>
          </w:p>
        </w:tc>
      </w:tr>
      <w:tr w:rsidR="00CF51D4" w:rsidRPr="00CF51D4" w14:paraId="761106F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BB9A7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213F2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800A3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15AEE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E3F7F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AB7D1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EBB3F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63592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5F176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FA0BE0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45B91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DB064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8C472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9284F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0339B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C905D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F2723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14385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C145D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F6824E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A67DC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 и защита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347C3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8ED91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2A682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E9634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92517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4D192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CBBB5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DF23A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F3C7C4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5C53D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0A03B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3CCFA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F6390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F62D0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29AEE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285D9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9C2D9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8F019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B96090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78B71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15AF2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EE0A8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165A9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9D6D2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7244E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C9CE1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F464C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CC16D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00B071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E45AB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культуры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78A89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E8BD1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A9F39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F2CD7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C0E70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6BFC7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190 516,6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C143E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248 411,6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5723F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248 766,6 </w:t>
            </w:r>
          </w:p>
        </w:tc>
      </w:tr>
      <w:tr w:rsidR="00CF51D4" w:rsidRPr="00CF51D4" w14:paraId="0CB5B55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1C6AE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3D0BF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FFB3A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9AFF3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3E48C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7C06E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211CA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70 226,1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5481D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66 357,5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04F84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66 362,1 </w:t>
            </w:r>
          </w:p>
        </w:tc>
      </w:tr>
      <w:tr w:rsidR="00CF51D4" w:rsidRPr="00CF51D4" w14:paraId="5C2E81E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FA22D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169AD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3E3D8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CB830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6F016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95C66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E92C2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70 226,1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5043C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66 357,5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4571E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66 362,1 </w:t>
            </w:r>
          </w:p>
        </w:tc>
      </w:tr>
      <w:tr w:rsidR="00CF51D4" w:rsidRPr="00CF51D4" w14:paraId="5076020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3976F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культуры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95E6F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C9F6F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14DAF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202EA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A9E9F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80D4B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70 143,1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6E18B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66 274,5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B8392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66 279,1 </w:t>
            </w:r>
          </w:p>
        </w:tc>
      </w:tr>
      <w:tr w:rsidR="00CF51D4" w:rsidRPr="00CF51D4" w14:paraId="36BFCA5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38DDD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дополнительного образования в сфере культуры и искусства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A2B73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5C022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CBD3C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88874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BAB70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0BD07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70 143,1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49786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66 274,5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9C644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66 279,1 </w:t>
            </w:r>
          </w:p>
        </w:tc>
      </w:tr>
      <w:tr w:rsidR="00CF51D4" w:rsidRPr="00CF51D4" w14:paraId="510852C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C3321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649FA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4E801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95072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40A60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2F521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6CD82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65 266,1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AD38E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6D66A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</w:tr>
      <w:tr w:rsidR="00CF51D4" w:rsidRPr="00CF51D4" w14:paraId="0DD8B66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5BD5D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283CA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ABA37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A9F88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B0EC2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4130109800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61419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1EA72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65 266,1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0081A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7BAE4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</w:tr>
      <w:tr w:rsidR="00CF51D4" w:rsidRPr="00CF51D4" w14:paraId="3F2A395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D954B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93FA8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FDCA4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46E8F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63B19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4130109800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A06BF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5B67A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65 266,1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A3777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2AB9E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</w:tr>
      <w:tr w:rsidR="00CF51D4" w:rsidRPr="00CF51D4" w14:paraId="376CDEF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E7A74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работников на курсах, семинарах, стажировках и конференциях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0A6B9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CDB32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5DD2D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6DE0B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51995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73F9B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40B9C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23D34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</w:tr>
      <w:tr w:rsidR="00CF51D4" w:rsidRPr="00CF51D4" w14:paraId="203A027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B1E4C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A33BC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38263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1DFFC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EAC81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4130209800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0A0C4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86641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BAFE8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C36D0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</w:tr>
      <w:tr w:rsidR="00CF51D4" w:rsidRPr="00CF51D4" w14:paraId="1E7E54A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7DDBD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68631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AE06A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420F5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53017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4130209800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6C77B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3A865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41B5E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EBBB5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</w:tr>
      <w:tr w:rsidR="00CF51D4" w:rsidRPr="00CF51D4" w14:paraId="2E746A2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81EA3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и капитальный ремонт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0373F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84638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EB36F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A8846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EC927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BB2B9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84AD6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FC346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4DC784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184BB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1E135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D7976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D79B1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64967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4130309800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EC60E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4DDDC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41D1B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16483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13E91A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FF7C5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52A83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0C3B3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499DB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33D69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4130309800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BCFEC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88006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84218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07BF3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3C0060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662E6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на ремонт и укрепление материально-технической базы, техническое </w:t>
            </w: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0FCA0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C5BAB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97FDD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F18C9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AAC61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7DF5E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50B7A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A255B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61B1C5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B3462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98292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7094B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06039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C4091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9DF71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1D4CF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1E026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50355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0BAB67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1B892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 , рабочих поселках (поселках городского типа) Краснодарского края.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68880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3895D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D8623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3BE7F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3EB35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73DF4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4AC27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128D1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119,3 </w:t>
            </w:r>
          </w:p>
        </w:tc>
      </w:tr>
      <w:tr w:rsidR="00CF51D4" w:rsidRPr="00CF51D4" w14:paraId="01B7B22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F6E5A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D4D2C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A791A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8B4BA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1D79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4130460820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180C0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932CE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2EA67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B5B39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119,3 </w:t>
            </w:r>
          </w:p>
        </w:tc>
      </w:tr>
      <w:tr w:rsidR="00CF51D4" w:rsidRPr="00CF51D4" w14:paraId="6255722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3B27A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6D6AE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AA9E5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8976E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A43D9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4130460820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DB750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24E5E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94CBC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594FC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119,3 </w:t>
            </w:r>
          </w:p>
        </w:tc>
      </w:tr>
      <w:tr w:rsidR="00CF51D4" w:rsidRPr="00CF51D4" w14:paraId="71AFFB9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08661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именных стипендий главы муниципального образования город Горячий Ключ одаренным учащимся муниципальных образовательных учреждений дополнительного образования детей.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41046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52B5E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19C25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40CEC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49A65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7E859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D69CD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4B881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</w:tr>
      <w:tr w:rsidR="00CF51D4" w:rsidRPr="00CF51D4" w14:paraId="5759C5C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52F28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2DBFB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1F9CB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CB701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98263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4130509800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FF734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F686C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9DFA5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99478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</w:tr>
      <w:tr w:rsidR="00CF51D4" w:rsidRPr="00CF51D4" w14:paraId="3266A66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065FC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953D5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60247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633FC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933DC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4130509800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B64F9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1737B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C0DFE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5AE09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</w:tr>
      <w:tr w:rsidR="00CF51D4" w:rsidRPr="00CF51D4" w14:paraId="636B558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0A4A9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DCF4F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ADE38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FF407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58B71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7517D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1F8FC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DACF5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51B3C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</w:tr>
      <w:tr w:rsidR="00CF51D4" w:rsidRPr="00CF51D4" w14:paraId="74E9354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BBF8C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43A5A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3632A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424C2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6FFD9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611F5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FB319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A9DBB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5F23B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</w:tr>
      <w:tr w:rsidR="00CF51D4" w:rsidRPr="00CF51D4" w14:paraId="556F6B5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AD1DD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 и защита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5E742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9A0A9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949B8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1F094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B4632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4BBD8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B1F9D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CBAB1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</w:tr>
      <w:tr w:rsidR="00CF51D4" w:rsidRPr="00CF51D4" w14:paraId="5F9B794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75EE9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4E74E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E803F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ED9F6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092FD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7D745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E6207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79ACF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EE1B5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</w:tr>
      <w:tr w:rsidR="00CF51D4" w:rsidRPr="00CF51D4" w14:paraId="7987756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8853C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0237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23BD1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1AF53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3E76E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655F8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0E9A6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47466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63B79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</w:tr>
      <w:tr w:rsidR="00CF51D4" w:rsidRPr="00CF51D4" w14:paraId="67C0827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B012D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D07A5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F1E4B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E1535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48313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94CC5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6F284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120 290,5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67FD8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182 054,1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75516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182 404,5 </w:t>
            </w:r>
          </w:p>
        </w:tc>
      </w:tr>
      <w:tr w:rsidR="00CF51D4" w:rsidRPr="00CF51D4" w14:paraId="5B8EBC6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5A8D0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E08E3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BDDEC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18549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728FC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01C9F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ADBCF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110 692,5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36CDB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172 395,5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7E765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172 402,6 </w:t>
            </w:r>
          </w:p>
        </w:tc>
      </w:tr>
      <w:tr w:rsidR="00CF51D4" w:rsidRPr="00CF51D4" w14:paraId="09A82D9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DF6CC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муниципального образования город Горячий Ключ «Информатизация муниципального </w:t>
            </w: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5BE2B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15153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DCBD0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4D40C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BC420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3DF80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62386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1AC94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CF51D4" w:rsidRPr="00CF51D4" w14:paraId="5EE1A7B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E9C55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433E2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B4C2A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9B472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053A2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957AC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93372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B6878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7991F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CF51D4" w:rsidRPr="00CF51D4" w14:paraId="1363F61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EC026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техническое обслуживание официального сайта, разработка, обслуживание, закупка, аренда программного обеспечения, программного оборудования, информационных систем.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250AF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22DF5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DE706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8C20C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D22C9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055C7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B9499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4962E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CF51D4" w:rsidRPr="00CF51D4" w14:paraId="0C57458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E560D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программы «Информатизация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C2168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E7899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956CE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806D2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E76B4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0B1F9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C6CDE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D6C52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CF51D4" w:rsidRPr="00CF51D4" w14:paraId="4ECD2BD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12773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74AE3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4CF62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8D405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EB211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60C85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F1B34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777B3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BDDCD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CF51D4" w:rsidRPr="00CF51D4" w14:paraId="1E7523B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17E93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культуры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5AC47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2FC8C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36089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F4F06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B6C3C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81A3D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109 342,5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78A88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171 135,6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E55ED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171 142,7 </w:t>
            </w:r>
          </w:p>
        </w:tc>
      </w:tr>
      <w:tr w:rsidR="00CF51D4" w:rsidRPr="00CF51D4" w14:paraId="13A052D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E919C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музеев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8D998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48253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C87FE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DFA15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3DCAC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98AFB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9A22F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7 889,7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3C915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7 889,7 </w:t>
            </w:r>
          </w:p>
        </w:tc>
      </w:tr>
      <w:tr w:rsidR="00CF51D4" w:rsidRPr="00CF51D4" w14:paraId="04720EF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97616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ГИМ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801E4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15972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54907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36918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79A45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A33FB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D0A86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D9251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</w:tr>
      <w:tr w:rsidR="00CF51D4" w:rsidRPr="00CF51D4" w14:paraId="3E86EB4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B531E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"Обеспечение деятельности музеев"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488E1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80B98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5AB62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0AD9E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4110109600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561D5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AFF22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E9F62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94DA4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</w:tr>
      <w:tr w:rsidR="00CF51D4" w:rsidRPr="00CF51D4" w14:paraId="61B289E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FCC49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0E4E0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D49B2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5189A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1B8F8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4110109600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5D4A2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F3023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A9442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A8B19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</w:tr>
      <w:tr w:rsidR="00CF51D4" w:rsidRPr="00CF51D4" w14:paraId="1D5E1C8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617A2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работников на курсах, семинарах, стажировках и конференциях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96E63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0B3FA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95917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F9FA5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0698D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22BF9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1C8F9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BE8E1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</w:tr>
      <w:tr w:rsidR="00CF51D4" w:rsidRPr="00CF51D4" w14:paraId="4F1BF0E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7A491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"Обеспечение деятельности музеев"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537BB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BE967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A0266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EF2ED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4110209600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E3CE2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67CFC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9A246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73AF6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</w:tr>
      <w:tr w:rsidR="00CF51D4" w:rsidRPr="00CF51D4" w14:paraId="1F5CB03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F5D80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6CBBD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6FDFE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EE94B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CBEFA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4110209600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B56B8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E9F02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AFF70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A43A4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</w:tr>
      <w:tr w:rsidR="00CF51D4" w:rsidRPr="00CF51D4" w14:paraId="0D7F34A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E1734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0FDB8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64E1F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3DB57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67A1C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B4FE7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93128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30 838,4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3A326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35 306,9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ABD10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35 314,0 </w:t>
            </w:r>
          </w:p>
        </w:tc>
      </w:tr>
      <w:tr w:rsidR="00CF51D4" w:rsidRPr="00CF51D4" w14:paraId="1E49C64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13406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деятельности МБУК "ЦБС"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9AC4E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8093B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AF4CA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1CDB4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15954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0D88A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3F8AA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34 011,5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B6939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34 376,8 </w:t>
            </w:r>
          </w:p>
        </w:tc>
      </w:tr>
      <w:tr w:rsidR="00CF51D4" w:rsidRPr="00CF51D4" w14:paraId="6E0A6FF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4950C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AC2C0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228EB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C9F1D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4F025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4120109700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19C9F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65634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9E086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34 011,5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B6774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34 376,8 </w:t>
            </w:r>
          </w:p>
        </w:tc>
      </w:tr>
      <w:tr w:rsidR="00CF51D4" w:rsidRPr="00CF51D4" w14:paraId="11EB8B5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75ADF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9FE42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FF821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2E2D0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8257B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4120109700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6C9A3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66194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E4DA6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34 011,5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9BE6A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34 376,8 </w:t>
            </w:r>
          </w:p>
        </w:tc>
      </w:tr>
      <w:tr w:rsidR="00CF51D4" w:rsidRPr="00CF51D4" w14:paraId="668BD98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4CCB0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работников на курсах, семинарах, стажировках и конференциях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15267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710D5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1A0E0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994F0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799EA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C74D3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EA492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05B8B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</w:tr>
      <w:tr w:rsidR="00CF51D4" w:rsidRPr="00CF51D4" w14:paraId="37E3614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25382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E92DA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88491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67C0E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6052C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4120209700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55907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93E0B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21129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D30E9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</w:tr>
      <w:tr w:rsidR="00CF51D4" w:rsidRPr="00CF51D4" w14:paraId="002324F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17403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06BDD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ADCEB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E0858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6F11E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4120209700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0E11C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CBB5E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0D95B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3555A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</w:tr>
      <w:tr w:rsidR="00CF51D4" w:rsidRPr="00CF51D4" w14:paraId="17FF624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4E980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и капитальный ремонт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2C605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7929F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4B0D2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4505F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0271F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DA715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3AC60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CC204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FB7F4D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69AB1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D44EE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E4597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4A4BF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50C25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4120309700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3CFA6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5FC12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81A65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D6779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3124C2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37B88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AF4BF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0227A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B84BA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3ADD3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4120309700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44A25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1532B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4725B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7DCC4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7E393E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00733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52142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DADA1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EE066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78EAB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4120362980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D1895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8F533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77E85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19A53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756BD4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AEFBB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FB3E5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92BB6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2B988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86A15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4120362980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E993C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7F49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CF2BE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D34DA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46913DE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A772A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жилых помещений, отопления, освещения отдельным категориям работников отрасли "Культура", проживающих и работающих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E65D2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90EEB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2205B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4242A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02EBB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197B1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92D57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479C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</w:tr>
      <w:tr w:rsidR="00CF51D4" w:rsidRPr="00CF51D4" w14:paraId="75F5AF5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FFD87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мероприятия "Компенсация расходов на оплату жилых помещений, отопления и освещения работникам муниципальных учреждений, проживающим и работающим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207DD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88597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DC816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5CD9C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4120411390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1AA7D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A5BE1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797FA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22C53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</w:tr>
      <w:tr w:rsidR="00CF51D4" w:rsidRPr="00CF51D4" w14:paraId="5F879D0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558CC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0784C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7E1E0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5230C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2549E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4120411390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9040E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17145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753F4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0A4F0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</w:tr>
      <w:tr w:rsidR="00CF51D4" w:rsidRPr="00CF51D4" w14:paraId="7D36FF9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9F362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Комплектование и обеспечение сохранности библиотечных фондов.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ED93F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52594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36C30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E4575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F7316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2F560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05558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874,9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AEF69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882,0 </w:t>
            </w:r>
          </w:p>
        </w:tc>
      </w:tr>
      <w:tr w:rsidR="00CF51D4" w:rsidRPr="00CF51D4" w14:paraId="40F979D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F7D33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6EC7F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FA002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E5E06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DF3E7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4120509700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6B392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7CB80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ABDD9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610B4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568,6 </w:t>
            </w:r>
          </w:p>
        </w:tc>
      </w:tr>
      <w:tr w:rsidR="00CF51D4" w:rsidRPr="00CF51D4" w14:paraId="325FA7B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C3A33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594FB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541E6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1F707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29982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4120509700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BE3E9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73486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AC3C7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98F79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568,6 </w:t>
            </w:r>
          </w:p>
        </w:tc>
      </w:tr>
      <w:tr w:rsidR="00CF51D4" w:rsidRPr="00CF51D4" w14:paraId="712F25D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B2BA8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государственной программы Краснодарского края "Развитие культуры" в рамках мероприятия «Культура Кубани» (мероприятия по подключению общедоступных библиотек муниципального образования город Горячий Ключ, к сети «Интернет» и развития системы библиотечного дела с учетом задачи расширения информационных технологий и оцифровки)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A9AD3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672CA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2A32A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E52A6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41205L5190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9851B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8397F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69F1D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305,5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6EA7F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313,4 </w:t>
            </w:r>
          </w:p>
        </w:tc>
      </w:tr>
      <w:tr w:rsidR="00CF51D4" w:rsidRPr="00CF51D4" w14:paraId="49CE62D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CBC24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E8424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448C7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CE95D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5636D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41205L5190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8192C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E854C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0A100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305,5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15579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313,4 </w:t>
            </w:r>
          </w:p>
        </w:tc>
      </w:tr>
      <w:tr w:rsidR="00CF51D4" w:rsidRPr="00CF51D4" w14:paraId="190A432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B3DA2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самодеятельного народного творчества и организация досуговой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C40B0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E768E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B1291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81F46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8AE5B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9BA1C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73 360,0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9B2D2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127 939,0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1F4E4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127 939,0 </w:t>
            </w:r>
          </w:p>
        </w:tc>
      </w:tr>
      <w:tr w:rsidR="00CF51D4" w:rsidRPr="00CF51D4" w14:paraId="7530E0E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BFB8D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досуговых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23D3E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83E6D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3B448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C0F67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BB093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5D7DB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67 084,2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AC9D2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17194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</w:tr>
      <w:tr w:rsidR="00CF51D4" w:rsidRPr="00CF51D4" w14:paraId="1E5CFB3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30D54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73239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28479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505F5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66C93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4140109900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418AA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70524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67 084,2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11371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7AA01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</w:tr>
      <w:tr w:rsidR="00CF51D4" w:rsidRPr="00CF51D4" w14:paraId="6A09F43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1EF4F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A80B6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CA7B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FC84B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7D775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4140109900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582A4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5AF8A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67 084,2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01F91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BE63D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</w:tr>
      <w:tr w:rsidR="00CF51D4" w:rsidRPr="00CF51D4" w14:paraId="37D2073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EAE79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работников на курсах, семинарах, стажировках и конференциях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C2ED6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1B9EE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ABED1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B472A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9EAFD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CD39D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30489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5E9DA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</w:tr>
      <w:tr w:rsidR="00CF51D4" w:rsidRPr="00CF51D4" w14:paraId="010BFB2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6BF87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27B02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9D36C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4B917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1850E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4140209900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E4A3A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663F0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8D3DA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83BD8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</w:tr>
      <w:tr w:rsidR="00CF51D4" w:rsidRPr="00CF51D4" w14:paraId="7C151FC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ADF53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A4D26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2806F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A10EB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BF925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4140209900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5F304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CD32D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23804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FBE88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</w:tr>
      <w:tr w:rsidR="00CF51D4" w:rsidRPr="00CF51D4" w14:paraId="2A68204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70AB6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и капитальный ремонт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6C320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C75B4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05A9D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52021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26E36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EFB9D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3 422,2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B966D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AC0C7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</w:tr>
      <w:tr w:rsidR="00CF51D4" w:rsidRPr="00CF51D4" w14:paraId="4D3C3C0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AC24C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0BDB5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EA1B3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2367A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4B19A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4140309900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23DBC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B45A4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F7697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9521B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</w:tr>
      <w:tr w:rsidR="00CF51D4" w:rsidRPr="00CF51D4" w14:paraId="1C45709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D6E53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24CD5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E76D2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547C5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32EE6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4140309900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F07BE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CDECE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0695F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B4E1C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</w:tr>
      <w:tr w:rsidR="00CF51D4" w:rsidRPr="00CF51D4" w14:paraId="192F6E6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FD5C0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BF2B3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EAA8B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56468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DB58D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4140310400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EB2C3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0CB94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2C136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F1755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CC8F16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AB89E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D597D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2EECC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3F11D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9C6D1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4140310400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124BE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F76F8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7E833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7D4B9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730116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E22D0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E61DE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157E1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92C5B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B6FDE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4140362980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366DC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1DC78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7D53C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03ADD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387DD5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196F0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C4E64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C365B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213C2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0D598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4140362980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30036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FE85C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5E8EC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97B1A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14D1CB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44165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жилых помещений, отопления, освещения отдельным категориям работников отрасли "Культура", проживающих и работающих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1B0F5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27FB0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D642F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D2D3A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0E2E5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14B1C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F5B20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BC9FD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</w:tr>
      <w:tr w:rsidR="00CF51D4" w:rsidRPr="00CF51D4" w14:paraId="3ECB1CE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53DDB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мероприятия "Компенсация расходов на оплату жилых помещений, отопления и освещения работникам муниципальных учреждений, проживающим и работающим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6CAC2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14A21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9A87F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5E2EF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4140411390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3CDB0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AC5E5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ABD03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5F0EE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</w:tr>
      <w:tr w:rsidR="00CF51D4" w:rsidRPr="00CF51D4" w14:paraId="12CDFA2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211FE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D224D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DCBF0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991E6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2F108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4140411390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99179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2A662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9CBFE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7AD86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</w:tr>
      <w:tr w:rsidR="00CF51D4" w:rsidRPr="00CF51D4" w14:paraId="715F657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02B69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культурно-массовых мероприятий учреждениями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235B1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6AE0A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38EF8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4938B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11093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9B42D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5F42D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93EFB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</w:tr>
      <w:tr w:rsidR="00CF51D4" w:rsidRPr="00CF51D4" w14:paraId="67F1DA2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C566D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073ED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01A36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E596C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D648B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4140509900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AFF74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AD7EF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EC711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BA80F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</w:tr>
      <w:tr w:rsidR="00CF51D4" w:rsidRPr="00CF51D4" w14:paraId="5AE6ED4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4A9E8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B14A4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7B9BC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14D3D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0F230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4140509900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BF105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E3BDA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F0029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A040E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</w:tr>
      <w:tr w:rsidR="00CF51D4" w:rsidRPr="00CF51D4" w14:paraId="63089A6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28C2E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"Сохранение и развитие традиционной народной культуры в муниципальном образовании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C943F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427D0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C45FD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9CDE0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FF354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AB79C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6B755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82B28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</w:tr>
      <w:tr w:rsidR="00CF51D4" w:rsidRPr="00CF51D4" w14:paraId="35353A0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18FAD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5C39F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28781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950A5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BB682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9870D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2D067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5E362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50937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</w:tr>
      <w:tr w:rsidR="00CF51D4" w:rsidRPr="00CF51D4" w14:paraId="435D4B2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FF1E0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творческих мероприятий, направленных на популяризацию традиционной народной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30522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CB966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56B6A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AA037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534A5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58A7B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27718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3AEB2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</w:tr>
      <w:tr w:rsidR="00CF51D4" w:rsidRPr="00CF51D4" w14:paraId="7D25C12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1A0D2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"Сохранение и развитие традиционной народной культуры в муниципальном образовании город Горячий Ключ"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76C0F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D6C2F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03414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EBDA5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4310109630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24397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BE29E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5982D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FE483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</w:tr>
      <w:tr w:rsidR="00CF51D4" w:rsidRPr="00CF51D4" w14:paraId="69F2C30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6F8DD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A081F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A7926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A9B01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D6829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4310109630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5C689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2465C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62759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45EF1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</w:tr>
      <w:tr w:rsidR="00CF51D4" w:rsidRPr="00CF51D4" w14:paraId="4BE7ECC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32180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CF940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6E130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DCC88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0522A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1045E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57715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A3BAB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3F13D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</w:tr>
      <w:tr w:rsidR="00CF51D4" w:rsidRPr="00CF51D4" w14:paraId="6CF29A7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735C7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AE463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C7E2A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4DF4A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AEC2E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778F2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BB9B5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43401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FE398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</w:tr>
      <w:tr w:rsidR="00CF51D4" w:rsidRPr="00CF51D4" w14:paraId="79C25B3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1D4CB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 и защита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15791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D2B14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E7054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C20F2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CCBC1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578AA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6FF90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B11D6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</w:tr>
      <w:tr w:rsidR="00CF51D4" w:rsidRPr="00CF51D4" w14:paraId="684888B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32933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477CF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92594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7836E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DE757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4DF9C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74181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CC16A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8E9DC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</w:tr>
      <w:tr w:rsidR="00CF51D4" w:rsidRPr="00CF51D4" w14:paraId="7EE6055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B23DC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F9F9C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F111E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47A78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F1AD4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910CC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A3161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9433B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91FEB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</w:tr>
      <w:tr w:rsidR="00CF51D4" w:rsidRPr="00CF51D4" w14:paraId="695D581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67469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0C48C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4FE08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65F27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137B1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664CF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A291B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BDF7D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9 658,6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DA00C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10 001,9 </w:t>
            </w:r>
          </w:p>
        </w:tc>
      </w:tr>
      <w:tr w:rsidR="00CF51D4" w:rsidRPr="00CF51D4" w14:paraId="4244B0D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095D5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культуры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4FD86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2CFD6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01E4B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AFC58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389FD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59850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5129A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9 646,6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B873F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9 989,9 </w:t>
            </w:r>
          </w:p>
        </w:tc>
      </w:tr>
      <w:tr w:rsidR="00CF51D4" w:rsidRPr="00CF51D4" w14:paraId="1BA05FB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408B6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самодеятельного народного творчества и организация досуговой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30FF2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BA5ED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D5B48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7C598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83040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3F648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0067E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7 216,7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9F197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7 468,5 </w:t>
            </w:r>
          </w:p>
        </w:tc>
      </w:tr>
      <w:tr w:rsidR="00CF51D4" w:rsidRPr="00CF51D4" w14:paraId="278E723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85C56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прочих досуговых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F1ED6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2DA09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76E40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1791B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3E5FA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E8E77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04402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7 216,7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1E116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7 468,5 </w:t>
            </w:r>
          </w:p>
        </w:tc>
      </w:tr>
      <w:tr w:rsidR="00CF51D4" w:rsidRPr="00CF51D4" w14:paraId="73FFBB9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C05AA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61CA9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A62FF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89FAA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61CB2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BBAC5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CFC50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C73AB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7 216,7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248B4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7 468,5 </w:t>
            </w:r>
          </w:p>
        </w:tc>
      </w:tr>
      <w:tr w:rsidR="00CF51D4" w:rsidRPr="00CF51D4" w14:paraId="0DBE983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CC94D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7758E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9B148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6F3AC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2E1BC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EBE84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3A968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AC9AD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6 419,2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BE25D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6 419,2 </w:t>
            </w:r>
          </w:p>
        </w:tc>
      </w:tr>
      <w:tr w:rsidR="00CF51D4" w:rsidRPr="00CF51D4" w14:paraId="10B973D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E2AAD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C17FD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51D3E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3B811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D3207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919DB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5D6F6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883D3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796,3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A0CBD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1 048,1 </w:t>
            </w:r>
          </w:p>
        </w:tc>
      </w:tr>
      <w:tr w:rsidR="00CF51D4" w:rsidRPr="00CF51D4" w14:paraId="6E626C2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9DCC6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B88EB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46B55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A7249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34AEB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1FA33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C5045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44608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37527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1,2 </w:t>
            </w:r>
          </w:p>
        </w:tc>
      </w:tr>
      <w:tr w:rsidR="00CF51D4" w:rsidRPr="00CF51D4" w14:paraId="5A91185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DBE95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обязательства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945C7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AD211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DB6EF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3C93A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4140629010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F9680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189FD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B9105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B59E9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2E419E9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5F782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9152F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29F0E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0AC55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40D5F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4140629010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5D7C9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824DA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E8F4F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0AFAB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58E055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6DEBB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отдела культуры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F86B5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3A309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65BCE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0C094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CC1D0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82F05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4AD5B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2 429,9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F538B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2 521,4 </w:t>
            </w:r>
          </w:p>
        </w:tc>
      </w:tr>
      <w:tr w:rsidR="00CF51D4" w:rsidRPr="00CF51D4" w14:paraId="1AD4903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6FEFC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4EE4A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6FDC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62F26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FACA0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24B88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C7A19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8E8DB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2 429,9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E0B03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2 521,4 </w:t>
            </w:r>
          </w:p>
        </w:tc>
      </w:tr>
      <w:tr w:rsidR="00CF51D4" w:rsidRPr="00CF51D4" w14:paraId="71D558F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AE235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8F914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C46F1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E67E3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854BB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B7756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1F4E2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6EDE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2 429,9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E0F9A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2 521,4 </w:t>
            </w:r>
          </w:p>
        </w:tc>
      </w:tr>
      <w:tr w:rsidR="00CF51D4" w:rsidRPr="00CF51D4" w14:paraId="29F5147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C421B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4EB66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B8ABD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A44A5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C3D3A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9B796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8DF03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45288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2 332,3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2F8B0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2 423,8 </w:t>
            </w:r>
          </w:p>
        </w:tc>
      </w:tr>
      <w:tr w:rsidR="00CF51D4" w:rsidRPr="00CF51D4" w14:paraId="6116676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1EBDF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69C6E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006B8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29EB3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3085C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88E80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39377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12C16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92641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97,6 </w:t>
            </w:r>
          </w:p>
        </w:tc>
      </w:tr>
      <w:tr w:rsidR="00CF51D4" w:rsidRPr="00CF51D4" w14:paraId="72A0EAB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8991D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ADB50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05F2E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4383D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24E03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BA580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D0BBC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C1491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1ECCB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1D40B56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584A1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1F315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B4C06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461B8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9B5B1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02790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E96B5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C8B19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52C44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CF51D4" w:rsidRPr="00CF51D4" w14:paraId="39BF171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7B1F0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634D9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A4EDE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47926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C8714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AF88C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1F83E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14ED1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D7B17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CF51D4" w:rsidRPr="00CF51D4" w14:paraId="2284AE8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E59B6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 и защита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88AF2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B3CC6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B43FB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FC215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98281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464B7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C95FD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6F2FA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CF51D4" w:rsidRPr="00CF51D4" w14:paraId="20962CF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28512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BF06E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78F12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C7930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610A3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D1346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D3054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7ECD7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9DF39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CF51D4" w:rsidRPr="00CF51D4" w14:paraId="0D25F78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47BC0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05FAA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6E319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711B9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3B358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80A00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882AA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D8F0C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98FCC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CF51D4" w:rsidRPr="00CF51D4" w14:paraId="2BE5C35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96718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Отдел физкультура и спорта администрации муниципального 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8D2BD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D6D57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C8A06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BD9B2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F51E6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9D027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92 589,6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74FC1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142 427,6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F76B8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145 550,2 </w:t>
            </w:r>
          </w:p>
        </w:tc>
      </w:tr>
      <w:tr w:rsidR="00CF51D4" w:rsidRPr="00CF51D4" w14:paraId="0C6E8EC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8470A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E33E9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E4107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58DD0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24450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794EE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D4A53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92 589,6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D3431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142 427,6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C298D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145 550,2 </w:t>
            </w:r>
          </w:p>
        </w:tc>
      </w:tr>
      <w:tr w:rsidR="00CF51D4" w:rsidRPr="00CF51D4" w14:paraId="4514D9B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6943B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58676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83A7A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C42F6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5A510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E4AED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13B09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10 138,2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6A65D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12 867,2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D128B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12 533,3 </w:t>
            </w:r>
          </w:p>
        </w:tc>
      </w:tr>
      <w:tr w:rsidR="00CF51D4" w:rsidRPr="00CF51D4" w14:paraId="0E6D094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F203E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физической культуры и спорта города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8C590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4076E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1D499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9CF40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49B58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C532B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10 138,2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366A8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12 867,2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A14F5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12 533,3 </w:t>
            </w:r>
          </w:p>
        </w:tc>
      </w:tr>
      <w:tr w:rsidR="00CF51D4" w:rsidRPr="00CF51D4" w14:paraId="40249A8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09D8D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детско-юношеского спорта и подготовка спортивного резерва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CF6C3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7867B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2F54D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D7480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F3E32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5F27F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8DEB4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88D37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3C91D9B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48E5E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A916A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D7CE6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1714C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85B0D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DE4D6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4C105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1C45D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B0B16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6E70FCB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5AF90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(укрепление материально-технической базы муниципальных физкультурно-спортивных организаций)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108BC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CF7CB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F0DC3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3BF78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45101S3570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92D01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45734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64F0E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7A433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7FB58FA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9B7C0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F0FA8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C7972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FEC76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3392A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45101S3570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8DF64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2D9A9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9097D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1E6FD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55468B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54DFD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популяризация массового спорта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1D3E9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F5D7F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6B7E7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DF83C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CE6BD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0CD4B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49BC7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12 867,2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CED87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12 533,3 </w:t>
            </w:r>
          </w:p>
        </w:tc>
      </w:tr>
      <w:tr w:rsidR="00CF51D4" w:rsidRPr="00CF51D4" w14:paraId="6A97FE9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42E40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физкультурно-массовых мероприятий согласно календарному плану официальных физкультурных и спортивных мероприятий муниципального образования город Горячий Ключ и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3240A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E6056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6B157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24560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04D01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AFC6C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6920D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4 233,4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1D0D6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3 899,6 </w:t>
            </w:r>
          </w:p>
        </w:tc>
      </w:tr>
      <w:tr w:rsidR="00CF51D4" w:rsidRPr="00CF51D4" w14:paraId="2B346DA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0E962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A287C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4050B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661BE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49646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4520109640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9E9EE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4421E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D53DA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4 233,4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AC473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3 899,6 </w:t>
            </w:r>
          </w:p>
        </w:tc>
      </w:tr>
      <w:tr w:rsidR="00CF51D4" w:rsidRPr="00CF51D4" w14:paraId="159DE35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5EAE3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4EC0C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45BC9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60350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DF67B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4520109640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9BDD2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8122E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24AEB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4 233,4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4E8DA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3 899,6 </w:t>
            </w:r>
          </w:p>
        </w:tc>
      </w:tr>
      <w:tr w:rsidR="00CF51D4" w:rsidRPr="00CF51D4" w14:paraId="7992963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28457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Участие сборных команд в физкультурно-спортивных мероприятий в рамках муниципальных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FEE36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664D6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B3DBE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08204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CC460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A821F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3 417,5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2CA26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5F42C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</w:tr>
      <w:tr w:rsidR="00CF51D4" w:rsidRPr="00CF51D4" w14:paraId="47243E9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9919B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7D413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3B1DB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EED2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1A424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4520209640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6DEAB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D28CE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3 417,5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736D2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2E594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</w:tr>
      <w:tr w:rsidR="00CF51D4" w:rsidRPr="00CF51D4" w14:paraId="0D58B55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82882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AEAB8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F6D53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5FBA1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73B77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4520209640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52FEC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05828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3 417,5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6CFAD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DEEDE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</w:tr>
      <w:tr w:rsidR="00CF51D4" w:rsidRPr="00CF51D4" w14:paraId="20ADCE6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32AED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расходы. Организация выезда сборных команд.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694F5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154DB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5242A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D4328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406F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AB1C7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702E6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B0836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</w:tr>
      <w:tr w:rsidR="00CF51D4" w:rsidRPr="00CF51D4" w14:paraId="36B15B7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D4F46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B1E8B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399CA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3AB8E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D4961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4520309640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8FBDD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738D4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FF5C9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8F11F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</w:tr>
      <w:tr w:rsidR="00CF51D4" w:rsidRPr="00CF51D4" w14:paraId="5D98B55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0FC90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A05D6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2CDB7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EB446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AC392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4520309640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18575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DA9E5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F90FE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E3CF6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</w:tr>
      <w:tr w:rsidR="00CF51D4" w:rsidRPr="00CF51D4" w14:paraId="2227D69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721F1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по внедрению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20076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C7F36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D15DC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069CD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BAC06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73743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3E9BE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EED32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23,4 </w:t>
            </w:r>
          </w:p>
        </w:tc>
      </w:tr>
      <w:tr w:rsidR="00CF51D4" w:rsidRPr="00CF51D4" w14:paraId="6EAE15D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601AA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EB2A3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BE9C8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88A5A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4744F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4520409640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2CAC8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E30B1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2C26C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D7679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23,4 </w:t>
            </w:r>
          </w:p>
        </w:tc>
      </w:tr>
      <w:tr w:rsidR="00CF51D4" w:rsidRPr="00CF51D4" w14:paraId="3EE5050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89FC5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A2072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F8EE1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D36FB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721E5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4520409640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01EAE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9DAC2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E3621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37C09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23,4 </w:t>
            </w:r>
          </w:p>
        </w:tc>
      </w:tr>
      <w:tr w:rsidR="00CF51D4" w:rsidRPr="00CF51D4" w14:paraId="2044BD5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FDB32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CEDD6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11549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E8302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8D151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6E54D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BA8FC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79 137,1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29C76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126 296,0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D4015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129 752,5 </w:t>
            </w:r>
          </w:p>
        </w:tc>
      </w:tr>
      <w:tr w:rsidR="00CF51D4" w:rsidRPr="00CF51D4" w14:paraId="63A7113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20EF8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муниципального образования город Горячий Ключ "Развитие физической культуры и спорта города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90D81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BFCFD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9535F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43E37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799EC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CBFBC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79 137,1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86B47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126 296,0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C6473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129 752,5 </w:t>
            </w:r>
          </w:p>
        </w:tc>
      </w:tr>
      <w:tr w:rsidR="00CF51D4" w:rsidRPr="00CF51D4" w14:paraId="4A08659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4BB3E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детско-юношеского спорта и подготовка спортивного резерва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41B81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3FA73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FEBB8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6DF0A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B62E1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1389D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79 137,1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9ADFC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126 202,2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86DE3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129 658,7 </w:t>
            </w:r>
          </w:p>
        </w:tc>
      </w:tr>
      <w:tr w:rsidR="00CF51D4" w:rsidRPr="00CF51D4" w14:paraId="57334DE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2DF16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92C1F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2776B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01685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0C141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6B8B6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CFA81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79 137,1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71352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126 202,2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100F9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129 658,7 </w:t>
            </w:r>
          </w:p>
        </w:tc>
      </w:tr>
      <w:tr w:rsidR="00CF51D4" w:rsidRPr="00CF51D4" w14:paraId="75612AB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40714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"Обеспечение деятельности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46B33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57346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8330C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F44EA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4510106000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7AA4F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16EC4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74 312,9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7305C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124 865,9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B1A70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128 322,4 </w:t>
            </w:r>
          </w:p>
        </w:tc>
      </w:tr>
      <w:tr w:rsidR="00CF51D4" w:rsidRPr="00CF51D4" w14:paraId="7592A21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B11F8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133E8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53B67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8C984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BA9E7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4510106000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5EA17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65F2E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74 312,9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2568F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124 865,9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393AD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128 322,4 </w:t>
            </w:r>
          </w:p>
        </w:tc>
      </w:tr>
      <w:tr w:rsidR="00CF51D4" w:rsidRPr="00CF51D4" w14:paraId="1846B63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614CD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приобретение спортивно-технологического оборудования, инвентаря и экипировки для муниципальных учреждений дополнительного образования отрасли "Физическая культура и спорт",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CE5B2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8CC39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381D1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C1062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14BC6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8BF5B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3 487,9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5F09F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0ED67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A91202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C89EF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882F4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8B32E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2D906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09A53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1535F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C3CA3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3 487,9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30EA5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9A96A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565E93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8AB86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D1318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65769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83260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574DC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4EFC8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3B3E0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C6A09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1 336,3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0B1D0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1 336,3 </w:t>
            </w:r>
          </w:p>
        </w:tc>
      </w:tr>
      <w:tr w:rsidR="00CF51D4" w:rsidRPr="00CF51D4" w14:paraId="084B540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B0C1F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0EED0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A8623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CC99B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31009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F103F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31E36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EE145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1 336,3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8EA48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1 336,3 </w:t>
            </w:r>
          </w:p>
        </w:tc>
      </w:tr>
      <w:tr w:rsidR="00CF51D4" w:rsidRPr="00CF51D4" w14:paraId="3FD0454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E3107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популяризация массового спорта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FB9E7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FB110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C8EC3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1A0BE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47CA0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1D527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F19D2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27FAE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</w:tr>
      <w:tr w:rsidR="00CF51D4" w:rsidRPr="00CF51D4" w14:paraId="69C5785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FFAAB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43E43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983B9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32457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9F3ED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39C34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061FA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FA7E0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C28DC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</w:tr>
      <w:tr w:rsidR="00CF51D4" w:rsidRPr="00CF51D4" w14:paraId="1A40B6D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A656C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5CF55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3C5ED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0F81A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EE915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4520660740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4A284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F8AAD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BF2C5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15A3F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</w:tr>
      <w:tr w:rsidR="00CF51D4" w:rsidRPr="00CF51D4" w14:paraId="3900931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B41E9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066CA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8449A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0A114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460F4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4520660740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C44CF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CA62F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43B4D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7E43E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</w:tr>
      <w:tr w:rsidR="00CF51D4" w:rsidRPr="00CF51D4" w14:paraId="31842A8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16E75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B4D6B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9EA8A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B853D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75957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F46DD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27C3D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9152B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2026F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</w:tr>
      <w:tr w:rsidR="00CF51D4" w:rsidRPr="00CF51D4" w14:paraId="4023984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5F36A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муниципального образования город Горячий Ключ "Развитие физической культуры и </w:t>
            </w: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спорта города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BFBF4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1A5CF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6C421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317E6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CBC2E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02328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59278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4D5E3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</w:tr>
      <w:tr w:rsidR="00CF51D4" w:rsidRPr="00CF51D4" w14:paraId="6A838E5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96B0C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отдела по физкультуре и спорту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09280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51449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C07F7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E5C2D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70225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E36AC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8547F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2599A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</w:tr>
      <w:tr w:rsidR="00CF51D4" w:rsidRPr="00CF51D4" w14:paraId="15F00AF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F8FCD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09B94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14959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BC2E7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4FEFF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B6857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2A134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331CE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E7CEA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</w:tr>
      <w:tr w:rsidR="00CF51D4" w:rsidRPr="00CF51D4" w14:paraId="4E5C89A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E0F92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C2FDB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8C70A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CABDB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DBEEE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69691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F1685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3D2C1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D1880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</w:tr>
      <w:tr w:rsidR="00CF51D4" w:rsidRPr="00CF51D4" w14:paraId="4504E4E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1990F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DBA15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C923E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732F9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F538B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8E09F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22279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56CA3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98767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3 098,9 </w:t>
            </w:r>
          </w:p>
        </w:tc>
      </w:tr>
      <w:tr w:rsidR="00CF51D4" w:rsidRPr="00CF51D4" w14:paraId="00ABBA2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CF5F6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8C675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6605F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FEE05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F24C9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72148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8B462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102E3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C92C0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129,5 </w:t>
            </w:r>
          </w:p>
        </w:tc>
      </w:tr>
      <w:tr w:rsidR="00CF51D4" w:rsidRPr="00CF51D4" w14:paraId="28EC760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1226D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67EAE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AC8AF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5B41B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F45D6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B0D99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9767A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6FE1D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38825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36,0 </w:t>
            </w:r>
          </w:p>
        </w:tc>
      </w:tr>
      <w:tr w:rsidR="00CF51D4" w:rsidRPr="00CF51D4" w14:paraId="1C70DCE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79D10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вопросам семьи и детства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53C5A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D1F9D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6AC86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98128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0CAF5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AEBF8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61 605,0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F720C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63 723,2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B1074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64 971,5 </w:t>
            </w:r>
          </w:p>
        </w:tc>
      </w:tr>
      <w:tr w:rsidR="00CF51D4" w:rsidRPr="00CF51D4" w14:paraId="533E8FB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D64C0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305DE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90005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6A397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2B49A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B425D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1D659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CFA86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434,5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7B462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434,5 </w:t>
            </w:r>
          </w:p>
        </w:tc>
      </w:tr>
      <w:tr w:rsidR="00CF51D4" w:rsidRPr="00CF51D4" w14:paraId="382FF2B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1B777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C37F0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ED051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E9EDA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4EB12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EDFED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55DB9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D5074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84A16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</w:tr>
      <w:tr w:rsidR="00CF51D4" w:rsidRPr="00CF51D4" w14:paraId="52CAC19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7FF0B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433F5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E23E7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83C5E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4C2B3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2310A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42ECE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8714A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3080D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</w:tr>
      <w:tr w:rsidR="00CF51D4" w:rsidRPr="00CF51D4" w14:paraId="5A8CF70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70CA3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0B7BF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9EE16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3B361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96F73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977B5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63511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2B61D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5601B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</w:tr>
      <w:tr w:rsidR="00CF51D4" w:rsidRPr="00CF51D4" w14:paraId="3733D32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ED220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мероприятий «Дети-сироты»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3E5A2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146ED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ED198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FA223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FEA83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8712F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EFDCF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FD730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</w:tr>
      <w:tr w:rsidR="00CF51D4" w:rsidRPr="00CF51D4" w14:paraId="04A6AF1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393F2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39E61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3D999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38F78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7D34E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62B47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B133F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222C5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0C019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</w:tr>
      <w:tr w:rsidR="00CF51D4" w:rsidRPr="00CF51D4" w14:paraId="3DBF4D9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98C58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DE854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AC390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14B6E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B8C0C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C9B4B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25CEE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80582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C1B16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</w:tr>
      <w:tr w:rsidR="00CF51D4" w:rsidRPr="00CF51D4" w14:paraId="3388FEE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0FF11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A106C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8CD64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055C8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BB6EC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948F1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417EC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A97EF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77DDE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</w:tr>
      <w:tr w:rsidR="00CF51D4" w:rsidRPr="00CF51D4" w14:paraId="5C3E7AA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A698F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46068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76477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A1280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8A69E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0E252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B324C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96AC3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590C6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</w:tr>
      <w:tr w:rsidR="00CF51D4" w:rsidRPr="00CF51D4" w14:paraId="48B48E3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F4366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D7F02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25B14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0E12A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EF980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A7C69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797ED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03F9F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9935E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</w:tr>
      <w:tr w:rsidR="00CF51D4" w:rsidRPr="00CF51D4" w14:paraId="7FA30FE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C1BF6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мероприятий «Дети-сироты»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D7EAC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573F9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2E850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B13D5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8B4BD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E915A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F16BE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C4955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</w:tr>
      <w:tr w:rsidR="00CF51D4" w:rsidRPr="00CF51D4" w14:paraId="4C0E8B85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A74D6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"Дети Горячего Ключа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50E20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FCD5B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9F311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2AD28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4010209620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DBBEC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33303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CE5A5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6DA98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</w:tr>
      <w:tr w:rsidR="00CF51D4" w:rsidRPr="00CF51D4" w14:paraId="45F3CBF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0B4C7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81B20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97518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1F1DC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C639A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4010209620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9DA34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8D300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77A16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78D79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</w:tr>
      <w:tr w:rsidR="00CF51D4" w:rsidRPr="00CF51D4" w14:paraId="418B5F7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E3C1B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8AF87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6B0AE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8D3A2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FD7B0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66B67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726F5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61 170,5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25FEF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63 288,7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B464C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64 537,0 </w:t>
            </w:r>
          </w:p>
        </w:tc>
      </w:tr>
      <w:tr w:rsidR="00CF51D4" w:rsidRPr="00CF51D4" w14:paraId="5918DE9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D9458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4CE67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334E2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4B35D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5C7D7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46700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44E46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54 567,7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FA58A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56 511,9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27920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57 760,2 </w:t>
            </w:r>
          </w:p>
        </w:tc>
      </w:tr>
      <w:tr w:rsidR="00CF51D4" w:rsidRPr="00CF51D4" w14:paraId="1121BF8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2049D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"Социальная поддержка граждан муниципального образования город Горячий Ключ"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BD375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00B89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B6EE6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E47BA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694D4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C7585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54 496,5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93F0F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56 440,7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912AB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57 755,0 </w:t>
            </w:r>
          </w:p>
        </w:tc>
      </w:tr>
      <w:tr w:rsidR="00CF51D4" w:rsidRPr="00CF51D4" w14:paraId="430FF4F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BC4A5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социальной поддержки семьи и детей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7DF32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E70F4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42731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45C75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FE39B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F8EFC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54 496,5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139E6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56 440,7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AFB71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57 755,0 </w:t>
            </w:r>
          </w:p>
        </w:tc>
      </w:tr>
      <w:tr w:rsidR="00CF51D4" w:rsidRPr="00CF51D4" w14:paraId="318C4C3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35EBF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осуществления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AA581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016F4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15B37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9254B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C9AA3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937B1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54 496,5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E6C26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56 440,7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BDC71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57 755,0 </w:t>
            </w:r>
          </w:p>
        </w:tc>
      </w:tr>
      <w:tr w:rsidR="00CF51D4" w:rsidRPr="00CF51D4" w14:paraId="7961477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54F26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E384F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71298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5347E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F97E2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2110469100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69319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9FAFF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31 587,3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2E6F3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32 851,5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6DA50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34 165,8 </w:t>
            </w:r>
          </w:p>
        </w:tc>
      </w:tr>
      <w:tr w:rsidR="00CF51D4" w:rsidRPr="00CF51D4" w14:paraId="4A3A0D1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FFDAC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79CF6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166F9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C3F78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FAEF2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2110469100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B646A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C0213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31 587,3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C74AE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32 851,5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92079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34 165,8 </w:t>
            </w:r>
          </w:p>
        </w:tc>
      </w:tr>
      <w:tr w:rsidR="00CF51D4" w:rsidRPr="00CF51D4" w14:paraId="2975F228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15E28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A062C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FB6C2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70DC8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C9D2A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2110469130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A445A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11462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22 909,2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BE07D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23 589,2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3F6E4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23 589,2 </w:t>
            </w:r>
          </w:p>
        </w:tc>
      </w:tr>
      <w:tr w:rsidR="00CF51D4" w:rsidRPr="00CF51D4" w14:paraId="4883404C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D7BF1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CA0DD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83194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6D769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6C12E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2110469130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1D94F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E87CE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22 909,2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0D8EF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23 589,2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31EDF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23 589,2 </w:t>
            </w:r>
          </w:p>
        </w:tc>
      </w:tr>
      <w:tr w:rsidR="00CF51D4" w:rsidRPr="00CF51D4" w14:paraId="2784CDB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46917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46F3E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08640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F30CD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41080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DCA4B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A6F91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AE923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71,2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2C1DE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</w:tr>
      <w:tr w:rsidR="00CF51D4" w:rsidRPr="00CF51D4" w14:paraId="53E47F93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D3A27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0BAA2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8BA9F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03E54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7FEDB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CFA1B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7B6BE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E6696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71,2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65BBD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</w:tr>
      <w:tr w:rsidR="00CF51D4" w:rsidRPr="00CF51D4" w14:paraId="0C20B2C2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FEFB0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мероприятий «Дети-сироты»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F1001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9DC71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EB17D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FD86C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27DED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9E10E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FBBD3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71,2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97E45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</w:tr>
      <w:tr w:rsidR="00CF51D4" w:rsidRPr="00CF51D4" w14:paraId="7132DD31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76705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РФ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C014A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E5A8E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8D9C6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B515C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10186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85F7D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82090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A189D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598AD72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5C8EF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E4B45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E7C3C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4D7B8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8907F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04713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7831E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20675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28E2A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F51D4" w:rsidRPr="00CF51D4" w14:paraId="0D94EB30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6E15B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44000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C29BC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DF362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2E333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6EA64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EDFCE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0D426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BA352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</w:tr>
      <w:tr w:rsidR="00CF51D4" w:rsidRPr="00CF51D4" w14:paraId="5CB0D59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0F4CC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006A6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FF70B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93571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812C4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8C83AC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A43C4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A8F44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B090D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</w:tr>
      <w:tr w:rsidR="00CF51D4" w:rsidRPr="00CF51D4" w14:paraId="185EF8A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FF64D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CB60A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48698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05E92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CDD64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A2579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06B74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B2424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6 776,8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A5D16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6 776,8 </w:t>
            </w:r>
          </w:p>
        </w:tc>
      </w:tr>
      <w:tr w:rsidR="00CF51D4" w:rsidRPr="00CF51D4" w14:paraId="6171F37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767E0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"Социальная поддержка граждан муниципального образования город Горячий Ключ"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CDBE7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0FBE1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FCEF8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7E8A4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8AA28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89D06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0C3A6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5 725,4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299CD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5 725,4 </w:t>
            </w:r>
          </w:p>
        </w:tc>
      </w:tr>
      <w:tr w:rsidR="00CF51D4" w:rsidRPr="00CF51D4" w14:paraId="2096AD3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96DC0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социальной поддержки семьи и детей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83B55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CF7D8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0F781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7FC2E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64237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B1F52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17DB3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41062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CF51D4" w:rsidRPr="00CF51D4" w14:paraId="1F06F66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80BC53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C59AB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CD1AC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89E66B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59565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51F55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3CD043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0E57C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4A6B6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CF51D4" w:rsidRPr="00CF51D4" w14:paraId="58C33254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28B3A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Краснодарского </w:t>
            </w: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края по организации и обеспечению отдыха и оздоровления детей (за исключением организации отдыха в каникулярное время)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80DCE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A77A2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06547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E3C78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2110969180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696B0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3B5969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E1ECA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3FD46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CF51D4" w:rsidRPr="00CF51D4" w14:paraId="724BC9B7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6E96F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A30C8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25503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843E41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551464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2110969180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FBEC77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AB442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63865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253AC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</w:tr>
      <w:tr w:rsidR="00CF51D4" w:rsidRPr="00CF51D4" w14:paraId="48824A9E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8655E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99A83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D78CD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42F0C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1C69A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2110969180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0EC1B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2AD90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D4E74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B9E48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</w:tr>
      <w:tr w:rsidR="00CF51D4" w:rsidRPr="00CF51D4" w14:paraId="3B4C1BA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75753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отдела по вопросам семьи и детства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1F062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3B654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A9123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2D5F8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B6FF8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74F81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5D75D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7EDF5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</w:tr>
      <w:tr w:rsidR="00CF51D4" w:rsidRPr="00CF51D4" w14:paraId="24F70C2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CE7F5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F8B92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E3C0A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624B9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FB9F9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25A69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73CC5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72D9E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1E6AE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</w:tr>
      <w:tr w:rsidR="00CF51D4" w:rsidRPr="00CF51D4" w14:paraId="572D0369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9A533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783CE7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C5396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388CF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85E54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2120969190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B9E26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2F955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7FD64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4B84A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</w:tr>
      <w:tr w:rsidR="00CF51D4" w:rsidRPr="00CF51D4" w14:paraId="6D92ECAA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E8BFF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18508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D51125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FF9FB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9E2EA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2120969190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7199D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276B4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4C4A8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4 463,4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D40A0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4 463,4 </w:t>
            </w:r>
          </w:p>
        </w:tc>
      </w:tr>
      <w:tr w:rsidR="00CF51D4" w:rsidRPr="00CF51D4" w14:paraId="78CBF7F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8E227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CD91B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5CDD5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A36E9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D5EAC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2120969190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9D757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AF480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6AA4B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3E8DA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486,0 </w:t>
            </w:r>
          </w:p>
        </w:tc>
      </w:tr>
      <w:tr w:rsidR="00CF51D4" w:rsidRPr="00CF51D4" w14:paraId="489B454D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F5611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9B809C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A1A9C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FC021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E9771D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8B5AF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2CAD5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038C25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244C98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</w:tr>
      <w:tr w:rsidR="00CF51D4" w:rsidRPr="00CF51D4" w14:paraId="5E45319F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BE6BE6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3E10A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109B32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1EBB8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0D3FAE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509F9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068812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9EEC70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E14C9F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</w:tr>
      <w:tr w:rsidR="00CF51D4" w:rsidRPr="00CF51D4" w14:paraId="24B1BE1B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8D940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мероприятий «Дети-сироты»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73B73E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4986F0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CA6E9F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027D8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96DE51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DB9254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89969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6375FA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</w:tr>
      <w:tr w:rsidR="001375B8" w:rsidRPr="00CF51D4" w14:paraId="0793F58E" w14:textId="77777777" w:rsidTr="001375B8">
        <w:trPr>
          <w:trHeight w:val="347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D6D3D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оставшимся без попечения родителей, лицами из числа детей-сирот и детей, оставшихся без попечения родителей, представленных им жилых помещений специализированного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88FA1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EF96FA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7FE55D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8EF3E2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2EE96F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BE3A57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D0EE7B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59941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</w:tr>
      <w:tr w:rsidR="001375B8" w:rsidRPr="00CF51D4" w14:paraId="331AF490" w14:textId="77777777" w:rsidTr="001375B8">
        <w:trPr>
          <w:trHeight w:val="14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3FF3F8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7F5FD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8C2468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5D5BE9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9BC0FA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470DA9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E3FA3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03DB16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889,4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F8CE9C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889,4 </w:t>
            </w:r>
          </w:p>
        </w:tc>
      </w:tr>
      <w:tr w:rsidR="001375B8" w:rsidRPr="00CF51D4" w14:paraId="692D4016" w14:textId="77777777" w:rsidTr="00CF51D4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251380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69F184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630A86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97B203" w14:textId="77777777" w:rsidR="00CF51D4" w:rsidRPr="00CF51D4" w:rsidRDefault="00CF51D4" w:rsidP="00CF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94F655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BADB2B" w14:textId="77777777" w:rsidR="00CF51D4" w:rsidRPr="00CF51D4" w:rsidRDefault="00CF51D4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76D49E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C77CA1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04EE0D" w14:textId="77777777" w:rsidR="00CF51D4" w:rsidRPr="00CF51D4" w:rsidRDefault="00CF51D4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CF51D4" w:rsidRPr="000B7BBC" w14:paraId="46EBADD2" w14:textId="77777777" w:rsidTr="000318E3">
        <w:trPr>
          <w:trHeight w:val="270"/>
        </w:trPr>
        <w:tc>
          <w:tcPr>
            <w:tcW w:w="6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29B96F" w14:textId="0AEBA962" w:rsidR="00CF51D4" w:rsidRPr="00CF51D4" w:rsidRDefault="00CF51D4" w:rsidP="000B7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BBC9BE" w14:textId="56FA6ACC" w:rsidR="00CF51D4" w:rsidRPr="00CF51D4" w:rsidRDefault="00CF51D4" w:rsidP="000B7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4 402 920,5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373F96" w14:textId="63DFB005" w:rsidR="00CF51D4" w:rsidRPr="00CF51D4" w:rsidRDefault="00CF51D4" w:rsidP="000B7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2 836 627,4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8F34DC" w14:textId="44DEBA0D" w:rsidR="00CF51D4" w:rsidRPr="00CF51D4" w:rsidRDefault="00CF51D4" w:rsidP="000B7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2 418 547,6</w:t>
            </w:r>
          </w:p>
        </w:tc>
      </w:tr>
    </w:tbl>
    <w:p w14:paraId="3B74C4EB" w14:textId="77777777" w:rsidR="003F56F7" w:rsidRPr="005617BD" w:rsidRDefault="003F56F7">
      <w:pPr>
        <w:rPr>
          <w:rFonts w:ascii="Times New Roman" w:hAnsi="Times New Roman" w:cs="Times New Roman"/>
          <w:sz w:val="18"/>
          <w:szCs w:val="18"/>
        </w:rPr>
      </w:pPr>
    </w:p>
    <w:p w14:paraId="629CE729" w14:textId="77777777" w:rsidR="00C12075" w:rsidRDefault="00C12075" w:rsidP="002559D5">
      <w:pPr>
        <w:tabs>
          <w:tab w:val="left" w:pos="5812"/>
        </w:tabs>
        <w:spacing w:after="0"/>
        <w:rPr>
          <w:rFonts w:ascii="Times New Roman" w:hAnsi="Times New Roman"/>
        </w:rPr>
      </w:pPr>
    </w:p>
    <w:p w14:paraId="0DFFFEDB" w14:textId="1EA2B23F" w:rsidR="002559D5" w:rsidRDefault="002559D5" w:rsidP="002559D5">
      <w:pPr>
        <w:tabs>
          <w:tab w:val="left" w:pos="5812"/>
        </w:tabs>
        <w:spacing w:after="0"/>
        <w:rPr>
          <w:rFonts w:ascii="Times New Roman" w:hAnsi="Times New Roman"/>
        </w:rPr>
      </w:pPr>
      <w:r w:rsidRPr="00FE767D">
        <w:rPr>
          <w:rFonts w:ascii="Times New Roman" w:hAnsi="Times New Roman"/>
        </w:rPr>
        <w:t xml:space="preserve">Заместитель главы муниципального </w:t>
      </w:r>
    </w:p>
    <w:p w14:paraId="30E0BF59" w14:textId="77777777" w:rsidR="002559D5" w:rsidRDefault="002559D5" w:rsidP="002559D5">
      <w:pPr>
        <w:tabs>
          <w:tab w:val="left" w:pos="5812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FE767D">
        <w:rPr>
          <w:rFonts w:ascii="Times New Roman" w:hAnsi="Times New Roman"/>
        </w:rPr>
        <w:t>бразования</w:t>
      </w:r>
      <w:r>
        <w:rPr>
          <w:rFonts w:ascii="Times New Roman" w:hAnsi="Times New Roman"/>
        </w:rPr>
        <w:t xml:space="preserve"> </w:t>
      </w:r>
      <w:r w:rsidRPr="00FE767D">
        <w:rPr>
          <w:rFonts w:ascii="Times New Roman" w:hAnsi="Times New Roman"/>
        </w:rPr>
        <w:t xml:space="preserve">город Горячий Ключ, </w:t>
      </w:r>
    </w:p>
    <w:p w14:paraId="6C4D4A59" w14:textId="115CB76C" w:rsidR="002559D5" w:rsidRDefault="002559D5" w:rsidP="007F73A4">
      <w:pPr>
        <w:tabs>
          <w:tab w:val="left" w:pos="5812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E767D">
        <w:rPr>
          <w:rFonts w:ascii="Times New Roman" w:hAnsi="Times New Roman"/>
        </w:rPr>
        <w:t>начальник финансового управления</w:t>
      </w:r>
      <w:r>
        <w:rPr>
          <w:rFonts w:ascii="Times New Roman" w:hAnsi="Times New Roman"/>
        </w:rPr>
        <w:t xml:space="preserve">                                                                                                    В.В. Житина</w:t>
      </w:r>
    </w:p>
    <w:sectPr w:rsidR="002559D5" w:rsidSect="00272FA7">
      <w:headerReference w:type="default" r:id="rId6"/>
      <w:pgSz w:w="11906" w:h="16838"/>
      <w:pgMar w:top="624" w:right="567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6C581" w14:textId="77777777" w:rsidR="002D76E3" w:rsidRDefault="002D76E3" w:rsidP="002D76E3">
      <w:pPr>
        <w:spacing w:after="0" w:line="240" w:lineRule="auto"/>
      </w:pPr>
      <w:r>
        <w:separator/>
      </w:r>
    </w:p>
  </w:endnote>
  <w:endnote w:type="continuationSeparator" w:id="0">
    <w:p w14:paraId="1386E22C" w14:textId="77777777" w:rsidR="002D76E3" w:rsidRDefault="002D76E3" w:rsidP="002D7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04494" w14:textId="77777777" w:rsidR="002D76E3" w:rsidRDefault="002D76E3" w:rsidP="002D76E3">
      <w:pPr>
        <w:spacing w:after="0" w:line="240" w:lineRule="auto"/>
      </w:pPr>
      <w:r>
        <w:separator/>
      </w:r>
    </w:p>
  </w:footnote>
  <w:footnote w:type="continuationSeparator" w:id="0">
    <w:p w14:paraId="50F3D786" w14:textId="77777777" w:rsidR="002D76E3" w:rsidRDefault="002D76E3" w:rsidP="002D7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11737776"/>
      <w:docPartObj>
        <w:docPartGallery w:val="Page Numbers (Top of Page)"/>
        <w:docPartUnique/>
      </w:docPartObj>
    </w:sdtPr>
    <w:sdtEndPr/>
    <w:sdtContent>
      <w:p w14:paraId="11A6D3CB" w14:textId="53168AA3" w:rsidR="002D76E3" w:rsidRDefault="002D76E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376152" w14:textId="77777777" w:rsidR="002D76E3" w:rsidRDefault="002D76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EDD"/>
    <w:rsid w:val="000004F5"/>
    <w:rsid w:val="000053F9"/>
    <w:rsid w:val="00006406"/>
    <w:rsid w:val="00014BB4"/>
    <w:rsid w:val="00034DB9"/>
    <w:rsid w:val="00087EF3"/>
    <w:rsid w:val="000B7BBC"/>
    <w:rsid w:val="000F366D"/>
    <w:rsid w:val="00111EB8"/>
    <w:rsid w:val="001353C8"/>
    <w:rsid w:val="001375B8"/>
    <w:rsid w:val="00157654"/>
    <w:rsid w:val="00161C14"/>
    <w:rsid w:val="00171943"/>
    <w:rsid w:val="00193A5B"/>
    <w:rsid w:val="001D7AD5"/>
    <w:rsid w:val="001E148F"/>
    <w:rsid w:val="001E7CF0"/>
    <w:rsid w:val="002559D5"/>
    <w:rsid w:val="00272FA7"/>
    <w:rsid w:val="00290AC7"/>
    <w:rsid w:val="002D76E3"/>
    <w:rsid w:val="00300B65"/>
    <w:rsid w:val="00314D7D"/>
    <w:rsid w:val="0035060C"/>
    <w:rsid w:val="00392D4D"/>
    <w:rsid w:val="00393494"/>
    <w:rsid w:val="003F56F7"/>
    <w:rsid w:val="00401A13"/>
    <w:rsid w:val="00420566"/>
    <w:rsid w:val="0044431D"/>
    <w:rsid w:val="00456102"/>
    <w:rsid w:val="00500FFE"/>
    <w:rsid w:val="005071C1"/>
    <w:rsid w:val="005244D3"/>
    <w:rsid w:val="00524CBB"/>
    <w:rsid w:val="00526B5B"/>
    <w:rsid w:val="005450F7"/>
    <w:rsid w:val="005617BD"/>
    <w:rsid w:val="00574E49"/>
    <w:rsid w:val="00583D30"/>
    <w:rsid w:val="005849ED"/>
    <w:rsid w:val="0059642F"/>
    <w:rsid w:val="00616E9F"/>
    <w:rsid w:val="00624251"/>
    <w:rsid w:val="00633973"/>
    <w:rsid w:val="00636770"/>
    <w:rsid w:val="00666D62"/>
    <w:rsid w:val="00676FB4"/>
    <w:rsid w:val="00690941"/>
    <w:rsid w:val="006A5B09"/>
    <w:rsid w:val="006B46D7"/>
    <w:rsid w:val="006C5412"/>
    <w:rsid w:val="006D65F4"/>
    <w:rsid w:val="00712693"/>
    <w:rsid w:val="007515EA"/>
    <w:rsid w:val="007659DE"/>
    <w:rsid w:val="00776886"/>
    <w:rsid w:val="00783C65"/>
    <w:rsid w:val="00797959"/>
    <w:rsid w:val="007B0FC4"/>
    <w:rsid w:val="007C15D8"/>
    <w:rsid w:val="007F438D"/>
    <w:rsid w:val="007F68BA"/>
    <w:rsid w:val="007F73A4"/>
    <w:rsid w:val="008106A3"/>
    <w:rsid w:val="00851801"/>
    <w:rsid w:val="00857387"/>
    <w:rsid w:val="00867E8E"/>
    <w:rsid w:val="00875CD0"/>
    <w:rsid w:val="008A45BE"/>
    <w:rsid w:val="008A7387"/>
    <w:rsid w:val="008E4139"/>
    <w:rsid w:val="008E7020"/>
    <w:rsid w:val="00926F20"/>
    <w:rsid w:val="00957A86"/>
    <w:rsid w:val="009727D7"/>
    <w:rsid w:val="009A0C2A"/>
    <w:rsid w:val="009C59CF"/>
    <w:rsid w:val="009F23C1"/>
    <w:rsid w:val="009F7783"/>
    <w:rsid w:val="00A030C9"/>
    <w:rsid w:val="00A07382"/>
    <w:rsid w:val="00A30D1C"/>
    <w:rsid w:val="00A32E5D"/>
    <w:rsid w:val="00A43A5D"/>
    <w:rsid w:val="00A45AD2"/>
    <w:rsid w:val="00A83AD6"/>
    <w:rsid w:val="00AA0CDC"/>
    <w:rsid w:val="00AD4142"/>
    <w:rsid w:val="00AE3D9B"/>
    <w:rsid w:val="00AF1238"/>
    <w:rsid w:val="00B05EDD"/>
    <w:rsid w:val="00B36835"/>
    <w:rsid w:val="00B36915"/>
    <w:rsid w:val="00B61660"/>
    <w:rsid w:val="00B64F04"/>
    <w:rsid w:val="00BA3474"/>
    <w:rsid w:val="00BC07BA"/>
    <w:rsid w:val="00C12075"/>
    <w:rsid w:val="00C124C9"/>
    <w:rsid w:val="00C34A78"/>
    <w:rsid w:val="00C67EEF"/>
    <w:rsid w:val="00C7204D"/>
    <w:rsid w:val="00C73A3D"/>
    <w:rsid w:val="00C821D2"/>
    <w:rsid w:val="00CC0B2F"/>
    <w:rsid w:val="00CD75DE"/>
    <w:rsid w:val="00CF053E"/>
    <w:rsid w:val="00CF51D4"/>
    <w:rsid w:val="00D1611E"/>
    <w:rsid w:val="00D164DD"/>
    <w:rsid w:val="00D414EA"/>
    <w:rsid w:val="00D44EB7"/>
    <w:rsid w:val="00D4518A"/>
    <w:rsid w:val="00D54AEB"/>
    <w:rsid w:val="00DA2A4A"/>
    <w:rsid w:val="00E00236"/>
    <w:rsid w:val="00E071C7"/>
    <w:rsid w:val="00E4409B"/>
    <w:rsid w:val="00E61658"/>
    <w:rsid w:val="00E76627"/>
    <w:rsid w:val="00E94ECD"/>
    <w:rsid w:val="00E94F0A"/>
    <w:rsid w:val="00EC0546"/>
    <w:rsid w:val="00ED1B25"/>
    <w:rsid w:val="00EF3BD7"/>
    <w:rsid w:val="00F02B1B"/>
    <w:rsid w:val="00F20D54"/>
    <w:rsid w:val="00F24A0A"/>
    <w:rsid w:val="00F31264"/>
    <w:rsid w:val="00F42BEC"/>
    <w:rsid w:val="00F77BC8"/>
    <w:rsid w:val="00FA05E9"/>
    <w:rsid w:val="00FC1D22"/>
    <w:rsid w:val="00FE786A"/>
    <w:rsid w:val="00FF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3BD73"/>
  <w15:chartTrackingRefBased/>
  <w15:docId w15:val="{BEC62EEA-8B9B-4416-BD82-A79BBE27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3D9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E3D9B"/>
    <w:rPr>
      <w:color w:val="954F72"/>
      <w:u w:val="single"/>
    </w:rPr>
  </w:style>
  <w:style w:type="paragraph" w:customStyle="1" w:styleId="msonormal0">
    <w:name w:val="msonormal"/>
    <w:basedOn w:val="a"/>
    <w:rsid w:val="00AE3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AE3D9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4"/>
      <w:szCs w:val="24"/>
      <w:lang w:eastAsia="ru-RU"/>
    </w:rPr>
  </w:style>
  <w:style w:type="paragraph" w:customStyle="1" w:styleId="xl68">
    <w:name w:val="xl68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FFFF"/>
      <w:sz w:val="16"/>
      <w:szCs w:val="16"/>
      <w:lang w:eastAsia="ru-RU"/>
    </w:rPr>
  </w:style>
  <w:style w:type="paragraph" w:customStyle="1" w:styleId="xl73">
    <w:name w:val="xl73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FFFF"/>
      <w:sz w:val="16"/>
      <w:szCs w:val="16"/>
      <w:lang w:eastAsia="ru-RU"/>
    </w:rPr>
  </w:style>
  <w:style w:type="paragraph" w:customStyle="1" w:styleId="xl79">
    <w:name w:val="xl79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ru-RU"/>
    </w:rPr>
  </w:style>
  <w:style w:type="paragraph" w:customStyle="1" w:styleId="xl81">
    <w:name w:val="xl81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AE3D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AE3D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D76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76E3"/>
  </w:style>
  <w:style w:type="paragraph" w:styleId="a7">
    <w:name w:val="footer"/>
    <w:basedOn w:val="a"/>
    <w:link w:val="a8"/>
    <w:uiPriority w:val="99"/>
    <w:unhideWhenUsed/>
    <w:rsid w:val="002D76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76E3"/>
  </w:style>
  <w:style w:type="paragraph" w:customStyle="1" w:styleId="xl84">
    <w:name w:val="xl84"/>
    <w:basedOn w:val="a"/>
    <w:rsid w:val="007F73A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F73A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F73A4"/>
    <w:pP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F73A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F73A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FFFF"/>
      <w:sz w:val="16"/>
      <w:szCs w:val="16"/>
      <w:lang w:eastAsia="ru-RU"/>
    </w:rPr>
  </w:style>
  <w:style w:type="paragraph" w:customStyle="1" w:styleId="xl89">
    <w:name w:val="xl89"/>
    <w:basedOn w:val="a"/>
    <w:rsid w:val="007F73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FFFF"/>
      <w:sz w:val="16"/>
      <w:szCs w:val="16"/>
      <w:lang w:eastAsia="ru-RU"/>
    </w:rPr>
  </w:style>
  <w:style w:type="paragraph" w:customStyle="1" w:styleId="xl90">
    <w:name w:val="xl90"/>
    <w:basedOn w:val="a"/>
    <w:rsid w:val="007F73A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FFFF"/>
      <w:sz w:val="16"/>
      <w:szCs w:val="16"/>
      <w:lang w:eastAsia="ru-RU"/>
    </w:rPr>
  </w:style>
  <w:style w:type="paragraph" w:customStyle="1" w:styleId="xl91">
    <w:name w:val="xl91"/>
    <w:basedOn w:val="a"/>
    <w:rsid w:val="007F73A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7F73A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48</Pages>
  <Words>23203</Words>
  <Characters>132261</Characters>
  <Application>Microsoft Office Word</Application>
  <DocSecurity>0</DocSecurity>
  <Lines>1102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Кочетова Наталья Николаевна</dc:creator>
  <cp:keywords/>
  <dc:description/>
  <cp:lastModifiedBy>Попцова Ольга Владимировна</cp:lastModifiedBy>
  <cp:revision>5</cp:revision>
  <cp:lastPrinted>2024-07-18T04:26:00Z</cp:lastPrinted>
  <dcterms:created xsi:type="dcterms:W3CDTF">2024-07-17T15:12:00Z</dcterms:created>
  <dcterms:modified xsi:type="dcterms:W3CDTF">2024-08-09T08:27:00Z</dcterms:modified>
</cp:coreProperties>
</file>